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ED0A" w14:textId="77777777" w:rsidR="008754D9" w:rsidRDefault="008754D9" w:rsidP="00AA6EBC">
      <w:pPr>
        <w:spacing w:after="0" w:line="240" w:lineRule="auto"/>
        <w:rPr>
          <w:b/>
          <w:bCs/>
        </w:rPr>
      </w:pPr>
      <w:r w:rsidRPr="008754D9">
        <w:rPr>
          <w:b/>
          <w:bCs/>
          <w:highlight w:val="yellow"/>
        </w:rPr>
        <w:t>Aula 7 -16Out20 e 17Out20 - Laboratório 3d</w:t>
      </w:r>
    </w:p>
    <w:p w14:paraId="27584AA6" w14:textId="6C916E22" w:rsidR="00AA6EBC" w:rsidRDefault="00F74971" w:rsidP="00AA6EBC">
      <w:pPr>
        <w:spacing w:after="0" w:line="240" w:lineRule="auto"/>
      </w:pPr>
      <w:r>
        <w:t xml:space="preserve">Filtros Ativos – </w:t>
      </w:r>
      <w:r w:rsidR="008754D9">
        <w:t>Rejeita</w:t>
      </w:r>
      <w:r>
        <w:t xml:space="preserve"> </w:t>
      </w:r>
      <w:r w:rsidR="00184F7C">
        <w:t>Faixa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50D0491A" w:rsidR="00AA6EBC" w:rsidRDefault="00AA6EBC">
      <w:r>
        <w:t xml:space="preserve">Link: </w:t>
      </w:r>
      <w:r w:rsidR="008754D9" w:rsidRPr="008754D9">
        <w:t>https://drive.google.com/file/d/11FCzjTea5p4dDSBLWoOgvb1UmVNruLlw/view</w:t>
      </w:r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184F7C"/>
    <w:rsid w:val="005C472F"/>
    <w:rsid w:val="008754D9"/>
    <w:rsid w:val="008B3EFB"/>
    <w:rsid w:val="00AA6EBC"/>
    <w:rsid w:val="00B54347"/>
    <w:rsid w:val="00BA146F"/>
    <w:rsid w:val="00D40EA9"/>
    <w:rsid w:val="00ED15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13</cp:revision>
  <dcterms:created xsi:type="dcterms:W3CDTF">2020-08-30T17:47:00Z</dcterms:created>
  <dcterms:modified xsi:type="dcterms:W3CDTF">2020-10-22T17:06:00Z</dcterms:modified>
</cp:coreProperties>
</file>