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48998" w14:textId="77777777" w:rsidR="000706C8" w:rsidRPr="00FC3A79" w:rsidRDefault="009F6CD1" w:rsidP="00343BAD">
      <w:pPr>
        <w:contextualSpacing/>
        <w:jc w:val="center"/>
        <w:rPr>
          <w:sz w:val="32"/>
        </w:rPr>
      </w:pPr>
      <w:r w:rsidRPr="00FC3A79">
        <w:rPr>
          <w:sz w:val="32"/>
        </w:rPr>
        <w:t>Plano de Ensino-Aprendizagem</w:t>
      </w:r>
    </w:p>
    <w:p w14:paraId="42DF70FF" w14:textId="77777777" w:rsidR="000706C8" w:rsidRDefault="009F6CD1" w:rsidP="00343BAD">
      <w:pPr>
        <w:contextualSpacing/>
        <w:jc w:val="center"/>
        <w:rPr>
          <w:sz w:val="32"/>
        </w:rPr>
      </w:pPr>
      <w:r w:rsidRPr="00FC3A79">
        <w:rPr>
          <w:sz w:val="32"/>
        </w:rPr>
        <w:t>Roteiro de Atividades</w:t>
      </w:r>
    </w:p>
    <w:p w14:paraId="10FECC3E" w14:textId="77777777" w:rsidR="00E614B3" w:rsidRPr="00FC3A79" w:rsidRDefault="00E614B3" w:rsidP="00343BAD">
      <w:pPr>
        <w:contextualSpacing/>
        <w:jc w:val="center"/>
      </w:pPr>
      <w:r>
        <w:rPr>
          <w:sz w:val="32"/>
        </w:rPr>
        <w:t>Curso: ___</w:t>
      </w:r>
      <w:r w:rsidR="00931167">
        <w:rPr>
          <w:sz w:val="32"/>
        </w:rPr>
        <w:t>MEDICINA</w:t>
      </w:r>
      <w:r>
        <w:rPr>
          <w:sz w:val="32"/>
        </w:rPr>
        <w:t>____</w:t>
      </w:r>
    </w:p>
    <w:tbl>
      <w:tblPr>
        <w:tblStyle w:val="Tabelacomgrade"/>
        <w:tblW w:w="9062" w:type="dxa"/>
        <w:tblLook w:val="04A0" w:firstRow="1" w:lastRow="0" w:firstColumn="1" w:lastColumn="0" w:noHBand="0" w:noVBand="1"/>
      </w:tblPr>
      <w:tblGrid>
        <w:gridCol w:w="2830"/>
        <w:gridCol w:w="6232"/>
      </w:tblGrid>
      <w:tr w:rsidR="00FC3A79" w:rsidRPr="00FC3A79" w14:paraId="13E17DD2" w14:textId="77777777" w:rsidTr="0012440E">
        <w:tc>
          <w:tcPr>
            <w:tcW w:w="2830" w:type="dxa"/>
            <w:shd w:val="clear" w:color="auto" w:fill="auto"/>
            <w:tcMar>
              <w:left w:w="108" w:type="dxa"/>
            </w:tcMar>
          </w:tcPr>
          <w:p w14:paraId="19EE25B1" w14:textId="77777777" w:rsidR="000706C8" w:rsidRPr="00FC3A79" w:rsidRDefault="009F6CD1" w:rsidP="00343BAD">
            <w:pPr>
              <w:spacing w:after="0"/>
              <w:contextualSpacing/>
              <w:jc w:val="center"/>
            </w:pPr>
            <w:r w:rsidRPr="00FC3A79">
              <w:t>CÓDIGO</w:t>
            </w:r>
          </w:p>
        </w:tc>
        <w:tc>
          <w:tcPr>
            <w:tcW w:w="6232" w:type="dxa"/>
            <w:shd w:val="clear" w:color="auto" w:fill="auto"/>
            <w:tcMar>
              <w:left w:w="108" w:type="dxa"/>
            </w:tcMar>
          </w:tcPr>
          <w:p w14:paraId="6028AF7F" w14:textId="77777777" w:rsidR="000706C8" w:rsidRPr="00FC3A79" w:rsidRDefault="009F6CD1" w:rsidP="00343BAD">
            <w:pPr>
              <w:spacing w:after="0"/>
              <w:contextualSpacing/>
              <w:jc w:val="center"/>
            </w:pPr>
            <w:r w:rsidRPr="00FC3A79">
              <w:t>NOME DA DISCIPLINA</w:t>
            </w:r>
          </w:p>
        </w:tc>
      </w:tr>
      <w:tr w:rsidR="00FC3A79" w:rsidRPr="00FC3A79" w14:paraId="0432CC6A" w14:textId="77777777" w:rsidTr="0012440E">
        <w:tc>
          <w:tcPr>
            <w:tcW w:w="2830" w:type="dxa"/>
            <w:shd w:val="clear" w:color="auto" w:fill="auto"/>
            <w:tcMar>
              <w:left w:w="108" w:type="dxa"/>
            </w:tcMar>
          </w:tcPr>
          <w:p w14:paraId="4CA49D3B" w14:textId="77777777" w:rsidR="000706C8" w:rsidRPr="00FC3A79" w:rsidRDefault="0012440E" w:rsidP="00343BAD">
            <w:pPr>
              <w:spacing w:after="0"/>
              <w:contextualSpacing/>
            </w:pPr>
            <w:r>
              <w:t>RCG</w:t>
            </w:r>
            <w:r w:rsidR="00931167">
              <w:t xml:space="preserve"> 0350</w:t>
            </w:r>
          </w:p>
        </w:tc>
        <w:tc>
          <w:tcPr>
            <w:tcW w:w="6232" w:type="dxa"/>
            <w:shd w:val="clear" w:color="auto" w:fill="auto"/>
            <w:tcMar>
              <w:left w:w="108" w:type="dxa"/>
            </w:tcMar>
          </w:tcPr>
          <w:p w14:paraId="6230C642" w14:textId="77777777" w:rsidR="000706C8" w:rsidRPr="00FC3A79" w:rsidRDefault="00931167" w:rsidP="00343BAD">
            <w:pPr>
              <w:spacing w:after="0"/>
              <w:contextualSpacing/>
            </w:pPr>
            <w:r>
              <w:t>SEMIOLOGIA NEUROLÓGICA</w:t>
            </w:r>
          </w:p>
        </w:tc>
      </w:tr>
    </w:tbl>
    <w:p w14:paraId="2BD8AA58" w14:textId="77777777" w:rsidR="000706C8" w:rsidRPr="00FC3A79" w:rsidRDefault="000706C8" w:rsidP="00343BAD">
      <w:pPr>
        <w:contextualSpacing/>
      </w:pPr>
    </w:p>
    <w:tbl>
      <w:tblPr>
        <w:tblStyle w:val="Tabelacomgrade"/>
        <w:tblW w:w="9062" w:type="dxa"/>
        <w:tblLook w:val="04A0" w:firstRow="1" w:lastRow="0" w:firstColumn="1" w:lastColumn="0" w:noHBand="0" w:noVBand="1"/>
      </w:tblPr>
      <w:tblGrid>
        <w:gridCol w:w="2823"/>
        <w:gridCol w:w="6239"/>
      </w:tblGrid>
      <w:tr w:rsidR="00FC3A79" w:rsidRPr="00FC3A79" w14:paraId="2EC1A0D7" w14:textId="77777777" w:rsidTr="0012440E">
        <w:tc>
          <w:tcPr>
            <w:tcW w:w="2823" w:type="dxa"/>
            <w:shd w:val="clear" w:color="auto" w:fill="auto"/>
            <w:tcMar>
              <w:left w:w="108" w:type="dxa"/>
            </w:tcMar>
          </w:tcPr>
          <w:p w14:paraId="320BAF69" w14:textId="77777777" w:rsidR="000706C8" w:rsidRPr="00FC3A79" w:rsidRDefault="009F6CD1" w:rsidP="00343BAD">
            <w:pPr>
              <w:spacing w:after="0"/>
              <w:contextualSpacing/>
            </w:pPr>
            <w:r w:rsidRPr="00FC3A79">
              <w:t>Período(s) de oferecimento</w:t>
            </w:r>
          </w:p>
        </w:tc>
        <w:tc>
          <w:tcPr>
            <w:tcW w:w="6239" w:type="dxa"/>
            <w:shd w:val="clear" w:color="auto" w:fill="auto"/>
            <w:tcMar>
              <w:left w:w="108" w:type="dxa"/>
            </w:tcMar>
          </w:tcPr>
          <w:p w14:paraId="055526E4" w14:textId="79DA2635" w:rsidR="000706C8" w:rsidRPr="00FC3A79" w:rsidRDefault="00174528" w:rsidP="00343BAD">
            <w:pPr>
              <w:spacing w:after="0"/>
              <w:contextualSpacing/>
            </w:pPr>
            <w:r>
              <w:t>1º</w:t>
            </w:r>
            <w:r w:rsidR="00874327">
              <w:t xml:space="preserve"> semestre 202</w:t>
            </w:r>
            <w:r w:rsidR="00D2066E">
              <w:t>4</w:t>
            </w:r>
          </w:p>
        </w:tc>
      </w:tr>
      <w:tr w:rsidR="00FC3A79" w:rsidRPr="00FC3A79" w14:paraId="343722D8" w14:textId="77777777" w:rsidTr="009716A1">
        <w:tc>
          <w:tcPr>
            <w:tcW w:w="9062" w:type="dxa"/>
            <w:gridSpan w:val="2"/>
            <w:shd w:val="clear" w:color="auto" w:fill="auto"/>
            <w:tcMar>
              <w:left w:w="108" w:type="dxa"/>
            </w:tcMar>
          </w:tcPr>
          <w:p w14:paraId="554431CB" w14:textId="77777777" w:rsidR="000706C8" w:rsidRPr="00FC3A79" w:rsidRDefault="009F6CD1" w:rsidP="00343BAD">
            <w:pPr>
              <w:spacing w:after="0"/>
              <w:contextualSpacing/>
              <w:jc w:val="center"/>
            </w:pPr>
            <w:r w:rsidRPr="00FC3A79">
              <w:t>CARGA HORÁRIA</w:t>
            </w:r>
          </w:p>
        </w:tc>
      </w:tr>
      <w:tr w:rsidR="00FC3A79" w:rsidRPr="00FC3A79" w14:paraId="0717C489" w14:textId="77777777" w:rsidTr="0012440E">
        <w:tc>
          <w:tcPr>
            <w:tcW w:w="2823" w:type="dxa"/>
            <w:shd w:val="clear" w:color="auto" w:fill="auto"/>
            <w:tcMar>
              <w:left w:w="108" w:type="dxa"/>
            </w:tcMar>
          </w:tcPr>
          <w:p w14:paraId="42409A1A" w14:textId="77777777" w:rsidR="000706C8" w:rsidRPr="00FC3A79" w:rsidRDefault="009F6CD1" w:rsidP="00343BAD">
            <w:pPr>
              <w:spacing w:after="0"/>
              <w:contextualSpacing/>
            </w:pPr>
            <w:r w:rsidRPr="00FC3A79">
              <w:t>PRESENCIAL</w:t>
            </w:r>
          </w:p>
        </w:tc>
        <w:tc>
          <w:tcPr>
            <w:tcW w:w="6239" w:type="dxa"/>
            <w:shd w:val="clear" w:color="auto" w:fill="auto"/>
            <w:tcMar>
              <w:left w:w="108" w:type="dxa"/>
            </w:tcMar>
          </w:tcPr>
          <w:p w14:paraId="4364A4EC" w14:textId="790DB2B7" w:rsidR="000706C8" w:rsidRPr="00FC3A79" w:rsidRDefault="00FF7D12" w:rsidP="00343BAD">
            <w:pPr>
              <w:spacing w:after="0"/>
              <w:contextualSpacing/>
            </w:pPr>
            <w:r>
              <w:t>1</w:t>
            </w:r>
            <w:r w:rsidR="001B791B">
              <w:t>6</w:t>
            </w:r>
            <w:r w:rsidR="00931167">
              <w:t xml:space="preserve"> horas</w:t>
            </w:r>
          </w:p>
        </w:tc>
      </w:tr>
      <w:tr w:rsidR="00FC3A79" w:rsidRPr="00FC3A79" w14:paraId="08D29A6A" w14:textId="77777777" w:rsidTr="0012440E">
        <w:tc>
          <w:tcPr>
            <w:tcW w:w="2823" w:type="dxa"/>
            <w:shd w:val="clear" w:color="auto" w:fill="auto"/>
            <w:tcMar>
              <w:left w:w="108" w:type="dxa"/>
            </w:tcMar>
          </w:tcPr>
          <w:p w14:paraId="35DB643B" w14:textId="77777777" w:rsidR="000706C8" w:rsidRPr="00FC3A79" w:rsidRDefault="009F6CD1" w:rsidP="00343BAD">
            <w:pPr>
              <w:spacing w:after="0"/>
              <w:contextualSpacing/>
            </w:pPr>
            <w:r w:rsidRPr="00FC3A79">
              <w:t>ESTUDO DIRIGIDO</w:t>
            </w:r>
          </w:p>
        </w:tc>
        <w:tc>
          <w:tcPr>
            <w:tcW w:w="6239" w:type="dxa"/>
            <w:shd w:val="clear" w:color="auto" w:fill="auto"/>
            <w:tcMar>
              <w:left w:w="108" w:type="dxa"/>
            </w:tcMar>
          </w:tcPr>
          <w:p w14:paraId="3CA10892" w14:textId="256AD22C" w:rsidR="000706C8" w:rsidRPr="00FC3A79" w:rsidRDefault="00CB3367" w:rsidP="00343BAD">
            <w:pPr>
              <w:spacing w:after="0"/>
              <w:contextualSpacing/>
            </w:pPr>
            <w:r>
              <w:t>9</w:t>
            </w:r>
            <w:r w:rsidR="00874327">
              <w:t xml:space="preserve"> horas</w:t>
            </w:r>
          </w:p>
        </w:tc>
      </w:tr>
      <w:tr w:rsidR="00FF7D12" w:rsidRPr="00FC3A79" w14:paraId="684DCB14" w14:textId="77777777" w:rsidTr="0012440E">
        <w:tc>
          <w:tcPr>
            <w:tcW w:w="2823" w:type="dxa"/>
            <w:shd w:val="clear" w:color="auto" w:fill="auto"/>
            <w:tcMar>
              <w:left w:w="108" w:type="dxa"/>
            </w:tcMar>
          </w:tcPr>
          <w:p w14:paraId="127A9207" w14:textId="77777777" w:rsidR="00FF7D12" w:rsidRPr="00FC3A79" w:rsidRDefault="00FF7D12" w:rsidP="00343BAD">
            <w:pPr>
              <w:spacing w:after="0"/>
              <w:contextualSpacing/>
            </w:pPr>
            <w:r>
              <w:t>ESTUDO LIVRE</w:t>
            </w:r>
          </w:p>
        </w:tc>
        <w:tc>
          <w:tcPr>
            <w:tcW w:w="6239" w:type="dxa"/>
            <w:shd w:val="clear" w:color="auto" w:fill="auto"/>
            <w:tcMar>
              <w:left w:w="108" w:type="dxa"/>
            </w:tcMar>
          </w:tcPr>
          <w:p w14:paraId="0340CEE5" w14:textId="7A223374" w:rsidR="00FF7D12" w:rsidRDefault="00CB3367" w:rsidP="00343BAD">
            <w:pPr>
              <w:spacing w:after="0"/>
              <w:contextualSpacing/>
            </w:pPr>
            <w:r>
              <w:t>5</w:t>
            </w:r>
            <w:r w:rsidR="00FF7D12">
              <w:t xml:space="preserve"> horas</w:t>
            </w:r>
          </w:p>
        </w:tc>
      </w:tr>
      <w:tr w:rsidR="00FC3A79" w:rsidRPr="00FF7D12" w14:paraId="46EA6710" w14:textId="77777777" w:rsidTr="0012440E">
        <w:tc>
          <w:tcPr>
            <w:tcW w:w="2823" w:type="dxa"/>
            <w:shd w:val="clear" w:color="auto" w:fill="auto"/>
            <w:tcMar>
              <w:left w:w="108" w:type="dxa"/>
            </w:tcMar>
          </w:tcPr>
          <w:p w14:paraId="0B74BEB3" w14:textId="77777777" w:rsidR="000706C8" w:rsidRPr="00FF7D12" w:rsidRDefault="009F6CD1" w:rsidP="00343BAD">
            <w:pPr>
              <w:spacing w:after="0"/>
              <w:contextualSpacing/>
              <w:rPr>
                <w:b/>
              </w:rPr>
            </w:pPr>
            <w:r w:rsidRPr="00FF7D12">
              <w:rPr>
                <w:b/>
              </w:rPr>
              <w:t>TOTAL</w:t>
            </w:r>
          </w:p>
        </w:tc>
        <w:tc>
          <w:tcPr>
            <w:tcW w:w="6239" w:type="dxa"/>
            <w:shd w:val="clear" w:color="auto" w:fill="auto"/>
            <w:tcMar>
              <w:left w:w="108" w:type="dxa"/>
            </w:tcMar>
          </w:tcPr>
          <w:p w14:paraId="18C489E2" w14:textId="77777777" w:rsidR="000706C8" w:rsidRPr="00FF7D12" w:rsidRDefault="00931167" w:rsidP="00343BAD">
            <w:pPr>
              <w:spacing w:after="0"/>
              <w:contextualSpacing/>
              <w:rPr>
                <w:b/>
              </w:rPr>
            </w:pPr>
            <w:r w:rsidRPr="00FF7D12">
              <w:rPr>
                <w:b/>
              </w:rPr>
              <w:t>30 horas</w:t>
            </w:r>
          </w:p>
        </w:tc>
      </w:tr>
    </w:tbl>
    <w:p w14:paraId="2980A0FD" w14:textId="77777777" w:rsidR="0012440E" w:rsidRDefault="0012440E" w:rsidP="00343BAD">
      <w:pPr>
        <w:contextualSpacing/>
        <w:rPr>
          <w:b/>
        </w:rPr>
      </w:pPr>
    </w:p>
    <w:p w14:paraId="46ACCB06" w14:textId="77777777" w:rsidR="000706C8" w:rsidRDefault="009F6CD1" w:rsidP="00343BAD">
      <w:pPr>
        <w:contextualSpacing/>
        <w:rPr>
          <w:b/>
        </w:rPr>
      </w:pPr>
      <w:r>
        <w:rPr>
          <w:b/>
        </w:rPr>
        <w:t>CONTEXTO:</w:t>
      </w:r>
    </w:p>
    <w:p w14:paraId="6DF57919" w14:textId="77777777" w:rsidR="000706C8" w:rsidRDefault="00387184" w:rsidP="00343BAD">
      <w:pPr>
        <w:contextualSpacing/>
        <w:jc w:val="both"/>
      </w:pPr>
      <w:r>
        <w:t>A disciplina de semiologia neurológica se insere no contexto do ensino de habilidades clínicas essencia</w:t>
      </w:r>
      <w:r w:rsidR="00A01519">
        <w:t>is para a prática da medicina. A</w:t>
      </w:r>
      <w:r>
        <w:t xml:space="preserve"> anamnese e o exame físico são fundamentais no</w:t>
      </w:r>
      <w:r w:rsidR="00A01519">
        <w:t>s</w:t>
      </w:r>
      <w:r>
        <w:t xml:space="preserve"> processo</w:t>
      </w:r>
      <w:r w:rsidR="00A01519">
        <w:t>s</w:t>
      </w:r>
      <w:r>
        <w:t xml:space="preserve"> de</w:t>
      </w:r>
      <w:r w:rsidR="00A01519">
        <w:t>:</w:t>
      </w:r>
      <w:r>
        <w:t xml:space="preserve"> </w:t>
      </w:r>
      <w:r w:rsidR="00A01519">
        <w:t>construção de uma adequada relação médico-paciente; estabelecimento do diagnóstico; acompanhamento clínico; estruturação e acompanhamento do plano terapêutico. Como as enfermidades neurológicas apresentam relevância em term</w:t>
      </w:r>
      <w:r w:rsidR="00A02FB6">
        <w:t>os epidemiológicos e potencial impacto na qualidade de vida e na sobrevida, é essencial que o médico generalista seja capaz de reconhecer as alterações neurológicas e realizar o diagnóstico topográfico em neurologia.</w:t>
      </w:r>
    </w:p>
    <w:p w14:paraId="7D339EB4" w14:textId="77777777" w:rsidR="0012440E" w:rsidRDefault="0012440E" w:rsidP="00343BAD">
      <w:pPr>
        <w:contextualSpacing/>
        <w:rPr>
          <w:b/>
        </w:rPr>
      </w:pPr>
    </w:p>
    <w:p w14:paraId="405C4B83" w14:textId="77777777" w:rsidR="00195523" w:rsidRPr="00891EC6" w:rsidRDefault="00195523" w:rsidP="00343BAD">
      <w:pPr>
        <w:contextualSpacing/>
        <w:rPr>
          <w:b/>
        </w:rPr>
      </w:pPr>
      <w:r w:rsidRPr="00891EC6">
        <w:rPr>
          <w:b/>
        </w:rPr>
        <w:t>OBJETIVOS DE APRENDIZAGEM:</w:t>
      </w:r>
    </w:p>
    <w:p w14:paraId="2FC9BEA0" w14:textId="77777777" w:rsidR="00931167" w:rsidRPr="00BB0F59" w:rsidRDefault="00931167" w:rsidP="00343BAD">
      <w:pPr>
        <w:pStyle w:val="PargrafodaLista"/>
        <w:numPr>
          <w:ilvl w:val="1"/>
          <w:numId w:val="3"/>
        </w:numPr>
        <w:suppressAutoHyphens w:val="0"/>
        <w:spacing w:after="200" w:line="276" w:lineRule="auto"/>
        <w:ind w:left="426"/>
      </w:pPr>
      <w:r>
        <w:t>Capacita</w:t>
      </w:r>
      <w:r w:rsidRPr="00BB0F59">
        <w:t>r o aluno para a realizaç</w:t>
      </w:r>
      <w:r>
        <w:t>ão do exame neurológico (</w:t>
      </w:r>
      <w:r w:rsidRPr="00BB0F59">
        <w:t xml:space="preserve">aprendizado da </w:t>
      </w:r>
      <w:proofErr w:type="spellStart"/>
      <w:r w:rsidRPr="00BB0F59">
        <w:t>semiotécnica</w:t>
      </w:r>
      <w:proofErr w:type="spellEnd"/>
      <w:r w:rsidRPr="00BB0F59">
        <w:t xml:space="preserve"> neurológica</w:t>
      </w:r>
      <w:r>
        <w:t>);</w:t>
      </w:r>
    </w:p>
    <w:p w14:paraId="69A2D863" w14:textId="77777777" w:rsidR="00931167" w:rsidRDefault="00931167" w:rsidP="00343BAD">
      <w:pPr>
        <w:pStyle w:val="PargrafodaLista"/>
        <w:numPr>
          <w:ilvl w:val="1"/>
          <w:numId w:val="3"/>
        </w:numPr>
        <w:suppressAutoHyphens w:val="0"/>
        <w:spacing w:after="200" w:line="276" w:lineRule="auto"/>
        <w:ind w:left="426"/>
      </w:pPr>
      <w:r>
        <w:t>Capacitar o aluno para a realização</w:t>
      </w:r>
      <w:r w:rsidRPr="003A7ED7">
        <w:t xml:space="preserve"> do diagnóstico topográfico em neurologia</w:t>
      </w:r>
      <w:r>
        <w:t>;</w:t>
      </w:r>
    </w:p>
    <w:p w14:paraId="27544D1F" w14:textId="77777777" w:rsidR="00931167" w:rsidRPr="003A7ED7" w:rsidRDefault="00931167" w:rsidP="00343BAD">
      <w:pPr>
        <w:pStyle w:val="PargrafodaLista"/>
        <w:numPr>
          <w:ilvl w:val="1"/>
          <w:numId w:val="3"/>
        </w:numPr>
        <w:suppressAutoHyphens w:val="0"/>
        <w:spacing w:after="200" w:line="276" w:lineRule="auto"/>
        <w:ind w:left="426"/>
      </w:pPr>
      <w:r>
        <w:t>Reforçar os preceitos éticos n</w:t>
      </w:r>
      <w:r w:rsidRPr="0018673E">
        <w:t>a relação médico-paciente</w:t>
      </w:r>
      <w:r>
        <w:t>.</w:t>
      </w:r>
    </w:p>
    <w:p w14:paraId="681F5B1A" w14:textId="77777777" w:rsidR="00195523" w:rsidRPr="00891EC6" w:rsidRDefault="00195523" w:rsidP="00343BAD">
      <w:pPr>
        <w:contextualSpacing/>
      </w:pPr>
    </w:p>
    <w:p w14:paraId="15F6E12B" w14:textId="77777777" w:rsidR="00195523" w:rsidRPr="00195523" w:rsidRDefault="00195523" w:rsidP="00343BAD">
      <w:pPr>
        <w:contextualSpacing/>
        <w:rPr>
          <w:b/>
        </w:rPr>
      </w:pPr>
      <w:r w:rsidRPr="00195523">
        <w:rPr>
          <w:b/>
        </w:rPr>
        <w:t>MATRIZ DE COMPETÊNCIAS:</w:t>
      </w:r>
    </w:p>
    <w:tbl>
      <w:tblPr>
        <w:tblStyle w:val="Tabelacomgrade"/>
        <w:tblW w:w="9062" w:type="dxa"/>
        <w:tblLook w:val="04A0" w:firstRow="1" w:lastRow="0" w:firstColumn="1" w:lastColumn="0" w:noHBand="0" w:noVBand="1"/>
      </w:tblPr>
      <w:tblGrid>
        <w:gridCol w:w="3020"/>
        <w:gridCol w:w="2929"/>
        <w:gridCol w:w="3113"/>
      </w:tblGrid>
      <w:tr w:rsidR="000706C8" w:rsidRPr="00195523" w14:paraId="27C61849" w14:textId="77777777" w:rsidTr="00343BAD">
        <w:tc>
          <w:tcPr>
            <w:tcW w:w="3020" w:type="dxa"/>
            <w:shd w:val="clear" w:color="auto" w:fill="auto"/>
            <w:tcMar>
              <w:left w:w="108" w:type="dxa"/>
            </w:tcMar>
          </w:tcPr>
          <w:p w14:paraId="3B28F79A" w14:textId="77777777" w:rsidR="000706C8" w:rsidRPr="00195523" w:rsidRDefault="009F6CD1" w:rsidP="00343BAD">
            <w:pPr>
              <w:spacing w:after="0"/>
              <w:contextualSpacing/>
              <w:jc w:val="center"/>
              <w:rPr>
                <w:b/>
                <w:sz w:val="24"/>
              </w:rPr>
            </w:pPr>
            <w:r w:rsidRPr="00195523">
              <w:rPr>
                <w:b/>
                <w:sz w:val="24"/>
              </w:rPr>
              <w:t>O que será aprendido?</w:t>
            </w:r>
          </w:p>
        </w:tc>
        <w:tc>
          <w:tcPr>
            <w:tcW w:w="2929" w:type="dxa"/>
            <w:shd w:val="clear" w:color="auto" w:fill="auto"/>
            <w:tcMar>
              <w:left w:w="108" w:type="dxa"/>
            </w:tcMar>
          </w:tcPr>
          <w:p w14:paraId="2DAFA5A4" w14:textId="77777777" w:rsidR="000706C8" w:rsidRPr="00195523" w:rsidRDefault="009F6CD1" w:rsidP="00343BAD">
            <w:pPr>
              <w:spacing w:after="0"/>
              <w:contextualSpacing/>
              <w:jc w:val="center"/>
              <w:rPr>
                <w:b/>
                <w:sz w:val="24"/>
              </w:rPr>
            </w:pPr>
            <w:r w:rsidRPr="00195523">
              <w:rPr>
                <w:b/>
                <w:sz w:val="24"/>
              </w:rPr>
              <w:t>Como será aprendido?</w:t>
            </w:r>
          </w:p>
        </w:tc>
        <w:tc>
          <w:tcPr>
            <w:tcW w:w="3113" w:type="dxa"/>
            <w:shd w:val="clear" w:color="auto" w:fill="auto"/>
            <w:tcMar>
              <w:left w:w="108" w:type="dxa"/>
            </w:tcMar>
          </w:tcPr>
          <w:p w14:paraId="46723E1F" w14:textId="77777777" w:rsidR="000706C8" w:rsidRPr="00195523" w:rsidRDefault="009F6CD1" w:rsidP="00343BAD">
            <w:pPr>
              <w:spacing w:after="0"/>
              <w:contextualSpacing/>
              <w:jc w:val="center"/>
              <w:rPr>
                <w:b/>
                <w:sz w:val="24"/>
              </w:rPr>
            </w:pPr>
            <w:r w:rsidRPr="00195523">
              <w:rPr>
                <w:b/>
                <w:sz w:val="24"/>
              </w:rPr>
              <w:t>Como será a avaliação?</w:t>
            </w:r>
          </w:p>
        </w:tc>
      </w:tr>
      <w:tr w:rsidR="000706C8" w14:paraId="06262D43" w14:textId="77777777" w:rsidTr="00343BAD">
        <w:tc>
          <w:tcPr>
            <w:tcW w:w="3020" w:type="dxa"/>
            <w:shd w:val="clear" w:color="auto" w:fill="auto"/>
            <w:tcMar>
              <w:left w:w="108" w:type="dxa"/>
            </w:tcMar>
          </w:tcPr>
          <w:p w14:paraId="759E6702" w14:textId="77777777" w:rsidR="000706C8" w:rsidRDefault="009F6CD1" w:rsidP="00343BAD">
            <w:pPr>
              <w:spacing w:after="0"/>
              <w:contextualSpacing/>
              <w:rPr>
                <w:b/>
              </w:rPr>
            </w:pPr>
            <w:r>
              <w:t>Objetivos de aprendizagem</w:t>
            </w:r>
          </w:p>
        </w:tc>
        <w:tc>
          <w:tcPr>
            <w:tcW w:w="2929" w:type="dxa"/>
            <w:shd w:val="clear" w:color="auto" w:fill="auto"/>
            <w:tcMar>
              <w:left w:w="108" w:type="dxa"/>
            </w:tcMar>
          </w:tcPr>
          <w:p w14:paraId="58E2A44C" w14:textId="77777777" w:rsidR="000706C8" w:rsidRDefault="009F6CD1" w:rsidP="00343BAD">
            <w:pPr>
              <w:spacing w:after="0"/>
              <w:contextualSpacing/>
              <w:rPr>
                <w:b/>
              </w:rPr>
            </w:pPr>
            <w:r>
              <w:t>Estratégias de ensino e aprendizagem utilizadas na disciplina</w:t>
            </w:r>
          </w:p>
        </w:tc>
        <w:tc>
          <w:tcPr>
            <w:tcW w:w="3113" w:type="dxa"/>
            <w:shd w:val="clear" w:color="auto" w:fill="auto"/>
            <w:tcMar>
              <w:left w:w="108" w:type="dxa"/>
            </w:tcMar>
          </w:tcPr>
          <w:p w14:paraId="09C5D918" w14:textId="77777777" w:rsidR="000706C8" w:rsidRDefault="009F6CD1" w:rsidP="00343BAD">
            <w:pPr>
              <w:spacing w:after="0"/>
              <w:contextualSpacing/>
              <w:rPr>
                <w:b/>
              </w:rPr>
            </w:pPr>
            <w:r>
              <w:t>Avaliação</w:t>
            </w:r>
          </w:p>
        </w:tc>
      </w:tr>
      <w:tr w:rsidR="000706C8" w14:paraId="17380465" w14:textId="77777777" w:rsidTr="00343BAD">
        <w:tc>
          <w:tcPr>
            <w:tcW w:w="3020" w:type="dxa"/>
            <w:shd w:val="clear" w:color="auto" w:fill="auto"/>
            <w:tcMar>
              <w:left w:w="108" w:type="dxa"/>
            </w:tcMar>
          </w:tcPr>
          <w:p w14:paraId="01A31805" w14:textId="77777777" w:rsidR="000706C8" w:rsidRDefault="00674943" w:rsidP="00343BAD">
            <w:pPr>
              <w:spacing w:after="0"/>
              <w:contextualSpacing/>
              <w:rPr>
                <w:b/>
              </w:rPr>
            </w:pPr>
            <w:r>
              <w:t xml:space="preserve">- </w:t>
            </w:r>
            <w:proofErr w:type="gramStart"/>
            <w:r w:rsidR="00966FC7">
              <w:t>cognitivo</w:t>
            </w:r>
            <w:r w:rsidR="00444321">
              <w:t>s</w:t>
            </w:r>
            <w:proofErr w:type="gramEnd"/>
            <w:r w:rsidR="00444321">
              <w:t>: compreensão do exame neurológico e das principais síndromes clínicas que auxiliam o diagnó</w:t>
            </w:r>
            <w:r w:rsidR="00343BAD">
              <w:t>stico topográfico em neurologia.</w:t>
            </w:r>
          </w:p>
        </w:tc>
        <w:tc>
          <w:tcPr>
            <w:tcW w:w="2929" w:type="dxa"/>
            <w:shd w:val="clear" w:color="auto" w:fill="auto"/>
            <w:tcMar>
              <w:left w:w="108" w:type="dxa"/>
            </w:tcMar>
          </w:tcPr>
          <w:p w14:paraId="68DD1F87" w14:textId="77777777" w:rsidR="000706C8" w:rsidRPr="00DB418F" w:rsidRDefault="00E2235C" w:rsidP="00E2235C">
            <w:pPr>
              <w:spacing w:after="0"/>
              <w:contextualSpacing/>
            </w:pPr>
            <w:r>
              <w:t>Estudo dirigido com aulas gravadas (</w:t>
            </w:r>
            <w:r w:rsidR="00AD7E20">
              <w:t>ilustradas com imagens e vídeos</w:t>
            </w:r>
            <w:r>
              <w:t>); questões de múltipla escolha para checagem do aprendizado; discussão de casos representativos</w:t>
            </w:r>
            <w:r w:rsidR="00343BAD">
              <w:t>.</w:t>
            </w:r>
          </w:p>
        </w:tc>
        <w:tc>
          <w:tcPr>
            <w:tcW w:w="3113" w:type="dxa"/>
            <w:shd w:val="clear" w:color="auto" w:fill="auto"/>
            <w:tcMar>
              <w:left w:w="108" w:type="dxa"/>
            </w:tcMar>
          </w:tcPr>
          <w:p w14:paraId="060F623A" w14:textId="77777777" w:rsidR="000706C8" w:rsidRDefault="00343BAD" w:rsidP="00E2235C">
            <w:pPr>
              <w:spacing w:after="0"/>
              <w:contextualSpacing/>
              <w:rPr>
                <w:b/>
              </w:rPr>
            </w:pPr>
            <w:r>
              <w:t xml:space="preserve">- </w:t>
            </w:r>
            <w:proofErr w:type="gramStart"/>
            <w:r>
              <w:t>cognitiva</w:t>
            </w:r>
            <w:proofErr w:type="gramEnd"/>
            <w:r w:rsidR="00444321">
              <w:t xml:space="preserve">: </w:t>
            </w:r>
            <w:r w:rsidR="00822D43">
              <w:t>prova teórica final</w:t>
            </w:r>
            <w:r>
              <w:t xml:space="preserve"> (aplicada ao final da disciplina, para o reconhecimento de anormalidades neurológicas e diagnóstico topográfico).</w:t>
            </w:r>
          </w:p>
        </w:tc>
      </w:tr>
      <w:tr w:rsidR="000706C8" w14:paraId="58F711C6" w14:textId="77777777" w:rsidTr="00343BAD">
        <w:tc>
          <w:tcPr>
            <w:tcW w:w="3020" w:type="dxa"/>
            <w:shd w:val="clear" w:color="auto" w:fill="auto"/>
            <w:tcMar>
              <w:left w:w="108" w:type="dxa"/>
            </w:tcMar>
          </w:tcPr>
          <w:p w14:paraId="5B0D4871" w14:textId="77777777" w:rsidR="000706C8" w:rsidRDefault="00674943" w:rsidP="00343BAD">
            <w:pPr>
              <w:spacing w:after="0"/>
              <w:contextualSpacing/>
              <w:rPr>
                <w:b/>
              </w:rPr>
            </w:pPr>
            <w:r>
              <w:t xml:space="preserve">- </w:t>
            </w:r>
            <w:proofErr w:type="gramStart"/>
            <w:r>
              <w:t>habilidades</w:t>
            </w:r>
            <w:proofErr w:type="gramEnd"/>
            <w:r>
              <w:t>: realização do exame neurológico</w:t>
            </w:r>
            <w:r w:rsidR="00343BAD">
              <w:t>.</w:t>
            </w:r>
          </w:p>
        </w:tc>
        <w:tc>
          <w:tcPr>
            <w:tcW w:w="2929" w:type="dxa"/>
            <w:shd w:val="clear" w:color="auto" w:fill="auto"/>
            <w:tcMar>
              <w:left w:w="108" w:type="dxa"/>
            </w:tcMar>
          </w:tcPr>
          <w:p w14:paraId="27A10845" w14:textId="77777777" w:rsidR="000706C8" w:rsidRPr="00444321" w:rsidRDefault="00AD7E20" w:rsidP="00343BAD">
            <w:pPr>
              <w:spacing w:after="0"/>
              <w:contextualSpacing/>
            </w:pPr>
            <w:r>
              <w:t>Aulas práticas para realização do exame neurológico</w:t>
            </w:r>
            <w:r w:rsidR="00343BAD">
              <w:t>.</w:t>
            </w:r>
          </w:p>
        </w:tc>
        <w:tc>
          <w:tcPr>
            <w:tcW w:w="3113" w:type="dxa"/>
            <w:shd w:val="clear" w:color="auto" w:fill="auto"/>
            <w:tcMar>
              <w:left w:w="108" w:type="dxa"/>
            </w:tcMar>
          </w:tcPr>
          <w:p w14:paraId="67C70426" w14:textId="77777777" w:rsidR="000706C8" w:rsidRDefault="009F6CD1" w:rsidP="00343BAD">
            <w:pPr>
              <w:spacing w:after="0"/>
              <w:contextualSpacing/>
              <w:rPr>
                <w:b/>
              </w:rPr>
            </w:pPr>
            <w:r>
              <w:t xml:space="preserve">- </w:t>
            </w:r>
            <w:proofErr w:type="gramStart"/>
            <w:r>
              <w:t>habilidades</w:t>
            </w:r>
            <w:proofErr w:type="gramEnd"/>
            <w:r w:rsidR="00AD7E20">
              <w:t xml:space="preserve">: </w:t>
            </w:r>
            <w:r w:rsidR="00343BAD">
              <w:t>avaliação formativa relativa à realização do exame neurológico (realizada uma vez durante a disciplina).</w:t>
            </w:r>
          </w:p>
        </w:tc>
      </w:tr>
      <w:tr w:rsidR="000706C8" w14:paraId="2601FEB4" w14:textId="77777777" w:rsidTr="00343BAD">
        <w:trPr>
          <w:trHeight w:val="326"/>
        </w:trPr>
        <w:tc>
          <w:tcPr>
            <w:tcW w:w="3020" w:type="dxa"/>
            <w:shd w:val="clear" w:color="auto" w:fill="auto"/>
            <w:tcMar>
              <w:left w:w="108" w:type="dxa"/>
            </w:tcMar>
          </w:tcPr>
          <w:p w14:paraId="1971CF52" w14:textId="77777777" w:rsidR="000706C8" w:rsidRDefault="00674943" w:rsidP="00343BAD">
            <w:pPr>
              <w:spacing w:after="0"/>
              <w:contextualSpacing/>
              <w:rPr>
                <w:b/>
              </w:rPr>
            </w:pPr>
            <w:r>
              <w:t xml:space="preserve">- </w:t>
            </w:r>
            <w:proofErr w:type="gramStart"/>
            <w:r>
              <w:t>atitudinais</w:t>
            </w:r>
            <w:proofErr w:type="gramEnd"/>
            <w:r>
              <w:t>: comportamento humanizado e ético na relação com o paciente</w:t>
            </w:r>
            <w:r w:rsidR="003004E7">
              <w:t xml:space="preserve"> e equipe</w:t>
            </w:r>
            <w:r w:rsidR="00343BAD">
              <w:t>.</w:t>
            </w:r>
          </w:p>
        </w:tc>
        <w:tc>
          <w:tcPr>
            <w:tcW w:w="2929" w:type="dxa"/>
            <w:shd w:val="clear" w:color="auto" w:fill="auto"/>
            <w:tcMar>
              <w:left w:w="108" w:type="dxa"/>
            </w:tcMar>
          </w:tcPr>
          <w:p w14:paraId="3E2B2FF7" w14:textId="77777777" w:rsidR="000706C8" w:rsidRPr="003004E7" w:rsidRDefault="003004E7" w:rsidP="00343BAD">
            <w:pPr>
              <w:spacing w:after="0"/>
              <w:contextualSpacing/>
            </w:pPr>
            <w:r>
              <w:t>Condutas durante as aulas práticas</w:t>
            </w:r>
            <w:r w:rsidR="00343BAD">
              <w:t>.</w:t>
            </w:r>
          </w:p>
        </w:tc>
        <w:tc>
          <w:tcPr>
            <w:tcW w:w="3113" w:type="dxa"/>
            <w:shd w:val="clear" w:color="auto" w:fill="auto"/>
            <w:tcMar>
              <w:left w:w="108" w:type="dxa"/>
            </w:tcMar>
          </w:tcPr>
          <w:p w14:paraId="19DBF2E5" w14:textId="77777777" w:rsidR="000706C8" w:rsidRDefault="009F6CD1" w:rsidP="00343BAD">
            <w:pPr>
              <w:spacing w:after="0"/>
              <w:contextualSpacing/>
              <w:rPr>
                <w:b/>
              </w:rPr>
            </w:pPr>
            <w:r>
              <w:t xml:space="preserve">- </w:t>
            </w:r>
            <w:proofErr w:type="gramStart"/>
            <w:r>
              <w:t>atitudinais</w:t>
            </w:r>
            <w:proofErr w:type="gramEnd"/>
            <w:r w:rsidR="00343BAD">
              <w:t>: avaliação</w:t>
            </w:r>
            <w:r w:rsidR="00444321">
              <w:t xml:space="preserve"> durante as aulas práticas</w:t>
            </w:r>
            <w:r w:rsidR="0012440E">
              <w:t>.</w:t>
            </w:r>
          </w:p>
        </w:tc>
      </w:tr>
    </w:tbl>
    <w:p w14:paraId="35950C1E" w14:textId="77777777" w:rsidR="000706C8" w:rsidRDefault="000706C8">
      <w:pPr>
        <w:rPr>
          <w:b/>
        </w:rPr>
        <w:sectPr w:rsidR="000706C8" w:rsidSect="0012440E">
          <w:pgSz w:w="11906" w:h="16838"/>
          <w:pgMar w:top="993" w:right="1416" w:bottom="567" w:left="1418" w:header="708" w:footer="0" w:gutter="0"/>
          <w:cols w:space="720"/>
          <w:formProt w:val="0"/>
          <w:docGrid w:linePitch="360" w:charSpace="-2049"/>
        </w:sectPr>
      </w:pPr>
    </w:p>
    <w:p w14:paraId="31FEB4BD" w14:textId="77777777" w:rsidR="000706C8" w:rsidRDefault="009F6CD1" w:rsidP="008548FA">
      <w:pPr>
        <w:tabs>
          <w:tab w:val="left" w:pos="8100"/>
        </w:tabs>
        <w:rPr>
          <w:b/>
        </w:rPr>
      </w:pPr>
      <w:r>
        <w:rPr>
          <w:b/>
        </w:rPr>
        <w:lastRenderedPageBreak/>
        <w:t>ROTEIRO DA DISCIPLINA</w:t>
      </w:r>
      <w:r w:rsidR="008548FA">
        <w:rPr>
          <w:b/>
        </w:rPr>
        <w:tab/>
      </w:r>
    </w:p>
    <w:p w14:paraId="13688856" w14:textId="77777777" w:rsidR="008548FA" w:rsidRDefault="008548FA" w:rsidP="008548FA">
      <w:pPr>
        <w:tabs>
          <w:tab w:val="left" w:pos="8100"/>
        </w:tabs>
        <w:rPr>
          <w:b/>
        </w:rPr>
      </w:pPr>
    </w:p>
    <w:tbl>
      <w:tblPr>
        <w:tblW w:w="15594" w:type="dxa"/>
        <w:tblInd w:w="-4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643"/>
        <w:gridCol w:w="1343"/>
        <w:gridCol w:w="1565"/>
        <w:gridCol w:w="1275"/>
        <w:gridCol w:w="2263"/>
        <w:gridCol w:w="4394"/>
        <w:gridCol w:w="2126"/>
        <w:gridCol w:w="1985"/>
      </w:tblGrid>
      <w:tr w:rsidR="00E614B3" w14:paraId="21216B4B" w14:textId="77777777" w:rsidTr="004D4309">
        <w:trPr>
          <w:trHeight w:val="450"/>
        </w:trPr>
        <w:tc>
          <w:tcPr>
            <w:tcW w:w="1559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</w:tcPr>
          <w:p w14:paraId="2C42FE45" w14:textId="77777777" w:rsidR="00E614B3" w:rsidRDefault="00124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t-BR"/>
              </w:rPr>
            </w:pPr>
            <w:r>
              <w:rPr>
                <w:rFonts w:eastAsia="Times New Roman" w:cs="Calibri"/>
                <w:b/>
                <w:bCs/>
                <w:sz w:val="32"/>
                <w:szCs w:val="32"/>
                <w:lang w:eastAsia="pt-BR"/>
              </w:rPr>
              <w:t>Roteiro de Atividades</w:t>
            </w:r>
          </w:p>
        </w:tc>
      </w:tr>
      <w:tr w:rsidR="00707500" w14:paraId="02BD3EB5" w14:textId="77777777" w:rsidTr="004D4309">
        <w:trPr>
          <w:trHeight w:val="450"/>
        </w:trPr>
        <w:tc>
          <w:tcPr>
            <w:tcW w:w="48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14:paraId="1A1DE800" w14:textId="77777777" w:rsidR="00707500" w:rsidRDefault="00707500" w:rsidP="007075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>CURSO:</w:t>
            </w:r>
            <w:r w:rsidR="0012440E"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 MEDICINA</w:t>
            </w:r>
          </w:p>
        </w:tc>
        <w:tc>
          <w:tcPr>
            <w:tcW w:w="10768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D9D9D9"/>
            <w:vAlign w:val="center"/>
          </w:tcPr>
          <w:p w14:paraId="085A13FB" w14:textId="77777777" w:rsidR="00707500" w:rsidRDefault="00707500" w:rsidP="007075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>COORDENADOR</w:t>
            </w:r>
            <w:r w:rsidR="00343BAD">
              <w:rPr>
                <w:rFonts w:ascii="Calibri" w:eastAsia="Times New Roman" w:hAnsi="Calibri" w:cs="Calibri"/>
                <w:b/>
                <w:bCs/>
                <w:lang w:eastAsia="pt-BR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 DA DISCIPLINA:</w:t>
            </w:r>
            <w:r w:rsidR="0012440E"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 </w:t>
            </w:r>
            <w:proofErr w:type="spellStart"/>
            <w:r w:rsidR="0012440E">
              <w:rPr>
                <w:rFonts w:ascii="Calibri" w:eastAsia="Times New Roman" w:hAnsi="Calibri" w:cs="Calibri"/>
                <w:b/>
                <w:bCs/>
                <w:lang w:eastAsia="pt-BR"/>
              </w:rPr>
              <w:t>Profa</w:t>
            </w:r>
            <w:proofErr w:type="spellEnd"/>
            <w:r w:rsidR="0012440E"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 </w:t>
            </w:r>
            <w:proofErr w:type="spellStart"/>
            <w:r w:rsidR="0012440E">
              <w:rPr>
                <w:rFonts w:ascii="Calibri" w:eastAsia="Times New Roman" w:hAnsi="Calibri" w:cs="Calibri"/>
                <w:b/>
                <w:bCs/>
                <w:lang w:eastAsia="pt-BR"/>
              </w:rPr>
              <w:t>Dra</w:t>
            </w:r>
            <w:proofErr w:type="spellEnd"/>
            <w:r w:rsidR="0012440E"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 CLÁUDIA FERREIRA DA ROSA SOBREIRA</w:t>
            </w:r>
          </w:p>
        </w:tc>
      </w:tr>
      <w:tr w:rsidR="00E614B3" w:rsidRPr="0012440E" w14:paraId="12554BA8" w14:textId="77777777" w:rsidTr="004D4309">
        <w:trPr>
          <w:trHeight w:val="450"/>
        </w:trPr>
        <w:tc>
          <w:tcPr>
            <w:tcW w:w="3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14:paraId="311B53E9" w14:textId="77777777" w:rsidR="00E614B3" w:rsidRDefault="00707500" w:rsidP="007075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 xml:space="preserve">CÓDIGO: </w:t>
            </w:r>
            <w:r w:rsidR="0012440E">
              <w:rPr>
                <w:rFonts w:eastAsia="Times New Roman" w:cs="Calibri"/>
                <w:b/>
                <w:bCs/>
                <w:lang w:eastAsia="pt-BR"/>
              </w:rPr>
              <w:t xml:space="preserve"> RCG 0350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14:paraId="006EE74B" w14:textId="2783DE6B" w:rsidR="00E614B3" w:rsidRDefault="00931167" w:rsidP="007075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>ANO:   202</w:t>
            </w:r>
            <w:r w:rsidR="00186144">
              <w:rPr>
                <w:rFonts w:ascii="Calibri" w:eastAsia="Times New Roman" w:hAnsi="Calibri" w:cs="Calibri"/>
                <w:b/>
                <w:bCs/>
                <w:lang w:eastAsia="pt-BR"/>
              </w:rPr>
              <w:t>4</w:t>
            </w:r>
          </w:p>
        </w:tc>
        <w:tc>
          <w:tcPr>
            <w:tcW w:w="10768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D9D9D9"/>
            <w:vAlign w:val="center"/>
          </w:tcPr>
          <w:p w14:paraId="39ABE3F7" w14:textId="77777777" w:rsidR="00E614B3" w:rsidRPr="0012440E" w:rsidRDefault="00707500" w:rsidP="007075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it-IT" w:eastAsia="pt-BR"/>
              </w:rPr>
            </w:pPr>
            <w:r w:rsidRPr="0012440E">
              <w:rPr>
                <w:rFonts w:eastAsia="Times New Roman" w:cs="Calibri"/>
                <w:b/>
                <w:bCs/>
                <w:lang w:val="it-IT" w:eastAsia="pt-BR"/>
              </w:rPr>
              <w:t>NOME DA DISCIPLINA</w:t>
            </w:r>
            <w:r w:rsidR="0012440E" w:rsidRPr="0012440E">
              <w:rPr>
                <w:rFonts w:eastAsia="Times New Roman" w:cs="Calibri"/>
                <w:b/>
                <w:bCs/>
                <w:lang w:val="it-IT" w:eastAsia="pt-BR"/>
              </w:rPr>
              <w:t xml:space="preserve"> – SEMIOLOGIA NEUROL</w:t>
            </w:r>
            <w:r w:rsidR="0012440E">
              <w:rPr>
                <w:rFonts w:eastAsia="Times New Roman" w:cs="Calibri"/>
                <w:b/>
                <w:bCs/>
                <w:lang w:val="it-IT" w:eastAsia="pt-BR"/>
              </w:rPr>
              <w:t>ÓGICA</w:t>
            </w:r>
          </w:p>
        </w:tc>
      </w:tr>
      <w:tr w:rsidR="00E614B3" w14:paraId="05999D86" w14:textId="77777777" w:rsidTr="004D4309">
        <w:trPr>
          <w:trHeight w:val="795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D443190" w14:textId="77777777" w:rsidR="00E614B3" w:rsidRDefault="00E6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vAlign w:val="center"/>
          </w:tcPr>
          <w:p w14:paraId="6C2E50BA" w14:textId="77777777" w:rsidR="00E614B3" w:rsidRDefault="00E614B3" w:rsidP="00E614B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Horário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DBF3AB" w14:textId="77777777" w:rsidR="00E614B3" w:rsidRDefault="00E6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Local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1FC9F3" w14:textId="77777777" w:rsidR="00E614B3" w:rsidRDefault="00E614B3" w:rsidP="00E95396">
            <w:pPr>
              <w:spacing w:after="0" w:line="240" w:lineRule="auto"/>
              <w:ind w:left="225" w:hanging="22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Turma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935F85" w14:textId="77777777" w:rsidR="00E614B3" w:rsidRDefault="00E6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Tema da atividade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C44EE8" w14:textId="77777777" w:rsidR="00E614B3" w:rsidRDefault="00E6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Objetivos de Aprendizagem/ Resultados esperados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13C8BD" w14:textId="77777777" w:rsidR="00E614B3" w:rsidRDefault="00E6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Estratégias de Ensino &amp; Aprendizagem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08C5D0" w14:textId="77777777" w:rsidR="008E3674" w:rsidRPr="00BD20A4" w:rsidRDefault="00BD20A4" w:rsidP="00BD20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Docente responsável</w:t>
            </w:r>
          </w:p>
        </w:tc>
      </w:tr>
      <w:tr w:rsidR="00D73F5E" w:rsidRPr="00D73F5E" w14:paraId="29E97CDF" w14:textId="77777777" w:rsidTr="004D4309">
        <w:trPr>
          <w:trHeight w:val="795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13CD2CD" w14:textId="106AA88D" w:rsidR="00D73F5E" w:rsidRPr="00D73F5E" w:rsidRDefault="00F53688" w:rsidP="00D73F5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5</w:t>
            </w:r>
            <w:r w:rsidR="00EE458C"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/2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vAlign w:val="center"/>
          </w:tcPr>
          <w:p w14:paraId="456FFA5C" w14:textId="5A68094F" w:rsidR="002333FF" w:rsidRPr="002333FF" w:rsidRDefault="00D73F5E" w:rsidP="002333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D73F5E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8:00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E466DF" w14:textId="77777777" w:rsidR="00D73F5E" w:rsidRPr="00D73F5E" w:rsidRDefault="00E9218A" w:rsidP="00D73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Online ao vivo</w:t>
            </w:r>
            <w:r w:rsidR="00D73F5E" w:rsidRPr="00D73F5E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4B75D8" w14:textId="77777777" w:rsidR="00D73F5E" w:rsidRPr="00D73F5E" w:rsidRDefault="00D73F5E" w:rsidP="00D73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73F5E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B2 </w:t>
            </w:r>
            <w:r w:rsidR="00E9218A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neuro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F4AAA0" w14:textId="77777777" w:rsidR="00D73F5E" w:rsidRPr="00D73F5E" w:rsidRDefault="00D73F5E" w:rsidP="00D73F5E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Introdução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4276B8" w14:textId="77777777" w:rsidR="00D73F5E" w:rsidRPr="00D73F5E" w:rsidRDefault="00D73F5E" w:rsidP="00D73F5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Objetivos e programa da disciplina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D14C55" w14:textId="77777777" w:rsidR="00D73F5E" w:rsidRPr="00D73F5E" w:rsidRDefault="00D73F5E" w:rsidP="00D73F5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6A2A66" w14:textId="77777777" w:rsidR="00D73F5E" w:rsidRPr="00D73F5E" w:rsidRDefault="00BD20A4" w:rsidP="004D430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Cláudia FR Sobreira</w:t>
            </w:r>
          </w:p>
        </w:tc>
      </w:tr>
      <w:tr w:rsidR="00D73F5E" w14:paraId="713C40EE" w14:textId="77777777" w:rsidTr="004D4309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D684D7A" w14:textId="76F741F4" w:rsidR="00D73F5E" w:rsidRDefault="00F53688" w:rsidP="00D73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</w:t>
            </w:r>
            <w:r w:rsidR="00EE45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/2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</w:tcPr>
          <w:p w14:paraId="257132B0" w14:textId="77777777" w:rsidR="00E9218A" w:rsidRDefault="00E9218A" w:rsidP="00D73F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  <w:p w14:paraId="02B25D09" w14:textId="647DA444" w:rsidR="00D73F5E" w:rsidRDefault="00D73F5E" w:rsidP="00D73F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8:3</w:t>
            </w:r>
            <w:r w:rsidR="002333F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A7E69B" w14:textId="77777777" w:rsidR="00D73F5E" w:rsidRDefault="00E9218A" w:rsidP="00D73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Online</w:t>
            </w:r>
            <w:r w:rsidR="00D73F5E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4694F7" w14:textId="77777777" w:rsidR="00D73F5E" w:rsidRDefault="00D73F5E" w:rsidP="00D73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B2 </w:t>
            </w:r>
            <w:r w:rsidR="00E9218A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neuro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CD8B3E" w14:textId="77777777" w:rsidR="00D73F5E" w:rsidRPr="007979C2" w:rsidRDefault="00D73F5E" w:rsidP="00D73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Exame Neurológico parte 1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639640" w14:textId="77777777" w:rsidR="00D73F5E" w:rsidRPr="007979C2" w:rsidRDefault="00D73F5E" w:rsidP="00D73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Compreender como realizar o exame neurológico (sensibilidades, motricidade, coordenação motora, reflexos profundos e superficiais)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87EF18" w14:textId="77777777" w:rsidR="00D73F5E" w:rsidRPr="007979C2" w:rsidRDefault="00D73F5E" w:rsidP="00E921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="00E9218A">
              <w:rPr>
                <w:rFonts w:cstheme="minorHAnsi"/>
                <w:sz w:val="24"/>
                <w:szCs w:val="24"/>
              </w:rPr>
              <w:t>Aula gravada</w:t>
            </w:r>
            <w:r>
              <w:rPr>
                <w:rFonts w:cstheme="minorHAnsi"/>
                <w:sz w:val="24"/>
                <w:szCs w:val="24"/>
              </w:rPr>
              <w:t xml:space="preserve">, ilustrada </w:t>
            </w:r>
            <w:r w:rsidRPr="007979C2">
              <w:rPr>
                <w:rFonts w:cstheme="minorHAnsi"/>
                <w:sz w:val="24"/>
                <w:szCs w:val="24"/>
              </w:rPr>
              <w:t>com imagens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EC1706" w14:textId="346C4AD0" w:rsidR="00D73F5E" w:rsidRPr="007979C2" w:rsidRDefault="00536297" w:rsidP="00D73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Cláudia FR Sobreira</w:t>
            </w:r>
          </w:p>
        </w:tc>
      </w:tr>
      <w:tr w:rsidR="00D73F5E" w14:paraId="1DF58B65" w14:textId="77777777" w:rsidTr="004D4309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3D7BF7B" w14:textId="48321A49" w:rsidR="00D73F5E" w:rsidRDefault="00F53688" w:rsidP="00D73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</w:t>
            </w:r>
            <w:r w:rsidR="00EE45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/2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</w:tcPr>
          <w:p w14:paraId="46D9B50A" w14:textId="77777777" w:rsidR="00E9218A" w:rsidRDefault="00E9218A" w:rsidP="00D73F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  <w:p w14:paraId="290314EE" w14:textId="77777777" w:rsidR="00D73F5E" w:rsidRDefault="00E9218A" w:rsidP="00D73F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</w:t>
            </w:r>
            <w:r w:rsidR="00D73F5E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46AF32" w14:textId="277F5E94" w:rsidR="00D73F5E" w:rsidRDefault="00C02DF7" w:rsidP="00D73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Bloco B do Anexo A</w:t>
            </w:r>
            <w:r w:rsidR="00D73F5E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BC0EF9" w14:textId="77777777" w:rsidR="00D73F5E" w:rsidRDefault="00192880" w:rsidP="00D73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B2</w:t>
            </w:r>
            <w:r w:rsidR="00E9218A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 neuro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971909" w14:textId="77777777" w:rsidR="00D73F5E" w:rsidRPr="007979C2" w:rsidRDefault="00D73F5E" w:rsidP="00D73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A8390C" w14:textId="77777777" w:rsidR="00D73F5E" w:rsidRPr="007979C2" w:rsidRDefault="00D73F5E" w:rsidP="00D73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de exame das sensibilidades, motricidade, coordenação motora, reflexos profundos e superficiais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A165D6" w14:textId="77777777" w:rsidR="00D73F5E" w:rsidRPr="007979C2" w:rsidRDefault="00D73F5E" w:rsidP="00D73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Aula prática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CCB2D6" w14:textId="51866E5C" w:rsidR="00D73F5E" w:rsidRPr="007979C2" w:rsidRDefault="00536297" w:rsidP="00D73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Cláudia FR Sobreira</w:t>
            </w:r>
          </w:p>
        </w:tc>
      </w:tr>
      <w:tr w:rsidR="00D73F5E" w14:paraId="15331872" w14:textId="77777777" w:rsidTr="004D4309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FF15863" w14:textId="0F45EFF3" w:rsidR="00D73F5E" w:rsidRDefault="00F53688" w:rsidP="00D73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</w:t>
            </w:r>
            <w:r w:rsidR="00EE45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/2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</w:tcPr>
          <w:p w14:paraId="18D8BEBC" w14:textId="77777777" w:rsidR="00E9218A" w:rsidRDefault="00E9218A" w:rsidP="00D73F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  <w:p w14:paraId="4E19F402" w14:textId="77777777" w:rsidR="00D73F5E" w:rsidRDefault="00E9218A" w:rsidP="00D73F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B2D607" w14:textId="4E43D63A" w:rsidR="00D73F5E" w:rsidRDefault="00C02DF7" w:rsidP="00D73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Bloco B do Anexo A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C9BA8F" w14:textId="77777777" w:rsidR="00D73F5E" w:rsidRDefault="00192880" w:rsidP="00D73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B2</w:t>
            </w:r>
            <w:r w:rsidR="00E9218A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 neuro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06EEFE" w14:textId="77777777" w:rsidR="00D73F5E" w:rsidRPr="007979C2" w:rsidRDefault="00D73F5E" w:rsidP="00D73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0B679A" w14:textId="77777777" w:rsidR="00D73F5E" w:rsidRPr="007979C2" w:rsidRDefault="00D73F5E" w:rsidP="00D73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de exame das sensibilidades, motricidade, coordenação motora, reflexos profundos e superficiais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927D46" w14:textId="77777777" w:rsidR="00D73F5E" w:rsidRPr="007979C2" w:rsidRDefault="00D73F5E" w:rsidP="00D73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Aula prática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DCC9B6" w14:textId="77777777" w:rsidR="00D73F5E" w:rsidRPr="007979C2" w:rsidRDefault="00BD20A4" w:rsidP="00D73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João P Leite</w:t>
            </w:r>
          </w:p>
        </w:tc>
      </w:tr>
      <w:tr w:rsidR="00D73F5E" w14:paraId="0392E30A" w14:textId="77777777" w:rsidTr="004D4309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43D9245" w14:textId="35495DB1" w:rsidR="00D73F5E" w:rsidRDefault="00F53688" w:rsidP="00D73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</w:t>
            </w:r>
            <w:r w:rsidR="00EE45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/2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</w:tcPr>
          <w:p w14:paraId="29215E80" w14:textId="77777777" w:rsidR="00E9218A" w:rsidRDefault="00E9218A" w:rsidP="00D73F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  <w:p w14:paraId="00330A87" w14:textId="77777777" w:rsidR="00D73F5E" w:rsidRDefault="00E9218A" w:rsidP="00D73F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278F18" w14:textId="56D40369" w:rsidR="00D73F5E" w:rsidRDefault="00C02DF7" w:rsidP="00D73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Bloco B do Anexo A </w:t>
            </w:r>
            <w:r w:rsidR="00D73F5E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A97273" w14:textId="77777777" w:rsidR="00D73F5E" w:rsidRDefault="00192880" w:rsidP="00D73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B2</w:t>
            </w:r>
            <w:r w:rsidR="00E9218A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 neuro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9868C3" w14:textId="77777777" w:rsidR="00D73F5E" w:rsidRPr="007979C2" w:rsidRDefault="00D73F5E" w:rsidP="00D73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F7E984" w14:textId="77777777" w:rsidR="00D73F5E" w:rsidRPr="007979C2" w:rsidRDefault="00D73F5E" w:rsidP="00D73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de exame das sensibilidades, motricidade, coordenação motora, reflexos profundos e superficiais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C63D5A" w14:textId="77777777" w:rsidR="00D73F5E" w:rsidRPr="007979C2" w:rsidRDefault="00D73F5E" w:rsidP="00D73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Aula prática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2C7BB6" w14:textId="77777777" w:rsidR="00D73F5E" w:rsidRPr="007979C2" w:rsidRDefault="00BD20A4" w:rsidP="00D73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2E2915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Millene</w:t>
            </w:r>
            <w:proofErr w:type="spellEnd"/>
            <w:r w:rsidRPr="002E2915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 Camilo</w:t>
            </w:r>
          </w:p>
        </w:tc>
      </w:tr>
      <w:tr w:rsidR="00D73F5E" w14:paraId="3C85E9F9" w14:textId="77777777" w:rsidTr="004D4309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351CBC04" w14:textId="07BE6E31" w:rsidR="00D73F5E" w:rsidRDefault="00F53688" w:rsidP="00D73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</w:t>
            </w:r>
            <w:r w:rsidR="00EE45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/2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2A65C6F0" w14:textId="77777777" w:rsidR="00E9218A" w:rsidRDefault="00E9218A" w:rsidP="00D73F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  <w:p w14:paraId="1D8DA4BB" w14:textId="06F872D7" w:rsidR="00D73F5E" w:rsidRDefault="00E9218A" w:rsidP="00D73F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8:00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DF54E9B" w14:textId="77777777" w:rsidR="00D73F5E" w:rsidRDefault="00E9218A" w:rsidP="00D73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Online</w:t>
            </w:r>
            <w:r w:rsidR="00D73F5E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6D584C0" w14:textId="77777777" w:rsidR="00D73F5E" w:rsidRDefault="00D73F5E" w:rsidP="00D73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="00552706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B2</w:t>
            </w:r>
            <w:r w:rsidR="00E9218A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 neuro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8527790" w14:textId="77777777" w:rsidR="00D73F5E" w:rsidRPr="007979C2" w:rsidRDefault="00D73F5E" w:rsidP="00D73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Exame Neurológico parte 2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EC1C9E5" w14:textId="77777777" w:rsidR="00D73F5E" w:rsidRPr="007979C2" w:rsidRDefault="00D73F5E" w:rsidP="00D73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Compreender como realizar o exame neurológico (cognitivo e dos nervos cranianos)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B6B3653" w14:textId="77777777" w:rsidR="00D73F5E" w:rsidRPr="007979C2" w:rsidRDefault="00D73F5E" w:rsidP="00E921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cstheme="minorHAnsi"/>
                <w:sz w:val="24"/>
                <w:szCs w:val="24"/>
              </w:rPr>
              <w:t xml:space="preserve">Aula </w:t>
            </w:r>
            <w:r w:rsidR="00E9218A">
              <w:rPr>
                <w:rFonts w:cstheme="minorHAnsi"/>
                <w:sz w:val="24"/>
                <w:szCs w:val="24"/>
              </w:rPr>
              <w:t>gravada,</w:t>
            </w:r>
            <w:r>
              <w:rPr>
                <w:rFonts w:cstheme="minorHAnsi"/>
                <w:sz w:val="24"/>
                <w:szCs w:val="24"/>
              </w:rPr>
              <w:t xml:space="preserve"> ilustrada </w:t>
            </w:r>
            <w:r w:rsidRPr="007979C2">
              <w:rPr>
                <w:rFonts w:cstheme="minorHAnsi"/>
                <w:sz w:val="24"/>
                <w:szCs w:val="24"/>
              </w:rPr>
              <w:t>com imagens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B0FE9B7" w14:textId="77777777" w:rsidR="00D73F5E" w:rsidRPr="007979C2" w:rsidRDefault="00BD20A4" w:rsidP="00D73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João P Leite</w:t>
            </w:r>
          </w:p>
        </w:tc>
      </w:tr>
      <w:tr w:rsidR="00E9218A" w14:paraId="10E14B51" w14:textId="77777777" w:rsidTr="004D4309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786DBCC9" w14:textId="29C166B3" w:rsidR="00E9218A" w:rsidRDefault="00F53688" w:rsidP="00D73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6</w:t>
            </w:r>
            <w:r w:rsidR="00EE45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/2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24F0683A" w14:textId="62E2F079" w:rsidR="00E9218A" w:rsidRDefault="00E9218A" w:rsidP="00D73F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9:00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5DB40A1" w14:textId="77777777" w:rsidR="00E9218A" w:rsidRDefault="00E9218A" w:rsidP="00D73F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Online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74B25DF" w14:textId="77777777" w:rsidR="00E9218A" w:rsidRDefault="00E9218A" w:rsidP="00D73F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B2 neuro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8F8BD7E" w14:textId="77777777" w:rsidR="00E9218A" w:rsidRPr="007979C2" w:rsidRDefault="00E9218A" w:rsidP="00D73F5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Tarefa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98A70AD" w14:textId="77777777" w:rsidR="00E9218A" w:rsidRPr="007979C2" w:rsidRDefault="00E9218A" w:rsidP="00D73F5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Tarefas 1 e 2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F1177E3" w14:textId="77777777" w:rsidR="00E9218A" w:rsidRPr="007979C2" w:rsidRDefault="00E9218A" w:rsidP="00D73F5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Estudo dirigido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C310D8A" w14:textId="77777777" w:rsidR="00E9218A" w:rsidRPr="007979C2" w:rsidRDefault="00E9218A" w:rsidP="00D73F5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E9218A" w14:paraId="0258804F" w14:textId="77777777" w:rsidTr="004D4309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4E3946D0" w14:textId="02C03C71" w:rsidR="00E9218A" w:rsidRDefault="00F53688" w:rsidP="00E92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</w:t>
            </w:r>
            <w:r w:rsidR="00EE45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/2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065E7833" w14:textId="77777777" w:rsidR="00E9218A" w:rsidRDefault="00E9218A" w:rsidP="00E92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135FFCF" w14:textId="23BBE193" w:rsidR="00E9218A" w:rsidRDefault="00C02DF7" w:rsidP="00E92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Bloco B do Anexo A </w:t>
            </w:r>
            <w:r w:rsidR="00E9218A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FA3ACBF" w14:textId="77777777" w:rsidR="00E9218A" w:rsidRDefault="00E9218A" w:rsidP="00E92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B2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52701AB" w14:textId="77777777" w:rsidR="00E9218A" w:rsidRDefault="00E9218A" w:rsidP="00E921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477AE46" w14:textId="77777777" w:rsidR="00E9218A" w:rsidRPr="007979C2" w:rsidRDefault="00E9218A" w:rsidP="00E921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de exame dos nervos cranianos e das funções cognitivas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E659343" w14:textId="77777777" w:rsidR="00E9218A" w:rsidRDefault="00E9218A" w:rsidP="00E921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9CF5764" w14:textId="0CE8DE3F" w:rsidR="00E9218A" w:rsidRPr="007979C2" w:rsidRDefault="00536297" w:rsidP="00E921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Cláudia FR Sobreira</w:t>
            </w:r>
          </w:p>
        </w:tc>
      </w:tr>
      <w:tr w:rsidR="00E9218A" w14:paraId="0BE9E620" w14:textId="77777777" w:rsidTr="004D4309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183EF62C" w14:textId="35C9F018" w:rsidR="00E9218A" w:rsidRDefault="00F53688" w:rsidP="00E92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</w:t>
            </w:r>
            <w:r w:rsidR="00EE45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/2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4276B48D" w14:textId="77777777" w:rsidR="00E9218A" w:rsidRDefault="00E9218A" w:rsidP="00E92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EF96966" w14:textId="40FA650F" w:rsidR="00E9218A" w:rsidRDefault="00C02DF7" w:rsidP="00E92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Bloco B do Anexo A </w:t>
            </w:r>
            <w:r w:rsidR="00E9218A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14D68A4" w14:textId="77777777" w:rsidR="00E9218A" w:rsidRDefault="00E9218A" w:rsidP="00E92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B2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1B41559" w14:textId="77777777" w:rsidR="00E9218A" w:rsidRDefault="00E9218A" w:rsidP="00E921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4A3D2E4" w14:textId="77777777" w:rsidR="00E9218A" w:rsidRPr="007979C2" w:rsidRDefault="00E9218A" w:rsidP="00E921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de exame dos nervos cranianos e das funções cognitivas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BDE73AE" w14:textId="77777777" w:rsidR="00E9218A" w:rsidRDefault="00E9218A" w:rsidP="00E921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008C7E9" w14:textId="77777777" w:rsidR="00E9218A" w:rsidRPr="007979C2" w:rsidRDefault="00BD20A4" w:rsidP="00E921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João P Leite</w:t>
            </w:r>
          </w:p>
        </w:tc>
      </w:tr>
      <w:tr w:rsidR="00E9218A" w14:paraId="09FC9DCD" w14:textId="77777777" w:rsidTr="004D4309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272E211C" w14:textId="437471BB" w:rsidR="00E9218A" w:rsidRDefault="00F53688" w:rsidP="00E92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</w:t>
            </w:r>
            <w:r w:rsidR="00EE45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/2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2FB8ED97" w14:textId="77777777" w:rsidR="00E9218A" w:rsidRDefault="00E9218A" w:rsidP="00E92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47F7918" w14:textId="66BCA9D9" w:rsidR="00E9218A" w:rsidRDefault="00C02DF7" w:rsidP="00E92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Bloco B do Anexo A </w:t>
            </w:r>
            <w:r w:rsidR="00E9218A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9557340" w14:textId="77777777" w:rsidR="00E9218A" w:rsidRDefault="00E9218A" w:rsidP="00E92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B2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E331673" w14:textId="77777777" w:rsidR="00E9218A" w:rsidRDefault="00E9218A" w:rsidP="00E921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8F0F617" w14:textId="77777777" w:rsidR="00E9218A" w:rsidRPr="007979C2" w:rsidRDefault="00E9218A" w:rsidP="00E921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de exame dos nervos cranianos e das funções cognitivas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F1DD906" w14:textId="77777777" w:rsidR="00E9218A" w:rsidRDefault="00E9218A" w:rsidP="00E921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71BA102" w14:textId="77777777" w:rsidR="00E9218A" w:rsidRPr="007979C2" w:rsidRDefault="00BD20A4" w:rsidP="00E921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Millene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Camilo</w:t>
            </w:r>
          </w:p>
        </w:tc>
      </w:tr>
      <w:tr w:rsidR="00EE458C" w14:paraId="2D71A8E1" w14:textId="77777777" w:rsidTr="004D4309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B3E6D4E" w14:textId="49783CC3" w:rsidR="00EE458C" w:rsidRDefault="00F53688" w:rsidP="00EE4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</w:t>
            </w:r>
            <w:r w:rsidR="00EE45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/2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</w:tcPr>
          <w:p w14:paraId="64F42D23" w14:textId="77777777" w:rsidR="00EE458C" w:rsidRDefault="00EE458C" w:rsidP="00EE458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  <w:p w14:paraId="3F8E1D87" w14:textId="77777777" w:rsidR="002333FF" w:rsidRDefault="002333FF" w:rsidP="00EE458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  <w:p w14:paraId="067495D3" w14:textId="6A865C41" w:rsidR="00EE458C" w:rsidRDefault="00EE458C" w:rsidP="00EE458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8:00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A467AA" w14:textId="77777777" w:rsidR="00EE458C" w:rsidRDefault="00EE458C" w:rsidP="00EE4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Online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29BE72" w14:textId="77777777" w:rsidR="00EE458C" w:rsidRDefault="00EE458C" w:rsidP="00EE4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B2 neuro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7C0583" w14:textId="77777777" w:rsidR="00EE458C" w:rsidRDefault="00EE458C" w:rsidP="00EE4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39252A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Síndromes sensitivas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EC543A" w14:textId="77777777" w:rsidR="00EE458C" w:rsidRDefault="00EE458C" w:rsidP="00EE4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Compreender as disfunções neurológicas relacionadas às alterações das sensibilidades superficiais e profundas, sua nomenclatura e a contribuição para o diagnóstico topográfico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67DC41" w14:textId="77777777" w:rsidR="00EE458C" w:rsidRDefault="00EE458C" w:rsidP="00EE4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cstheme="minorHAnsi"/>
                <w:sz w:val="24"/>
                <w:szCs w:val="24"/>
              </w:rPr>
              <w:t xml:space="preserve">Aula </w:t>
            </w:r>
            <w:r>
              <w:rPr>
                <w:rFonts w:cstheme="minorHAnsi"/>
                <w:sz w:val="24"/>
                <w:szCs w:val="24"/>
              </w:rPr>
              <w:t xml:space="preserve">gravada, ilustrada </w:t>
            </w:r>
            <w:r w:rsidRPr="007979C2">
              <w:rPr>
                <w:rFonts w:cstheme="minorHAnsi"/>
                <w:sz w:val="24"/>
                <w:szCs w:val="24"/>
              </w:rPr>
              <w:t>com imagens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79A9BE" w14:textId="77777777" w:rsidR="00EE458C" w:rsidRDefault="00BD20A4" w:rsidP="00EE4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Millene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Camilo</w:t>
            </w:r>
          </w:p>
        </w:tc>
      </w:tr>
      <w:tr w:rsidR="00EE458C" w14:paraId="5FBE649A" w14:textId="77777777" w:rsidTr="00E9218A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C6884D2" w14:textId="6FFF68AE" w:rsidR="00EE458C" w:rsidRDefault="00F53688" w:rsidP="00EE4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</w:t>
            </w:r>
            <w:r w:rsidR="00EE45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/2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auto"/>
          </w:tcPr>
          <w:p w14:paraId="50BC5843" w14:textId="36394AD6" w:rsidR="00EE458C" w:rsidRDefault="00EE458C" w:rsidP="00EE458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9:00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92D270" w14:textId="77777777" w:rsidR="00EE458C" w:rsidRDefault="00EE458C" w:rsidP="00EE458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Online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9FF331" w14:textId="77777777" w:rsidR="00EE458C" w:rsidRDefault="00EE458C" w:rsidP="00EE458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B2 neuro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419D34" w14:textId="77777777" w:rsidR="00EE458C" w:rsidRPr="007979C2" w:rsidRDefault="00EE458C" w:rsidP="00EE458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Tarefa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38BE36" w14:textId="77777777" w:rsidR="00EE458C" w:rsidRPr="007979C2" w:rsidRDefault="00EE458C" w:rsidP="00EE458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Tarefa 3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E61427" w14:textId="77777777" w:rsidR="00EE458C" w:rsidRPr="007979C2" w:rsidRDefault="00EE458C" w:rsidP="00EE458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Estudo dirigido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A003CB" w14:textId="77777777" w:rsidR="00EE458C" w:rsidRPr="007979C2" w:rsidRDefault="00EE458C" w:rsidP="00EE458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EE458C" w14:paraId="2017467D" w14:textId="77777777" w:rsidTr="00E9218A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91FDA04" w14:textId="5D5FD898" w:rsidR="00EE458C" w:rsidRDefault="00F53688" w:rsidP="00EE4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</w:t>
            </w:r>
            <w:r w:rsidR="00EE45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/2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auto"/>
          </w:tcPr>
          <w:p w14:paraId="05FBB3FB" w14:textId="77777777" w:rsidR="00EE458C" w:rsidRDefault="00EE458C" w:rsidP="00EE458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346692" w14:textId="11526EEE" w:rsidR="00EE458C" w:rsidRDefault="00C02DF7" w:rsidP="00EE4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Bloco B do Anexo A </w:t>
            </w:r>
            <w:r w:rsidR="00EE458C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4FC656" w14:textId="77777777" w:rsidR="00EE458C" w:rsidRDefault="00EE458C" w:rsidP="00EE4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B2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7875CE" w14:textId="77777777" w:rsidR="00EE458C" w:rsidRDefault="00EE458C" w:rsidP="00EE4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4C5241" w14:textId="77777777" w:rsidR="00EE458C" w:rsidRPr="007979C2" w:rsidRDefault="00EE458C" w:rsidP="00EE4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de exame neurológico ilustrado com caso clínico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FC491B" w14:textId="77777777" w:rsidR="00EE458C" w:rsidRDefault="00EE458C" w:rsidP="00EE4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8D3AD9" w14:textId="6DC6D19C" w:rsidR="00EE458C" w:rsidRPr="007979C2" w:rsidRDefault="00536297" w:rsidP="00EE4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Cláudia FR Sobreira</w:t>
            </w:r>
          </w:p>
        </w:tc>
      </w:tr>
      <w:tr w:rsidR="00EE458C" w14:paraId="0C77C902" w14:textId="77777777" w:rsidTr="00E9218A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7F7F0F8" w14:textId="7E202947" w:rsidR="00EE458C" w:rsidRDefault="00F53688" w:rsidP="00EE4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</w:t>
            </w:r>
            <w:r w:rsidR="00EE45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/2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auto"/>
          </w:tcPr>
          <w:p w14:paraId="3DE41F7A" w14:textId="77777777" w:rsidR="00EE458C" w:rsidRDefault="00EE458C" w:rsidP="00EE458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986CCD" w14:textId="310329E9" w:rsidR="00EE458C" w:rsidRDefault="00C02DF7" w:rsidP="00EE4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Bloco B do Anexo A </w:t>
            </w:r>
            <w:r w:rsidR="00EE458C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92DA60" w14:textId="77777777" w:rsidR="00EE458C" w:rsidRDefault="00EE458C" w:rsidP="00EE4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B2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D06FEA" w14:textId="77777777" w:rsidR="00EE458C" w:rsidRDefault="00EE458C" w:rsidP="00EE4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623215" w14:textId="77777777" w:rsidR="00EE458C" w:rsidRPr="007979C2" w:rsidRDefault="00EE458C" w:rsidP="00EE4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de exame neurológico ilustrado com caso clínico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2833D0" w14:textId="77777777" w:rsidR="00EE458C" w:rsidRDefault="00EE458C" w:rsidP="00EE4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58606B" w14:textId="77777777" w:rsidR="00EE458C" w:rsidRPr="007979C2" w:rsidRDefault="00BD20A4" w:rsidP="00EE4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João P Leite</w:t>
            </w:r>
          </w:p>
        </w:tc>
      </w:tr>
      <w:tr w:rsidR="00EE458C" w14:paraId="173E2FF6" w14:textId="77777777" w:rsidTr="00E9218A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A6706EC" w14:textId="51B14E1C" w:rsidR="00EE458C" w:rsidRDefault="00F53688" w:rsidP="00EE4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</w:t>
            </w:r>
            <w:r w:rsidR="00EE45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/2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auto"/>
          </w:tcPr>
          <w:p w14:paraId="0D818A97" w14:textId="77777777" w:rsidR="00EE458C" w:rsidRDefault="00EE458C" w:rsidP="00EE458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AE8A30" w14:textId="7A96C89D" w:rsidR="00EE458C" w:rsidRDefault="00C02DF7" w:rsidP="00EE4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Bloco B do Anexo A </w:t>
            </w:r>
            <w:r w:rsidR="00EE458C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F82A47" w14:textId="77777777" w:rsidR="00EE458C" w:rsidRDefault="00EE458C" w:rsidP="00EE4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B2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7AD3A4" w14:textId="77777777" w:rsidR="00EE458C" w:rsidRDefault="00EE458C" w:rsidP="00EE4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15F925" w14:textId="77777777" w:rsidR="00EE458C" w:rsidRPr="007979C2" w:rsidRDefault="00EE458C" w:rsidP="00EE4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de exame neurológico ilustrado com caso clínico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03CD9D" w14:textId="77777777" w:rsidR="00EE458C" w:rsidRDefault="00EE458C" w:rsidP="00EE4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F403AF" w14:textId="77777777" w:rsidR="00EE458C" w:rsidRPr="007979C2" w:rsidRDefault="00BD20A4" w:rsidP="00EE4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Millene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Camilo</w:t>
            </w:r>
          </w:p>
        </w:tc>
      </w:tr>
      <w:tr w:rsidR="00EE458C" w14:paraId="312D08C5" w14:textId="77777777" w:rsidTr="004D4309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47C2AC9C" w14:textId="35C17407" w:rsidR="00EE458C" w:rsidRDefault="00F53688" w:rsidP="00EE4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</w:t>
            </w:r>
            <w:r w:rsidR="00EE45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/2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1264B803" w14:textId="77777777" w:rsidR="00EE458C" w:rsidRDefault="00EE458C" w:rsidP="00EE458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  <w:p w14:paraId="3CF40EAD" w14:textId="7DD6CF8C" w:rsidR="00EE458C" w:rsidRDefault="00EE458C" w:rsidP="00EE458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8:00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9E3D68A" w14:textId="77777777" w:rsidR="00EE458C" w:rsidRDefault="00EE458C" w:rsidP="00EE4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Online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4AA6837" w14:textId="77777777" w:rsidR="00EE458C" w:rsidRDefault="00EE458C" w:rsidP="00EE4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B2 neuro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86CD808" w14:textId="77777777" w:rsidR="00EE458C" w:rsidRDefault="00EE458C" w:rsidP="00EE4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Síndromes motor</w:t>
            </w:r>
            <w:r w:rsidRPr="0039252A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as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2A85A69" w14:textId="77777777" w:rsidR="00EE458C" w:rsidRDefault="00EE458C" w:rsidP="00EE4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Compreender as disfunções neurológicas relacionadas às alterações da motricidade, sua nomenclatura e a contribuição para o diagnóstico topográfico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FA14E21" w14:textId="77777777" w:rsidR="00EE458C" w:rsidRDefault="00EE458C" w:rsidP="00EE4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cstheme="minorHAnsi"/>
                <w:sz w:val="24"/>
                <w:szCs w:val="24"/>
              </w:rPr>
              <w:t xml:space="preserve">Aula </w:t>
            </w:r>
            <w:r>
              <w:rPr>
                <w:rFonts w:cstheme="minorHAnsi"/>
                <w:sz w:val="24"/>
                <w:szCs w:val="24"/>
              </w:rPr>
              <w:t>gravada, ilustrada com imagens e vídeos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A3F159E" w14:textId="413E1379" w:rsidR="00EE458C" w:rsidRDefault="00536297" w:rsidP="00EE4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Cláudia FR Sobreira</w:t>
            </w:r>
          </w:p>
        </w:tc>
      </w:tr>
      <w:tr w:rsidR="0002687B" w14:paraId="72F72028" w14:textId="77777777" w:rsidTr="0002687B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0CD762DD" w14:textId="133E7E7E" w:rsidR="0002687B" w:rsidRDefault="00F53688" w:rsidP="00536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</w:t>
            </w:r>
            <w:r w:rsidR="000268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/2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3DF87235" w14:textId="77777777" w:rsidR="0002687B" w:rsidRDefault="0002687B" w:rsidP="00536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9:00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F421E63" w14:textId="77777777" w:rsidR="0002687B" w:rsidRDefault="0002687B" w:rsidP="00536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Online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694B294" w14:textId="77777777" w:rsidR="0002687B" w:rsidRDefault="0002687B" w:rsidP="00536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B2 neuro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1939FEC" w14:textId="77777777" w:rsidR="0002687B" w:rsidRPr="007979C2" w:rsidRDefault="0002687B" w:rsidP="0053629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Tarefa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76AF781" w14:textId="50AD4598" w:rsidR="0002687B" w:rsidRPr="007979C2" w:rsidRDefault="0002687B" w:rsidP="0053629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Tarefa 4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DA5D061" w14:textId="77777777" w:rsidR="0002687B" w:rsidRPr="007979C2" w:rsidRDefault="0002687B" w:rsidP="0053629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Estudo dirigido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D37DBC6" w14:textId="77777777" w:rsidR="0002687B" w:rsidRPr="007979C2" w:rsidRDefault="0002687B" w:rsidP="0053629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02687B" w14:paraId="4CE0558F" w14:textId="77777777" w:rsidTr="0002687B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40D0C411" w14:textId="3FF23545" w:rsidR="0002687B" w:rsidRDefault="00F53688" w:rsidP="00536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</w:t>
            </w:r>
            <w:r w:rsidR="000268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/2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23FE89FB" w14:textId="77777777" w:rsidR="0002687B" w:rsidRDefault="0002687B" w:rsidP="00536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70038CC" w14:textId="2A0BEFF7" w:rsidR="0002687B" w:rsidRDefault="00C02DF7" w:rsidP="00536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Bloco B do Anexo A </w:t>
            </w:r>
            <w:r w:rsidR="0002687B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E8FE969" w14:textId="77777777" w:rsidR="0002687B" w:rsidRDefault="0002687B" w:rsidP="00536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B2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1FA525C" w14:textId="77777777" w:rsidR="0002687B" w:rsidRDefault="0002687B" w:rsidP="00536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B367EDF" w14:textId="0A5378B1" w:rsidR="0002687B" w:rsidRPr="007979C2" w:rsidRDefault="0002687B" w:rsidP="00536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de exame neurológico com ilustração de achados neurológicos e avaliação prática formativa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1E4CB82" w14:textId="00220881" w:rsidR="0002687B" w:rsidRDefault="0002687B" w:rsidP="0002687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 e </w:t>
            </w:r>
          </w:p>
          <w:p w14:paraId="44ADF69F" w14:textId="216022C1" w:rsidR="0002687B" w:rsidRDefault="0002687B" w:rsidP="000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mini-CEx</w:t>
            </w:r>
            <w:proofErr w:type="spellEnd"/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0DB01C9" w14:textId="609090C7" w:rsidR="0002687B" w:rsidRPr="007979C2" w:rsidRDefault="00DD3E37" w:rsidP="00536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Américo C Sakamoto</w:t>
            </w:r>
          </w:p>
        </w:tc>
      </w:tr>
      <w:tr w:rsidR="0002687B" w14:paraId="6CA7AF32" w14:textId="77777777" w:rsidTr="0002687B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553F2B1C" w14:textId="66D89704" w:rsidR="0002687B" w:rsidRDefault="00F53688" w:rsidP="00536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8</w:t>
            </w:r>
            <w:r w:rsidR="000268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/2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7365BB0B" w14:textId="77777777" w:rsidR="0002687B" w:rsidRDefault="0002687B" w:rsidP="00536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0C58817" w14:textId="04A39C73" w:rsidR="0002687B" w:rsidRDefault="00C02DF7" w:rsidP="00536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Bloco B do Anexo A </w:t>
            </w:r>
            <w:r w:rsidR="0002687B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5028DD5" w14:textId="77777777" w:rsidR="0002687B" w:rsidRDefault="0002687B" w:rsidP="00536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B2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E07F60D" w14:textId="77777777" w:rsidR="0002687B" w:rsidRDefault="0002687B" w:rsidP="00536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2772A1C" w14:textId="1120AD04" w:rsidR="0002687B" w:rsidRPr="007979C2" w:rsidRDefault="0002687B" w:rsidP="00536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de exame neurológico com ilustração de achados neurológicos e avaliação prática formativa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4ACEDCB" w14:textId="3D9C7A49" w:rsidR="0002687B" w:rsidRDefault="0002687B" w:rsidP="0002687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 e </w:t>
            </w:r>
          </w:p>
          <w:p w14:paraId="609768C2" w14:textId="692B4FAC" w:rsidR="0002687B" w:rsidRDefault="0002687B" w:rsidP="000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mini-CEx</w:t>
            </w:r>
            <w:proofErr w:type="spellEnd"/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B9ACC98" w14:textId="77777777" w:rsidR="0002687B" w:rsidRPr="007979C2" w:rsidRDefault="0002687B" w:rsidP="00536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João P Leite</w:t>
            </w:r>
          </w:p>
        </w:tc>
      </w:tr>
      <w:tr w:rsidR="0002687B" w14:paraId="72793620" w14:textId="77777777" w:rsidTr="0002687B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77F8F20B" w14:textId="74FA4399" w:rsidR="0002687B" w:rsidRDefault="00F53688" w:rsidP="00536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</w:t>
            </w:r>
            <w:r w:rsidR="000268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/2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246A8AF5" w14:textId="77777777" w:rsidR="0002687B" w:rsidRDefault="0002687B" w:rsidP="00536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6618F54" w14:textId="3B2B661A" w:rsidR="0002687B" w:rsidRDefault="00C02DF7" w:rsidP="00536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Bloco B do Anexo A </w:t>
            </w:r>
            <w:r w:rsidR="0002687B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7C45772" w14:textId="77777777" w:rsidR="0002687B" w:rsidRDefault="0002687B" w:rsidP="00536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B2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25B604C" w14:textId="77777777" w:rsidR="0002687B" w:rsidRDefault="0002687B" w:rsidP="00536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689F9B5" w14:textId="0E65E4DC" w:rsidR="0002687B" w:rsidRPr="007979C2" w:rsidRDefault="0002687B" w:rsidP="00536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de exame neurológico com ilustração de achados neurológicos e avaliação prática formativa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70C2593" w14:textId="6FBF9DA8" w:rsidR="0002687B" w:rsidRDefault="0002687B" w:rsidP="0002687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 e </w:t>
            </w:r>
          </w:p>
          <w:p w14:paraId="063D7424" w14:textId="680A572F" w:rsidR="0002687B" w:rsidRDefault="0002687B" w:rsidP="000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mini-CEx</w:t>
            </w:r>
            <w:proofErr w:type="spellEnd"/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E9D4551" w14:textId="77777777" w:rsidR="0002687B" w:rsidRPr="007979C2" w:rsidRDefault="0002687B" w:rsidP="00536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Millene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Camilo</w:t>
            </w:r>
          </w:p>
        </w:tc>
      </w:tr>
      <w:tr w:rsidR="00EE458C" w14:paraId="02F0EED8" w14:textId="77777777" w:rsidTr="004D4309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73B01BC" w14:textId="62A1241E" w:rsidR="00EE458C" w:rsidRDefault="00EE458C" w:rsidP="00EE4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  <w:r w:rsidR="00F536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/2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</w:tcPr>
          <w:p w14:paraId="1DBE4085" w14:textId="77777777" w:rsidR="00EE458C" w:rsidRDefault="00EE458C" w:rsidP="00EE458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  <w:p w14:paraId="26BE0323" w14:textId="17212DB2" w:rsidR="00EE458C" w:rsidRDefault="00EE458C" w:rsidP="00EE458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8:00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8B20DE" w14:textId="77777777" w:rsidR="00EE458C" w:rsidRDefault="00EE458C" w:rsidP="00EE4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Online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78C59C" w14:textId="77777777" w:rsidR="00EE458C" w:rsidRDefault="00EE458C" w:rsidP="00EE4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B2 neuro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41A6CC" w14:textId="77777777" w:rsidR="00EE458C" w:rsidRDefault="00EE458C" w:rsidP="00EE4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 Síndromes </w:t>
            </w:r>
            <w:r w:rsidRPr="00F55C4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dos nervos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cranianos e do tronco encefálico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A8B1A1" w14:textId="77777777" w:rsidR="00EE458C" w:rsidRDefault="00EE458C" w:rsidP="00EE4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Compreender as disfunções neurológicas relacionadas às alterações dos nervos cranianos e de seus núcleos no tronco encefálico, nomenclaturas e contribuições para o diagnóstico topográfico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B35F4F" w14:textId="77777777" w:rsidR="00EE458C" w:rsidRDefault="00EE458C" w:rsidP="00EE4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cstheme="minorHAnsi"/>
                <w:sz w:val="24"/>
                <w:szCs w:val="24"/>
              </w:rPr>
              <w:t xml:space="preserve">Aula </w:t>
            </w:r>
            <w:r>
              <w:rPr>
                <w:rFonts w:cstheme="minorHAnsi"/>
                <w:sz w:val="24"/>
                <w:szCs w:val="24"/>
              </w:rPr>
              <w:t xml:space="preserve">gravada, ilustrada </w:t>
            </w:r>
            <w:r w:rsidRPr="007979C2">
              <w:rPr>
                <w:rFonts w:cstheme="minorHAnsi"/>
                <w:sz w:val="24"/>
                <w:szCs w:val="24"/>
              </w:rPr>
              <w:t>com imagens</w:t>
            </w:r>
            <w:r>
              <w:rPr>
                <w:rFonts w:cstheme="minorHAnsi"/>
                <w:sz w:val="24"/>
                <w:szCs w:val="24"/>
              </w:rPr>
              <w:t xml:space="preserve"> e vídeos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5C09CE" w14:textId="77777777" w:rsidR="00EE458C" w:rsidRDefault="009C546B" w:rsidP="00EE4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Millene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Camilo</w:t>
            </w:r>
          </w:p>
        </w:tc>
      </w:tr>
      <w:tr w:rsidR="00EE458C" w14:paraId="07E07659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0078120" w14:textId="48267A41" w:rsidR="00EE458C" w:rsidRDefault="00EE458C" w:rsidP="00EE4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  <w:r w:rsidR="00F536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/2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auto"/>
          </w:tcPr>
          <w:p w14:paraId="6AF18C5B" w14:textId="1235A7C3" w:rsidR="00EE458C" w:rsidRDefault="00EE458C" w:rsidP="00EE458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9:00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A266D5" w14:textId="77777777" w:rsidR="00EE458C" w:rsidRDefault="00EE458C" w:rsidP="00EE458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Online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4FE940" w14:textId="77777777" w:rsidR="00EE458C" w:rsidRDefault="00EE458C" w:rsidP="00EE458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B2 neuro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B3F6FF" w14:textId="77777777" w:rsidR="00EE458C" w:rsidRPr="007979C2" w:rsidRDefault="00EE458C" w:rsidP="00EE458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Tarefa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1757B3" w14:textId="77777777" w:rsidR="00EE458C" w:rsidRPr="007979C2" w:rsidRDefault="00EE458C" w:rsidP="00EE458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Tarefa 5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8C374E" w14:textId="77777777" w:rsidR="00EE458C" w:rsidRPr="007979C2" w:rsidRDefault="00EE458C" w:rsidP="00EE458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Estudo dirigido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329DE7" w14:textId="77777777" w:rsidR="00EE458C" w:rsidRPr="007979C2" w:rsidRDefault="00EE458C" w:rsidP="00EE458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02687B" w14:paraId="22757ED5" w14:textId="77777777" w:rsidTr="00B24D0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17A16C4C" w14:textId="60ABBCD2" w:rsidR="0002687B" w:rsidRDefault="0002687B" w:rsidP="00026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  <w:r w:rsidR="00F536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/2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auto"/>
          </w:tcPr>
          <w:p w14:paraId="26C44EE4" w14:textId="77777777" w:rsidR="0002687B" w:rsidRDefault="0002687B" w:rsidP="000268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134BE8" w14:textId="597F2353" w:rsidR="0002687B" w:rsidRDefault="0002687B" w:rsidP="00026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Enfermaria Neurologia HC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53DD46" w14:textId="2BC599BA" w:rsidR="0002687B" w:rsidRDefault="0002687B" w:rsidP="00026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B2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5C7FAD" w14:textId="77777777" w:rsidR="0002687B" w:rsidRDefault="0002687B" w:rsidP="000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9AE0FF" w14:textId="78DBCAC0" w:rsidR="0002687B" w:rsidRPr="007979C2" w:rsidRDefault="0002687B" w:rsidP="000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do exame neurológico e do diagnóstico topográfico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D7750B" w14:textId="2D43A9BA" w:rsidR="0002687B" w:rsidRPr="0002687B" w:rsidRDefault="0002687B" w:rsidP="0002687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B1F0F4" w14:textId="4A4CF3F4" w:rsidR="0002687B" w:rsidRPr="007979C2" w:rsidRDefault="00536297" w:rsidP="000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Cláudia FR Sobreira</w:t>
            </w:r>
          </w:p>
        </w:tc>
      </w:tr>
      <w:tr w:rsidR="0002687B" w14:paraId="76648189" w14:textId="77777777" w:rsidTr="00B24D0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108F8215" w14:textId="04CEB495" w:rsidR="0002687B" w:rsidRDefault="0002687B" w:rsidP="00026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  <w:r w:rsidR="00F536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/2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auto"/>
          </w:tcPr>
          <w:p w14:paraId="6C7E1BCB" w14:textId="77777777" w:rsidR="0002687B" w:rsidRDefault="0002687B" w:rsidP="000268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FD357B" w14:textId="4476E857" w:rsidR="0002687B" w:rsidRDefault="0002687B" w:rsidP="00026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Enfermaria Neurologia UE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F9778A" w14:textId="67533389" w:rsidR="0002687B" w:rsidRDefault="0002687B" w:rsidP="00026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B2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6BCA63" w14:textId="77777777" w:rsidR="0002687B" w:rsidRDefault="0002687B" w:rsidP="000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402F53" w14:textId="7C3E5A6C" w:rsidR="0002687B" w:rsidRPr="007979C2" w:rsidRDefault="0002687B" w:rsidP="000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do exame neurológico e do diagnóstico topográfico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646AA2" w14:textId="6FF5C009" w:rsidR="0002687B" w:rsidRDefault="0002687B" w:rsidP="000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</w:p>
          <w:p w14:paraId="775B7668" w14:textId="17D30862" w:rsidR="0002687B" w:rsidRDefault="0002687B" w:rsidP="000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DA5E68" w14:textId="77777777" w:rsidR="0002687B" w:rsidRPr="007979C2" w:rsidRDefault="0002687B" w:rsidP="000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João P Leite</w:t>
            </w:r>
          </w:p>
        </w:tc>
      </w:tr>
      <w:tr w:rsidR="0002687B" w14:paraId="4E2C15C0" w14:textId="77777777" w:rsidTr="00B24D0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8CA6919" w14:textId="59D72B4B" w:rsidR="0002687B" w:rsidRDefault="0002687B" w:rsidP="00026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  <w:r w:rsidR="00F536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/2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auto"/>
          </w:tcPr>
          <w:p w14:paraId="582E8F2A" w14:textId="77777777" w:rsidR="0002687B" w:rsidRDefault="0002687B" w:rsidP="000268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37291C" w14:textId="19771B3E" w:rsidR="0002687B" w:rsidRDefault="0002687B" w:rsidP="00026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Ambulatório HC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30CB66" w14:textId="083F30D5" w:rsidR="0002687B" w:rsidRDefault="0002687B" w:rsidP="00026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B2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F7D2AF" w14:textId="08A9592C" w:rsidR="0002687B" w:rsidRDefault="0002687B" w:rsidP="000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5A5A1F" w14:textId="04D35A8B" w:rsidR="0002687B" w:rsidRPr="007979C2" w:rsidRDefault="0002687B" w:rsidP="000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do exame neurológico e do diagnóstico topográfico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4002DE" w14:textId="25116D55" w:rsidR="0002687B" w:rsidRDefault="0002687B" w:rsidP="000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BAF3E8" w14:textId="77777777" w:rsidR="0002687B" w:rsidRPr="007979C2" w:rsidRDefault="0002687B" w:rsidP="000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Millene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Camilo</w:t>
            </w:r>
          </w:p>
        </w:tc>
      </w:tr>
      <w:tr w:rsidR="00EE458C" w14:paraId="2BB5568A" w14:textId="77777777" w:rsidTr="00B24D0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0C4B3401" w14:textId="75076F93" w:rsidR="00EE458C" w:rsidRDefault="00F53688" w:rsidP="00EE4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20</w:t>
            </w:r>
            <w:r w:rsidR="00EE45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/2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3C16C841" w14:textId="77777777" w:rsidR="00EE458C" w:rsidRDefault="00EE458C" w:rsidP="00EE458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  <w:p w14:paraId="510D40CD" w14:textId="559B93F1" w:rsidR="00EE458C" w:rsidRDefault="00EE458C" w:rsidP="00EE458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8:00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47BD47D" w14:textId="77777777" w:rsidR="00EE458C" w:rsidRDefault="00EE458C" w:rsidP="00EE4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Online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D9374FC" w14:textId="77777777" w:rsidR="00EE458C" w:rsidRDefault="00EE458C" w:rsidP="00EE4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B2 neuro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CFBBC84" w14:textId="77777777" w:rsidR="00EE458C" w:rsidRDefault="00EE458C" w:rsidP="00EE4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Funções e disfunções corticais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07BED0C" w14:textId="77777777" w:rsidR="00EE458C" w:rsidRDefault="00EE458C" w:rsidP="00EE4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Compreender as disfunções neurológicas relacionadas às alterações dos hemisférios cerebrais, nomenclaturas e contribuições para o diagnóstico topográfico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D4197B6" w14:textId="77777777" w:rsidR="00EE458C" w:rsidRDefault="00EE458C" w:rsidP="00EE4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cstheme="minorHAnsi"/>
                <w:sz w:val="24"/>
                <w:szCs w:val="24"/>
              </w:rPr>
              <w:t xml:space="preserve">Aula gravada, ilustrada </w:t>
            </w:r>
            <w:r w:rsidRPr="007979C2">
              <w:rPr>
                <w:rFonts w:cstheme="minorHAnsi"/>
                <w:sz w:val="24"/>
                <w:szCs w:val="24"/>
              </w:rPr>
              <w:t>com imagens</w:t>
            </w:r>
            <w:r>
              <w:rPr>
                <w:rFonts w:cstheme="minorHAnsi"/>
                <w:sz w:val="24"/>
                <w:szCs w:val="24"/>
              </w:rPr>
              <w:t xml:space="preserve"> e vídeos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865FD5A" w14:textId="77777777" w:rsidR="00EE458C" w:rsidRDefault="009C546B" w:rsidP="00EE4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João P Leite</w:t>
            </w:r>
          </w:p>
        </w:tc>
      </w:tr>
      <w:tr w:rsidR="00EE458C" w14:paraId="0693C865" w14:textId="77777777" w:rsidTr="00B24D0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66C5B4BC" w14:textId="01316B9F" w:rsidR="00EE458C" w:rsidRDefault="00F53688" w:rsidP="00EE4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20</w:t>
            </w:r>
            <w:r w:rsidR="00EE45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/2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49B390E0" w14:textId="16787995" w:rsidR="00EE458C" w:rsidRDefault="00EE458C" w:rsidP="00EE458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9:00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8C9AF87" w14:textId="77777777" w:rsidR="00EE458C" w:rsidRDefault="00EE458C" w:rsidP="00EE458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Online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C5F92D4" w14:textId="77777777" w:rsidR="00EE458C" w:rsidRDefault="00EE458C" w:rsidP="00EE458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B2 neuro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9909F1D" w14:textId="77777777" w:rsidR="00EE458C" w:rsidRPr="007979C2" w:rsidRDefault="00EE458C" w:rsidP="00EE458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Tarefa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C34FC0A" w14:textId="77777777" w:rsidR="00EE458C" w:rsidRPr="007979C2" w:rsidRDefault="00EE458C" w:rsidP="00EE458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Tarefa 6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7B60A0A" w14:textId="77777777" w:rsidR="00EE458C" w:rsidRPr="007979C2" w:rsidRDefault="00EE458C" w:rsidP="00EE458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Estudo dirigido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DABE598" w14:textId="77777777" w:rsidR="00EE458C" w:rsidRPr="007979C2" w:rsidRDefault="00EE458C" w:rsidP="00EE458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48557D" w14:paraId="03AD7D61" w14:textId="77777777" w:rsidTr="0048557D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273CFD41" w14:textId="6F7666DF" w:rsidR="0048557D" w:rsidRDefault="00F53688" w:rsidP="00536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20</w:t>
            </w:r>
            <w:r w:rsidR="004855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/2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69CC6999" w14:textId="77777777" w:rsidR="0048557D" w:rsidRDefault="0048557D" w:rsidP="00536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1FBFB41" w14:textId="00295165" w:rsidR="0048557D" w:rsidRDefault="0048557D" w:rsidP="00536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Ambulatório HC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AE2E34D" w14:textId="77777777" w:rsidR="0048557D" w:rsidRDefault="0048557D" w:rsidP="00536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B2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D36D007" w14:textId="77777777" w:rsidR="0048557D" w:rsidRDefault="0048557D" w:rsidP="00536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AD741DC" w14:textId="77777777" w:rsidR="0048557D" w:rsidRPr="007979C2" w:rsidRDefault="0048557D" w:rsidP="00536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do exame neurológico e do diagnóstico topográfico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F0659ED" w14:textId="77777777" w:rsidR="0048557D" w:rsidRPr="0002687B" w:rsidRDefault="0048557D" w:rsidP="0053629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1B4E477" w14:textId="439DD8FF" w:rsidR="0048557D" w:rsidRPr="007979C2" w:rsidRDefault="00536297" w:rsidP="00536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Cláudia FR Sobreira</w:t>
            </w:r>
          </w:p>
        </w:tc>
      </w:tr>
      <w:tr w:rsidR="0048557D" w14:paraId="1FA9B6C1" w14:textId="77777777" w:rsidTr="0048557D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31AFA50A" w14:textId="31A26823" w:rsidR="0048557D" w:rsidRDefault="00F53688" w:rsidP="00536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20</w:t>
            </w:r>
            <w:r w:rsidR="004855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/2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3A5B5051" w14:textId="77777777" w:rsidR="0048557D" w:rsidRDefault="0048557D" w:rsidP="00536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C250B8A" w14:textId="130EA8A8" w:rsidR="0048557D" w:rsidRDefault="0048557D" w:rsidP="00536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Enfermaria Neurologia HC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4389E5A" w14:textId="77777777" w:rsidR="0048557D" w:rsidRDefault="0048557D" w:rsidP="00536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B2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B1FA7C7" w14:textId="77777777" w:rsidR="0048557D" w:rsidRDefault="0048557D" w:rsidP="00536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8746943" w14:textId="77777777" w:rsidR="0048557D" w:rsidRPr="007979C2" w:rsidRDefault="0048557D" w:rsidP="00536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do exame neurológico e do diagnóstico topográfico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4F725BA" w14:textId="77777777" w:rsidR="0048557D" w:rsidRDefault="0048557D" w:rsidP="00536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</w:p>
          <w:p w14:paraId="286F2A1D" w14:textId="77777777" w:rsidR="0048557D" w:rsidRDefault="0048557D" w:rsidP="00536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BAF5055" w14:textId="77777777" w:rsidR="0048557D" w:rsidRPr="007979C2" w:rsidRDefault="0048557D" w:rsidP="00536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João P Leite</w:t>
            </w:r>
          </w:p>
        </w:tc>
      </w:tr>
      <w:tr w:rsidR="0048557D" w14:paraId="0496EA43" w14:textId="77777777" w:rsidTr="0048557D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4CD4D6D7" w14:textId="74080981" w:rsidR="0048557D" w:rsidRDefault="00F53688" w:rsidP="00536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20</w:t>
            </w:r>
            <w:r w:rsidR="004855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/2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1C42CFF2" w14:textId="77777777" w:rsidR="0048557D" w:rsidRDefault="0048557D" w:rsidP="00536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A304896" w14:textId="4ECBD9E4" w:rsidR="0048557D" w:rsidRDefault="0048557D" w:rsidP="00536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Enfermaria Neurologia UE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95D7BE2" w14:textId="77777777" w:rsidR="0048557D" w:rsidRDefault="0048557D" w:rsidP="00536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B2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2665B53" w14:textId="77777777" w:rsidR="0048557D" w:rsidRDefault="0048557D" w:rsidP="00536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BCA7145" w14:textId="77777777" w:rsidR="0048557D" w:rsidRPr="007979C2" w:rsidRDefault="0048557D" w:rsidP="00536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do exame neurológico e do diagnóstico topográfico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068300B" w14:textId="77777777" w:rsidR="0048557D" w:rsidRDefault="0048557D" w:rsidP="00536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807F6E2" w14:textId="77777777" w:rsidR="0048557D" w:rsidRPr="007979C2" w:rsidRDefault="0048557D" w:rsidP="00536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Millene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Camilo</w:t>
            </w:r>
          </w:p>
        </w:tc>
      </w:tr>
      <w:tr w:rsidR="00EE458C" w14:paraId="6A359079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1ED48A8B" w14:textId="78B47EA9" w:rsidR="00EE458C" w:rsidRDefault="00F53688" w:rsidP="00EE4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21</w:t>
            </w:r>
            <w:r w:rsidR="00EE45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/2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</w:tcPr>
          <w:p w14:paraId="5AD3BF40" w14:textId="77777777" w:rsidR="00EE458C" w:rsidRDefault="00EE458C" w:rsidP="00EE458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  <w:p w14:paraId="085CE267" w14:textId="13DD2204" w:rsidR="00EE458C" w:rsidRDefault="00EE458C" w:rsidP="00EE458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8:00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664F53" w14:textId="77777777" w:rsidR="00EE458C" w:rsidRDefault="00EE458C" w:rsidP="00EE4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Online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FE0F0C" w14:textId="77777777" w:rsidR="00EE458C" w:rsidRDefault="00EE458C" w:rsidP="00EE4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B2 neuro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942EC7" w14:textId="77777777" w:rsidR="00EE458C" w:rsidRDefault="00EE458C" w:rsidP="00EE4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ESTUDO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D365F3" w14:textId="77777777" w:rsidR="00EE458C" w:rsidRDefault="00EE458C" w:rsidP="00EE4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ESTUDO LIVRE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FB1D6D" w14:textId="77777777" w:rsidR="00EE458C" w:rsidRDefault="00EE458C" w:rsidP="00EE4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A4CC11" w14:textId="77777777" w:rsidR="00EE458C" w:rsidRDefault="00EE458C" w:rsidP="00EE4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EE458C" w14:paraId="0C01E50E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3F46C2B" w14:textId="32FF0B48" w:rsidR="00EE458C" w:rsidRDefault="00F53688" w:rsidP="00EE4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21</w:t>
            </w:r>
            <w:r w:rsidR="00EE45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/2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auto"/>
          </w:tcPr>
          <w:p w14:paraId="72E66AE9" w14:textId="651BC181" w:rsidR="00EE458C" w:rsidRDefault="00EE458C" w:rsidP="00EE458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9:00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A05CD1" w14:textId="77777777" w:rsidR="00EE458C" w:rsidRDefault="00EE458C" w:rsidP="00EE458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Online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156E40" w14:textId="77777777" w:rsidR="00EE458C" w:rsidRDefault="00EE458C" w:rsidP="00EE458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B2 neuro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339385" w14:textId="77777777" w:rsidR="00EE458C" w:rsidRPr="007979C2" w:rsidRDefault="00EE458C" w:rsidP="00EE458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Tarefa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AF4255" w14:textId="77777777" w:rsidR="00EE458C" w:rsidRPr="007979C2" w:rsidRDefault="00EE458C" w:rsidP="00EE458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Tarefas pendentes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90C22B" w14:textId="77777777" w:rsidR="00EE458C" w:rsidRPr="007979C2" w:rsidRDefault="00EE458C" w:rsidP="00EE458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Estudo dirigido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75DF3C" w14:textId="77777777" w:rsidR="00EE458C" w:rsidRPr="007979C2" w:rsidRDefault="00EE458C" w:rsidP="00EE458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8641A8" w14:paraId="17D98844" w14:textId="77777777" w:rsidTr="00536297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5B71776" w14:textId="0419F184" w:rsidR="008641A8" w:rsidRDefault="00F53688" w:rsidP="00536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21</w:t>
            </w:r>
            <w:r w:rsidR="00864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/2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auto"/>
          </w:tcPr>
          <w:p w14:paraId="0C0C09D9" w14:textId="77777777" w:rsidR="008641A8" w:rsidRDefault="008641A8" w:rsidP="00536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E28699" w14:textId="24FEA44E" w:rsidR="008641A8" w:rsidRDefault="008641A8" w:rsidP="00536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Enfermaria Neurologia UE 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528156" w14:textId="77777777" w:rsidR="008641A8" w:rsidRDefault="008641A8" w:rsidP="00536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B2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388D59" w14:textId="77777777" w:rsidR="008641A8" w:rsidRDefault="008641A8" w:rsidP="00536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933F49" w14:textId="77777777" w:rsidR="008641A8" w:rsidRPr="007979C2" w:rsidRDefault="008641A8" w:rsidP="00536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do exame neurológico e do diagnóstico topográfico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EFB6F2" w14:textId="77777777" w:rsidR="008641A8" w:rsidRPr="0002687B" w:rsidRDefault="008641A8" w:rsidP="0053629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4A638A" w14:textId="567898C1" w:rsidR="008641A8" w:rsidRPr="007979C2" w:rsidRDefault="00536297" w:rsidP="00536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Cláudia FR Sobreira</w:t>
            </w:r>
          </w:p>
        </w:tc>
      </w:tr>
      <w:tr w:rsidR="008641A8" w14:paraId="7815D6B9" w14:textId="77777777" w:rsidTr="00536297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F4D5819" w14:textId="2365D6EE" w:rsidR="008641A8" w:rsidRDefault="00F53688" w:rsidP="00536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21</w:t>
            </w:r>
            <w:r w:rsidR="00864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/2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auto"/>
          </w:tcPr>
          <w:p w14:paraId="25395DD2" w14:textId="77777777" w:rsidR="008641A8" w:rsidRDefault="008641A8" w:rsidP="00536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D1179C" w14:textId="1CE877D4" w:rsidR="008641A8" w:rsidRDefault="008641A8" w:rsidP="00536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Ambulatório HC  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8378BE" w14:textId="77777777" w:rsidR="008641A8" w:rsidRDefault="008641A8" w:rsidP="00536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B2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BBC5EC" w14:textId="77777777" w:rsidR="008641A8" w:rsidRDefault="008641A8" w:rsidP="00536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A4D1B7" w14:textId="77777777" w:rsidR="008641A8" w:rsidRPr="007979C2" w:rsidRDefault="008641A8" w:rsidP="00536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do exame neurológico e do diagnóstico topográfico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0E314C" w14:textId="77777777" w:rsidR="008641A8" w:rsidRDefault="008641A8" w:rsidP="00536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</w:p>
          <w:p w14:paraId="098605F5" w14:textId="77777777" w:rsidR="008641A8" w:rsidRDefault="008641A8" w:rsidP="00536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9F3735" w14:textId="77777777" w:rsidR="008641A8" w:rsidRPr="007979C2" w:rsidRDefault="008641A8" w:rsidP="00536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João P Leite</w:t>
            </w:r>
          </w:p>
        </w:tc>
      </w:tr>
      <w:tr w:rsidR="008641A8" w14:paraId="2282F2D0" w14:textId="77777777" w:rsidTr="00536297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8DB7BC1" w14:textId="6DE1A55E" w:rsidR="008641A8" w:rsidRDefault="00F53688" w:rsidP="00536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21</w:t>
            </w:r>
            <w:r w:rsidR="00864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/2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auto"/>
          </w:tcPr>
          <w:p w14:paraId="17278165" w14:textId="77777777" w:rsidR="008641A8" w:rsidRDefault="008641A8" w:rsidP="00536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9BB0EB" w14:textId="57F21CFA" w:rsidR="008641A8" w:rsidRDefault="008641A8" w:rsidP="00536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Enfermaria Neurologia HC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DF0E2D" w14:textId="77777777" w:rsidR="008641A8" w:rsidRDefault="008641A8" w:rsidP="00536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B2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2F8FEB" w14:textId="77777777" w:rsidR="008641A8" w:rsidRDefault="008641A8" w:rsidP="00536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B0ED5C" w14:textId="77777777" w:rsidR="008641A8" w:rsidRPr="007979C2" w:rsidRDefault="008641A8" w:rsidP="00536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do exame neurológico e do diagnóstico topográfico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8EA4BC" w14:textId="77777777" w:rsidR="008641A8" w:rsidRDefault="008641A8" w:rsidP="00536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52909F" w14:textId="77777777" w:rsidR="008641A8" w:rsidRPr="007979C2" w:rsidRDefault="008641A8" w:rsidP="00536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Millene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Camilo</w:t>
            </w:r>
          </w:p>
        </w:tc>
      </w:tr>
      <w:tr w:rsidR="00EE458C" w14:paraId="31F6A0D8" w14:textId="77777777" w:rsidTr="004D4309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1B053EE3" w14:textId="7A305E73" w:rsidR="00EE458C" w:rsidRDefault="00F53688" w:rsidP="00EE4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22</w:t>
            </w:r>
            <w:r w:rsidR="00EE45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/2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334A4F1A" w14:textId="65AE0A12" w:rsidR="00EE458C" w:rsidRDefault="00EE458C" w:rsidP="00EE458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8:00-</w:t>
            </w:r>
            <w:r w:rsidR="008641A8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9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:</w:t>
            </w:r>
            <w:r w:rsidR="008641A8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4C95A9B" w14:textId="593A882A" w:rsidR="00EE458C" w:rsidRPr="00BD671D" w:rsidRDefault="008641A8" w:rsidP="00EE458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Bloco didático</w:t>
            </w:r>
            <w:r w:rsidR="00EE458C" w:rsidRPr="00BD671D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BA5D50E" w14:textId="77777777" w:rsidR="00EE458C" w:rsidRDefault="00EE458C" w:rsidP="00EE458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B2 neuro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3EB77BE" w14:textId="27E6C513" w:rsidR="00EE458C" w:rsidRDefault="008641A8" w:rsidP="00EE458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AVALIAÇÃO FINAL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B5D7F07" w14:textId="4759F8A6" w:rsidR="00EE458C" w:rsidRDefault="008641A8" w:rsidP="00EE458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Prova teórica final 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CDF0290" w14:textId="2A0098A2" w:rsidR="00EE458C" w:rsidRDefault="004C25E6" w:rsidP="00EE4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Avaliação somativa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272320B" w14:textId="00E8124D" w:rsidR="00EE458C" w:rsidRPr="007979C2" w:rsidRDefault="00536297" w:rsidP="00EE4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Cláudia FR Sobreira</w:t>
            </w:r>
          </w:p>
        </w:tc>
      </w:tr>
      <w:tr w:rsidR="008641A8" w14:paraId="12B1507E" w14:textId="77777777" w:rsidTr="004D4309">
        <w:trPr>
          <w:trHeight w:val="450"/>
        </w:trPr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5D8557EF" w14:textId="234C52ED" w:rsidR="008641A8" w:rsidRDefault="00F53688" w:rsidP="00864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22</w:t>
            </w:r>
            <w:r w:rsidR="00864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/2</w:t>
            </w:r>
          </w:p>
        </w:tc>
        <w:tc>
          <w:tcPr>
            <w:tcW w:w="1343" w:type="dxa"/>
            <w:shd w:val="clear" w:color="auto" w:fill="F2F2F2" w:themeFill="background1" w:themeFillShade="F2"/>
          </w:tcPr>
          <w:p w14:paraId="5F8B4104" w14:textId="6111670C" w:rsidR="008641A8" w:rsidRDefault="008641A8" w:rsidP="008641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9:00-9:20</w:t>
            </w:r>
          </w:p>
        </w:tc>
        <w:tc>
          <w:tcPr>
            <w:tcW w:w="1565" w:type="dxa"/>
            <w:tcBorders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C4A2472" w14:textId="5598F6B3" w:rsidR="008641A8" w:rsidRPr="00BD671D" w:rsidRDefault="008641A8" w:rsidP="00864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Bloco didático</w:t>
            </w:r>
            <w:r w:rsidRPr="00BD671D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3651C21" w14:textId="77777777" w:rsidR="008641A8" w:rsidRDefault="008641A8" w:rsidP="00864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B2 neuro</w:t>
            </w:r>
          </w:p>
        </w:tc>
        <w:tc>
          <w:tcPr>
            <w:tcW w:w="2263" w:type="dxa"/>
            <w:tcBorders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8F4FB6D" w14:textId="0B4D19E3" w:rsidR="008641A8" w:rsidRDefault="008641A8" w:rsidP="00864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94" w:type="dxa"/>
            <w:tcBorders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95E4B7C" w14:textId="61A4C82D" w:rsidR="008641A8" w:rsidRDefault="008641A8" w:rsidP="00864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Avaliação da disciplina pelos alunos</w:t>
            </w:r>
          </w:p>
        </w:tc>
        <w:tc>
          <w:tcPr>
            <w:tcW w:w="2126" w:type="dxa"/>
            <w:tcBorders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1828115" w14:textId="2E99D5A6" w:rsidR="008641A8" w:rsidRDefault="008641A8" w:rsidP="00864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="004C25E6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Moodle</w:t>
            </w:r>
          </w:p>
        </w:tc>
        <w:tc>
          <w:tcPr>
            <w:tcW w:w="1985" w:type="dxa"/>
            <w:tcBorders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69EBC7A" w14:textId="0443E66C" w:rsidR="008641A8" w:rsidRPr="007979C2" w:rsidRDefault="00536297" w:rsidP="00864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Cláudia FR Sobreira</w:t>
            </w:r>
          </w:p>
        </w:tc>
      </w:tr>
      <w:tr w:rsidR="008641A8" w14:paraId="19B6A241" w14:textId="77777777" w:rsidTr="004D4309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3769AB47" w14:textId="66A5F09D" w:rsidR="008641A8" w:rsidRDefault="00F53688" w:rsidP="00864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22</w:t>
            </w:r>
            <w:r w:rsidR="008641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/2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6BDC9186" w14:textId="05A2B8FD" w:rsidR="008641A8" w:rsidRDefault="008641A8" w:rsidP="008641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9:20-10:00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7C79FB8" w14:textId="5B9317F4" w:rsidR="008641A8" w:rsidRPr="00BD671D" w:rsidRDefault="008641A8" w:rsidP="008641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Bloco didático</w:t>
            </w:r>
            <w:r w:rsidRPr="00BD671D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04707D3" w14:textId="77777777" w:rsidR="008641A8" w:rsidRDefault="008641A8" w:rsidP="008641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B2 neuro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003E30D" w14:textId="77777777" w:rsidR="008641A8" w:rsidRDefault="008641A8" w:rsidP="008641A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Devolutiva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02A2273" w14:textId="77777777" w:rsidR="008641A8" w:rsidRDefault="008641A8" w:rsidP="008641A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Revisão das respostas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B783625" w14:textId="77777777" w:rsidR="008641A8" w:rsidRDefault="008641A8" w:rsidP="008641A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Devolutiva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DC21543" w14:textId="51ABEF29" w:rsidR="008641A8" w:rsidRPr="007979C2" w:rsidRDefault="00536297" w:rsidP="00864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Cláudia FR Sobreira</w:t>
            </w:r>
          </w:p>
        </w:tc>
      </w:tr>
    </w:tbl>
    <w:p w14:paraId="0E7B5548" w14:textId="77777777" w:rsidR="00DC6F64" w:rsidRDefault="00DC6F64">
      <w:pPr>
        <w:rPr>
          <w:b/>
        </w:rPr>
      </w:pPr>
    </w:p>
    <w:tbl>
      <w:tblPr>
        <w:tblW w:w="15594" w:type="dxa"/>
        <w:tblInd w:w="-4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643"/>
        <w:gridCol w:w="1343"/>
        <w:gridCol w:w="1565"/>
        <w:gridCol w:w="1275"/>
        <w:gridCol w:w="2263"/>
        <w:gridCol w:w="4394"/>
        <w:gridCol w:w="2126"/>
        <w:gridCol w:w="1985"/>
      </w:tblGrid>
      <w:tr w:rsidR="00393994" w14:paraId="49A3BE10" w14:textId="77777777" w:rsidTr="00B559BA">
        <w:trPr>
          <w:trHeight w:val="450"/>
        </w:trPr>
        <w:tc>
          <w:tcPr>
            <w:tcW w:w="1559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</w:tcPr>
          <w:p w14:paraId="2C837171" w14:textId="77777777" w:rsidR="00393994" w:rsidRDefault="00393994" w:rsidP="00B5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t-BR"/>
              </w:rPr>
            </w:pPr>
            <w:r>
              <w:rPr>
                <w:rFonts w:eastAsia="Times New Roman" w:cs="Calibri"/>
                <w:b/>
                <w:bCs/>
                <w:sz w:val="32"/>
                <w:szCs w:val="32"/>
                <w:lang w:eastAsia="pt-BR"/>
              </w:rPr>
              <w:t>Roteiro de Atividades</w:t>
            </w:r>
          </w:p>
        </w:tc>
      </w:tr>
      <w:tr w:rsidR="00393994" w14:paraId="279AE893" w14:textId="77777777" w:rsidTr="00B559BA">
        <w:trPr>
          <w:trHeight w:val="450"/>
        </w:trPr>
        <w:tc>
          <w:tcPr>
            <w:tcW w:w="48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14:paraId="29BF46A1" w14:textId="77777777" w:rsidR="00393994" w:rsidRDefault="00393994" w:rsidP="00B55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>CURSO: MEDICINA</w:t>
            </w:r>
          </w:p>
        </w:tc>
        <w:tc>
          <w:tcPr>
            <w:tcW w:w="10768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D9D9D9"/>
            <w:vAlign w:val="center"/>
          </w:tcPr>
          <w:p w14:paraId="2A0547A9" w14:textId="77777777" w:rsidR="00393994" w:rsidRDefault="00393994" w:rsidP="00B55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COORDENADORA DA DISCIPLINA: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>Profa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>Dra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 CLÁUDIA FERREIRA DA ROSA SOBREIRA</w:t>
            </w:r>
          </w:p>
        </w:tc>
      </w:tr>
      <w:tr w:rsidR="00393994" w:rsidRPr="0012440E" w14:paraId="2BE94790" w14:textId="77777777" w:rsidTr="00B559BA">
        <w:trPr>
          <w:trHeight w:val="450"/>
        </w:trPr>
        <w:tc>
          <w:tcPr>
            <w:tcW w:w="3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14:paraId="7CD9227F" w14:textId="77777777" w:rsidR="00393994" w:rsidRDefault="00393994" w:rsidP="00B55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CÓDIGO:  RCG 0350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14:paraId="310D4CD6" w14:textId="2EB5A248" w:rsidR="00393994" w:rsidRDefault="00393994" w:rsidP="00B55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>ANO:   202</w:t>
            </w:r>
            <w:r w:rsidR="00CB3367">
              <w:rPr>
                <w:rFonts w:ascii="Calibri" w:eastAsia="Times New Roman" w:hAnsi="Calibri" w:cs="Calibri"/>
                <w:b/>
                <w:bCs/>
                <w:lang w:eastAsia="pt-BR"/>
              </w:rPr>
              <w:t>3</w:t>
            </w:r>
          </w:p>
        </w:tc>
        <w:tc>
          <w:tcPr>
            <w:tcW w:w="10768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D9D9D9"/>
            <w:vAlign w:val="center"/>
          </w:tcPr>
          <w:p w14:paraId="66497A64" w14:textId="77777777" w:rsidR="00393994" w:rsidRPr="0012440E" w:rsidRDefault="00393994" w:rsidP="00B55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it-IT" w:eastAsia="pt-BR"/>
              </w:rPr>
            </w:pPr>
            <w:r w:rsidRPr="0012440E">
              <w:rPr>
                <w:rFonts w:eastAsia="Times New Roman" w:cs="Calibri"/>
                <w:b/>
                <w:bCs/>
                <w:lang w:val="it-IT" w:eastAsia="pt-BR"/>
              </w:rPr>
              <w:t>NOME DA DISCIPLINA – SEMIOLOGIA NEUROL</w:t>
            </w:r>
            <w:r>
              <w:rPr>
                <w:rFonts w:eastAsia="Times New Roman" w:cs="Calibri"/>
                <w:b/>
                <w:bCs/>
                <w:lang w:val="it-IT" w:eastAsia="pt-BR"/>
              </w:rPr>
              <w:t>ÓGICA</w:t>
            </w:r>
          </w:p>
        </w:tc>
      </w:tr>
      <w:tr w:rsidR="00393994" w14:paraId="2CAC04BE" w14:textId="77777777" w:rsidTr="00B559BA">
        <w:trPr>
          <w:trHeight w:val="795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F6B351B" w14:textId="77777777" w:rsidR="00393994" w:rsidRDefault="00393994" w:rsidP="00B5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vAlign w:val="center"/>
          </w:tcPr>
          <w:p w14:paraId="3EE125D3" w14:textId="77777777" w:rsidR="00393994" w:rsidRDefault="00393994" w:rsidP="00B559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Horário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74E166" w14:textId="77777777" w:rsidR="00393994" w:rsidRDefault="00393994" w:rsidP="00B5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Local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F7E66A" w14:textId="77777777" w:rsidR="00393994" w:rsidRDefault="00393994" w:rsidP="00B559BA">
            <w:pPr>
              <w:spacing w:after="0" w:line="240" w:lineRule="auto"/>
              <w:ind w:left="225" w:hanging="22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Turma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4F3A9C" w14:textId="77777777" w:rsidR="00393994" w:rsidRDefault="00393994" w:rsidP="00B5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Tema da atividade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886529" w14:textId="77777777" w:rsidR="00393994" w:rsidRDefault="00393994" w:rsidP="00B5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Objetivos de Aprendizagem/ Resultados esperados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9DC4B7" w14:textId="77777777" w:rsidR="00393994" w:rsidRDefault="00393994" w:rsidP="00B5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Estratégias de Ensino &amp; Aprendizagem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906CD5" w14:textId="77777777" w:rsidR="00393994" w:rsidRPr="009375B8" w:rsidRDefault="009375B8" w:rsidP="009375B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Docente responsável</w:t>
            </w:r>
          </w:p>
        </w:tc>
      </w:tr>
      <w:tr w:rsidR="004C25E6" w:rsidRPr="00D73F5E" w14:paraId="2396B784" w14:textId="77777777" w:rsidTr="00EE458C">
        <w:trPr>
          <w:trHeight w:val="795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E3EACF0" w14:textId="0A047D32" w:rsidR="004C25E6" w:rsidRPr="00D73F5E" w:rsidRDefault="004C25E6" w:rsidP="004C25E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2</w:t>
            </w:r>
            <w:r w:rsidR="00F53688"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6</w:t>
            </w: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/2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vAlign w:val="center"/>
          </w:tcPr>
          <w:p w14:paraId="257D4AB5" w14:textId="2CC4C61F" w:rsidR="004C25E6" w:rsidRPr="00D73F5E" w:rsidRDefault="004C25E6" w:rsidP="004C25E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</w:pPr>
            <w:r w:rsidRPr="00D73F5E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8:00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A7BB39" w14:textId="2DE547C9" w:rsidR="004C25E6" w:rsidRPr="00D73F5E" w:rsidRDefault="004C25E6" w:rsidP="004C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Online ao vivo</w:t>
            </w:r>
            <w:r w:rsidRPr="00D73F5E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C65FC3" w14:textId="77777777" w:rsidR="004C25E6" w:rsidRPr="00D73F5E" w:rsidRDefault="004C25E6" w:rsidP="004C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B1</w:t>
            </w:r>
            <w:r w:rsidRPr="00D73F5E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neuro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547E73" w14:textId="77777777" w:rsidR="004C25E6" w:rsidRPr="00D73F5E" w:rsidRDefault="004C25E6" w:rsidP="004C25E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Introdução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83EDFA" w14:textId="77777777" w:rsidR="004C25E6" w:rsidRPr="00D73F5E" w:rsidRDefault="004C25E6" w:rsidP="004C25E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Objetivos e programa da disciplina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4D4E62" w14:textId="77777777" w:rsidR="004C25E6" w:rsidRPr="00D73F5E" w:rsidRDefault="004C25E6" w:rsidP="004C25E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C4F924" w14:textId="77777777" w:rsidR="004C25E6" w:rsidRPr="00D73F5E" w:rsidRDefault="004C25E6" w:rsidP="004C25E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Cláudia FR Sobreira</w:t>
            </w:r>
          </w:p>
        </w:tc>
      </w:tr>
      <w:tr w:rsidR="004C25E6" w14:paraId="2C66B764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80B09D5" w14:textId="609C023E" w:rsidR="004C25E6" w:rsidRDefault="004C25E6" w:rsidP="004C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2</w:t>
            </w:r>
            <w:r w:rsidR="00F53688"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6</w:t>
            </w: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/2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</w:tcPr>
          <w:p w14:paraId="20015801" w14:textId="77777777" w:rsidR="004C25E6" w:rsidRDefault="004C25E6" w:rsidP="004C25E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  <w:p w14:paraId="31AE60ED" w14:textId="6E99E265" w:rsidR="004C25E6" w:rsidRDefault="004C25E6" w:rsidP="004C25E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8:30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C92045" w14:textId="31B87398" w:rsidR="004C25E6" w:rsidRDefault="004C25E6" w:rsidP="004C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Online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E7A514" w14:textId="77777777" w:rsidR="004C25E6" w:rsidRDefault="004C25E6" w:rsidP="004C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B1 neuro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B4919B" w14:textId="61D3A637" w:rsidR="004C25E6" w:rsidRPr="007979C2" w:rsidRDefault="004C25E6" w:rsidP="004C2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Exame Neurológico parte 1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42E0FD" w14:textId="7E4E5735" w:rsidR="004C25E6" w:rsidRPr="007979C2" w:rsidRDefault="004C25E6" w:rsidP="004C2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Compreender como realizar o exame neurológico (sensibilidades, motricidade,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lastRenderedPageBreak/>
              <w:t>coordenação motora, reflexos profundos e superficiais)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BE4984" w14:textId="77825EBB" w:rsidR="004C25E6" w:rsidRPr="007979C2" w:rsidRDefault="004C25E6" w:rsidP="004C2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lastRenderedPageBreak/>
              <w:t> </w:t>
            </w:r>
            <w:r>
              <w:rPr>
                <w:rFonts w:cstheme="minorHAnsi"/>
                <w:sz w:val="24"/>
                <w:szCs w:val="24"/>
              </w:rPr>
              <w:t xml:space="preserve">Aula gravada, ilustrada </w:t>
            </w:r>
            <w:r w:rsidRPr="007979C2">
              <w:rPr>
                <w:rFonts w:cstheme="minorHAnsi"/>
                <w:sz w:val="24"/>
                <w:szCs w:val="24"/>
              </w:rPr>
              <w:t>com imagens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170D51" w14:textId="77777777" w:rsidR="004C25E6" w:rsidRPr="007979C2" w:rsidRDefault="004C25E6" w:rsidP="004C2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Vitor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Tumas</w:t>
            </w:r>
            <w:proofErr w:type="spellEnd"/>
          </w:p>
        </w:tc>
      </w:tr>
      <w:tr w:rsidR="004C25E6" w14:paraId="1E418CEB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228CFD2" w14:textId="4224BF91" w:rsidR="004C25E6" w:rsidRDefault="004C25E6" w:rsidP="004C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2</w:t>
            </w:r>
            <w:r w:rsidR="00F53688"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6</w:t>
            </w: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/2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</w:tcPr>
          <w:p w14:paraId="44D676AA" w14:textId="77777777" w:rsidR="004C25E6" w:rsidRDefault="004C25E6" w:rsidP="004C25E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  <w:p w14:paraId="00AE2641" w14:textId="72932F92" w:rsidR="004C25E6" w:rsidRDefault="004C25E6" w:rsidP="004C25E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FE2FA8" w14:textId="0555A1CA" w:rsidR="004C25E6" w:rsidRDefault="00C02DF7" w:rsidP="004C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Bloco B do Anexo A </w:t>
            </w:r>
            <w:r w:rsidR="004C25E6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7701AC" w14:textId="77777777" w:rsidR="004C25E6" w:rsidRDefault="004C25E6" w:rsidP="004C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B1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87E6F6" w14:textId="42CAD8A3" w:rsidR="004C25E6" w:rsidRPr="007979C2" w:rsidRDefault="004C25E6" w:rsidP="004C2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B42177" w14:textId="5AC56EEC" w:rsidR="004C25E6" w:rsidRPr="007979C2" w:rsidRDefault="004C25E6" w:rsidP="004C2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de exame das sensibilidades, motricidade, coordenação motora, reflexos profundos e superficiais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74B19D" w14:textId="3CCAF4EB" w:rsidR="004C25E6" w:rsidRPr="007979C2" w:rsidRDefault="004C25E6" w:rsidP="004C2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Aula prática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CEB6A5" w14:textId="77777777" w:rsidR="004C25E6" w:rsidRPr="007979C2" w:rsidRDefault="004C25E6" w:rsidP="004C2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Vitor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Tumas</w:t>
            </w:r>
            <w:proofErr w:type="spellEnd"/>
          </w:p>
        </w:tc>
      </w:tr>
      <w:tr w:rsidR="004C25E6" w14:paraId="5166FED8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3C7D6F5" w14:textId="2C0657C9" w:rsidR="004C25E6" w:rsidRDefault="004C25E6" w:rsidP="004C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2</w:t>
            </w:r>
            <w:r w:rsidR="00F53688"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6</w:t>
            </w: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/2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</w:tcPr>
          <w:p w14:paraId="76640E88" w14:textId="77777777" w:rsidR="004C25E6" w:rsidRDefault="004C25E6" w:rsidP="004C25E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  <w:p w14:paraId="5187D0BF" w14:textId="778E7D60" w:rsidR="004C25E6" w:rsidRDefault="004C25E6" w:rsidP="004C25E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60016E" w14:textId="64614BAF" w:rsidR="004C25E6" w:rsidRDefault="00C02DF7" w:rsidP="004C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Bloco B do Anexo A </w:t>
            </w:r>
            <w:r w:rsidR="004C25E6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23D532" w14:textId="77777777" w:rsidR="004C25E6" w:rsidRDefault="004C25E6" w:rsidP="004C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B1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B698C9" w14:textId="3D941303" w:rsidR="004C25E6" w:rsidRPr="007979C2" w:rsidRDefault="004C25E6" w:rsidP="004C2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1024A5" w14:textId="3E975A27" w:rsidR="004C25E6" w:rsidRPr="007979C2" w:rsidRDefault="004C25E6" w:rsidP="004C2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de exame das sensibilidades, motricidade, coordenação motora, reflexos profundos e superficiais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5AAEAD" w14:textId="402C6B28" w:rsidR="004C25E6" w:rsidRPr="007979C2" w:rsidRDefault="004C25E6" w:rsidP="004C2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Aula prática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EBE96F" w14:textId="7DC5FFA4" w:rsidR="004C25E6" w:rsidRPr="007979C2" w:rsidRDefault="00DD3E37" w:rsidP="004C2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Fabíola Dach</w:t>
            </w:r>
          </w:p>
        </w:tc>
      </w:tr>
      <w:tr w:rsidR="004C25E6" w14:paraId="72D39D36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74B9528" w14:textId="03000E66" w:rsidR="004C25E6" w:rsidRDefault="004C25E6" w:rsidP="004C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2</w:t>
            </w:r>
            <w:r w:rsidR="00F53688"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6</w:t>
            </w: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/2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</w:tcPr>
          <w:p w14:paraId="5BEAEA5C" w14:textId="77777777" w:rsidR="004C25E6" w:rsidRDefault="004C25E6" w:rsidP="004C25E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  <w:p w14:paraId="663034A0" w14:textId="5E2DB06C" w:rsidR="004C25E6" w:rsidRDefault="004C25E6" w:rsidP="004C25E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5FD8DB" w14:textId="60B2495B" w:rsidR="004C25E6" w:rsidRDefault="00C02DF7" w:rsidP="004C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Bloco B do Anexo A </w:t>
            </w:r>
            <w:r w:rsidR="004C25E6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0F37A2" w14:textId="77777777" w:rsidR="004C25E6" w:rsidRDefault="004C25E6" w:rsidP="004C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B1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D5EECE" w14:textId="3FBA4AFF" w:rsidR="004C25E6" w:rsidRPr="007979C2" w:rsidRDefault="004C25E6" w:rsidP="004C2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375470" w14:textId="5606BC9E" w:rsidR="004C25E6" w:rsidRPr="007979C2" w:rsidRDefault="004C25E6" w:rsidP="004C2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de exame das sensibilidades, motricidade, coordenação motora, reflexos profundos e superficiais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AF3369" w14:textId="2F65CFB3" w:rsidR="004C25E6" w:rsidRPr="007979C2" w:rsidRDefault="004C25E6" w:rsidP="004C2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Aula prática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544479" w14:textId="552723C1" w:rsidR="004C25E6" w:rsidRPr="007979C2" w:rsidRDefault="006F6140" w:rsidP="004C2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Ana Paula A Hamad</w:t>
            </w:r>
          </w:p>
        </w:tc>
      </w:tr>
      <w:tr w:rsidR="004C25E6" w14:paraId="51709B95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3B4316DB" w14:textId="74035258" w:rsidR="004C25E6" w:rsidRDefault="004C25E6" w:rsidP="004C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  <w:r w:rsidR="00F536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/2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4E938960" w14:textId="77777777" w:rsidR="004C25E6" w:rsidRDefault="004C25E6" w:rsidP="004C25E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  <w:p w14:paraId="38E3180A" w14:textId="0D0A1918" w:rsidR="004C25E6" w:rsidRDefault="004C25E6" w:rsidP="004C25E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8:00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B1E1883" w14:textId="364E0E72" w:rsidR="004C25E6" w:rsidRDefault="004C25E6" w:rsidP="004C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Online 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C9F5479" w14:textId="77777777" w:rsidR="004C25E6" w:rsidRDefault="004C25E6" w:rsidP="004C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B1 neuro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7787B9A" w14:textId="2AFF5A8F" w:rsidR="004C25E6" w:rsidRPr="007979C2" w:rsidRDefault="004C25E6" w:rsidP="004C2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Exame Neurológico parte 2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42A8E07" w14:textId="78C866B1" w:rsidR="004C25E6" w:rsidRPr="007979C2" w:rsidRDefault="004C25E6" w:rsidP="004C2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Compreender como realizar o exame neurológico (cognitivo e dos nervos cranianos)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F97562A" w14:textId="39B262DA" w:rsidR="004C25E6" w:rsidRPr="007979C2" w:rsidRDefault="004C25E6" w:rsidP="004C2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cstheme="minorHAnsi"/>
                <w:sz w:val="24"/>
                <w:szCs w:val="24"/>
              </w:rPr>
              <w:t xml:space="preserve">Aula </w:t>
            </w:r>
            <w:r>
              <w:rPr>
                <w:rFonts w:cstheme="minorHAnsi"/>
                <w:sz w:val="24"/>
                <w:szCs w:val="24"/>
              </w:rPr>
              <w:t xml:space="preserve">gravada, ilustrada </w:t>
            </w:r>
            <w:r w:rsidRPr="007979C2">
              <w:rPr>
                <w:rFonts w:cstheme="minorHAnsi"/>
                <w:sz w:val="24"/>
                <w:szCs w:val="24"/>
              </w:rPr>
              <w:t>com imagens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BD18F3B" w14:textId="77777777" w:rsidR="004C25E6" w:rsidRPr="007979C2" w:rsidRDefault="004C25E6" w:rsidP="004C2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Fabíola Dach</w:t>
            </w:r>
          </w:p>
        </w:tc>
      </w:tr>
      <w:tr w:rsidR="004C25E6" w14:paraId="6D918217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680D721A" w14:textId="0CF95176" w:rsidR="004C25E6" w:rsidRDefault="004C25E6" w:rsidP="004C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  <w:r w:rsidR="00F536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/2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66DF3A84" w14:textId="1A96D13B" w:rsidR="004C25E6" w:rsidRDefault="004C25E6" w:rsidP="004C25E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9:00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CD4C973" w14:textId="4C91F32D" w:rsidR="004C25E6" w:rsidRDefault="004C25E6" w:rsidP="004C25E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Online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A40FF0B" w14:textId="77777777" w:rsidR="004C25E6" w:rsidRDefault="004C25E6" w:rsidP="004C25E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B1 neuro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A8520AA" w14:textId="5829202D" w:rsidR="004C25E6" w:rsidRPr="007979C2" w:rsidRDefault="004C25E6" w:rsidP="004C25E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Tarefa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042E12B" w14:textId="4F72B22F" w:rsidR="004C25E6" w:rsidRPr="007979C2" w:rsidRDefault="004C25E6" w:rsidP="004C25E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Tarefas 1 e 2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0C4E612" w14:textId="45097287" w:rsidR="004C25E6" w:rsidRPr="007979C2" w:rsidRDefault="004C25E6" w:rsidP="004C25E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Estudo dirigido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CBB03E7" w14:textId="77777777" w:rsidR="004C25E6" w:rsidRPr="007979C2" w:rsidRDefault="004C25E6" w:rsidP="004C25E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DD3E37" w14:paraId="2550D6AF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3A629196" w14:textId="287C464A" w:rsidR="00DD3E37" w:rsidRDefault="00DD3E37" w:rsidP="00DD3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  <w:r w:rsidR="00F536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/2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7277F8A3" w14:textId="08EBA1A5" w:rsidR="00DD3E37" w:rsidRDefault="00DD3E37" w:rsidP="00DD3E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F8A7A8D" w14:textId="69131850" w:rsidR="00DD3E37" w:rsidRDefault="00C02DF7" w:rsidP="00DD3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Bloco B do Anexo A </w:t>
            </w:r>
            <w:r w:rsidR="00DD3E37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E8C5E71" w14:textId="77777777" w:rsidR="00DD3E37" w:rsidRDefault="00DD3E37" w:rsidP="00DD3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B1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A10128E" w14:textId="1C7A21DC" w:rsidR="00DD3E37" w:rsidRDefault="00DD3E37" w:rsidP="00DD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5A4B505" w14:textId="69E5853D" w:rsidR="00DD3E37" w:rsidRPr="007979C2" w:rsidRDefault="00DD3E37" w:rsidP="00DD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de exame dos nervos cranianos e das funções cognitivas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AC135B8" w14:textId="0BFEA3D4" w:rsidR="00DD3E37" w:rsidRDefault="00DD3E37" w:rsidP="00DD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1369077" w14:textId="2018E28D" w:rsidR="00DD3E37" w:rsidRPr="007979C2" w:rsidRDefault="00DD3E37" w:rsidP="00DD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Vitor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Tumas</w:t>
            </w:r>
            <w:proofErr w:type="spellEnd"/>
          </w:p>
        </w:tc>
      </w:tr>
      <w:tr w:rsidR="00DD3E37" w14:paraId="3A435C4F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2948CCEC" w14:textId="3E5ACED4" w:rsidR="00DD3E37" w:rsidRDefault="00DD3E37" w:rsidP="00DD3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  <w:r w:rsidR="00F536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/2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68EA3470" w14:textId="02398810" w:rsidR="00DD3E37" w:rsidRDefault="00DD3E37" w:rsidP="00DD3E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BEAA5CE" w14:textId="28972D13" w:rsidR="00DD3E37" w:rsidRDefault="00C02DF7" w:rsidP="00DD3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Bloco B do Anexo A </w:t>
            </w:r>
            <w:r w:rsidR="00DD3E37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3E7D4C2" w14:textId="77777777" w:rsidR="00DD3E37" w:rsidRDefault="00DD3E37" w:rsidP="00DD3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B1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FD9F94F" w14:textId="18A75A1B" w:rsidR="00DD3E37" w:rsidRDefault="00DD3E37" w:rsidP="00DD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83E15A8" w14:textId="7D307A3D" w:rsidR="00DD3E37" w:rsidRPr="007979C2" w:rsidRDefault="00DD3E37" w:rsidP="00DD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de exame dos nervos cranianos e das funções cognitivas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0D18C39" w14:textId="543E3AF3" w:rsidR="00DD3E37" w:rsidRDefault="00DD3E37" w:rsidP="00DD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1FD3768" w14:textId="2FC8329C" w:rsidR="00DD3E37" w:rsidRPr="007979C2" w:rsidRDefault="00DD3E37" w:rsidP="00DD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Fabíola Dach</w:t>
            </w:r>
          </w:p>
        </w:tc>
      </w:tr>
      <w:tr w:rsidR="00DD3E37" w14:paraId="5A6F3D82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45392023" w14:textId="48058C17" w:rsidR="00DD3E37" w:rsidRDefault="00DD3E37" w:rsidP="00DD3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  <w:r w:rsidR="00F536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/2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3B92A599" w14:textId="24366559" w:rsidR="00DD3E37" w:rsidRDefault="00DD3E37" w:rsidP="00DD3E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3E7B1FB" w14:textId="527666B8" w:rsidR="00DD3E37" w:rsidRDefault="00C02DF7" w:rsidP="00DD3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Bloco B do Anexo A </w:t>
            </w:r>
            <w:r w:rsidR="00DD3E37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AA3A407" w14:textId="77777777" w:rsidR="00DD3E37" w:rsidRDefault="00DD3E37" w:rsidP="00DD3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B1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2D88313" w14:textId="27693253" w:rsidR="00DD3E37" w:rsidRDefault="00DD3E37" w:rsidP="00DD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7294445" w14:textId="1896242E" w:rsidR="00DD3E37" w:rsidRPr="007979C2" w:rsidRDefault="00DD3E37" w:rsidP="00DD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de exame dos nervos cranianos e das funções cognitivas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52CF923" w14:textId="5D4C72B1" w:rsidR="00DD3E37" w:rsidRDefault="00DD3E37" w:rsidP="00DD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95E870A" w14:textId="7532DBF3" w:rsidR="00DD3E37" w:rsidRPr="007979C2" w:rsidRDefault="00DD3E37" w:rsidP="00DD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Ana Paula A Hamad</w:t>
            </w:r>
          </w:p>
        </w:tc>
      </w:tr>
      <w:tr w:rsidR="004C25E6" w14:paraId="08EE1491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8978AE0" w14:textId="77EE88B8" w:rsidR="004C25E6" w:rsidRDefault="00F53688" w:rsidP="004C2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28/2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</w:tcPr>
          <w:p w14:paraId="0479E782" w14:textId="77777777" w:rsidR="004C25E6" w:rsidRDefault="004C25E6" w:rsidP="004C25E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  <w:p w14:paraId="53B32863" w14:textId="77777777" w:rsidR="004C25E6" w:rsidRDefault="004C25E6" w:rsidP="004C25E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  <w:p w14:paraId="6990D099" w14:textId="1B2146B8" w:rsidR="004C25E6" w:rsidRDefault="004C25E6" w:rsidP="004C25E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8:00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9F6C79" w14:textId="0A8AC3DD" w:rsidR="004C25E6" w:rsidRDefault="004C25E6" w:rsidP="004C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Online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115791" w14:textId="77777777" w:rsidR="004C25E6" w:rsidRDefault="004C25E6" w:rsidP="004C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B1 neuro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592806" w14:textId="13B22C02" w:rsidR="004C25E6" w:rsidRDefault="004C25E6" w:rsidP="004C2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39252A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Síndromes sensitivas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61398F" w14:textId="3125B476" w:rsidR="004C25E6" w:rsidRDefault="004C25E6" w:rsidP="004C2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Compreender as disfunções neurológicas relacionadas às alterações das sensibilidades superficiais e profundas, sua nomenclatura e a contribuição para o diagnóstico topográfico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E9F273" w14:textId="352FF5F6" w:rsidR="004C25E6" w:rsidRDefault="004C25E6" w:rsidP="004C2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cstheme="minorHAnsi"/>
                <w:sz w:val="24"/>
                <w:szCs w:val="24"/>
              </w:rPr>
              <w:t xml:space="preserve">Aula </w:t>
            </w:r>
            <w:r>
              <w:rPr>
                <w:rFonts w:cstheme="minorHAnsi"/>
                <w:sz w:val="24"/>
                <w:szCs w:val="24"/>
              </w:rPr>
              <w:t xml:space="preserve">gravada, ilustrada </w:t>
            </w:r>
            <w:r w:rsidRPr="007979C2">
              <w:rPr>
                <w:rFonts w:cstheme="minorHAnsi"/>
                <w:sz w:val="24"/>
                <w:szCs w:val="24"/>
              </w:rPr>
              <w:t>com imagens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06F4E7" w14:textId="3E78F575" w:rsidR="004C25E6" w:rsidRDefault="00DD3E37" w:rsidP="004C2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Ana Paula A Hamad</w:t>
            </w:r>
          </w:p>
        </w:tc>
      </w:tr>
      <w:tr w:rsidR="004C25E6" w14:paraId="1B8CCEA8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097BF91" w14:textId="5320068E" w:rsidR="004C25E6" w:rsidRDefault="00F53688" w:rsidP="004C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28</w:t>
            </w:r>
            <w:r w:rsidR="004C25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auto"/>
          </w:tcPr>
          <w:p w14:paraId="489CDCB1" w14:textId="7BAE2A4E" w:rsidR="004C25E6" w:rsidRDefault="004C25E6" w:rsidP="004C25E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9:00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CB42EC" w14:textId="22903A2D" w:rsidR="004C25E6" w:rsidRDefault="004C25E6" w:rsidP="004C25E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Online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D342A8" w14:textId="77777777" w:rsidR="004C25E6" w:rsidRDefault="004C25E6" w:rsidP="004C25E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B1 neuro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B10896" w14:textId="534995C0" w:rsidR="004C25E6" w:rsidRPr="007979C2" w:rsidRDefault="004C25E6" w:rsidP="004C25E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Tarefa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A34F5D" w14:textId="0D9CC4C0" w:rsidR="004C25E6" w:rsidRPr="007979C2" w:rsidRDefault="004C25E6" w:rsidP="004C25E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Tarefa 3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2879C7" w14:textId="49ACDE54" w:rsidR="004C25E6" w:rsidRPr="007979C2" w:rsidRDefault="004C25E6" w:rsidP="004C25E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Estudo dirigido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D49CB5" w14:textId="77777777" w:rsidR="004C25E6" w:rsidRPr="007979C2" w:rsidRDefault="004C25E6" w:rsidP="004C25E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DD3E37" w14:paraId="5808C231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288D206" w14:textId="609039BF" w:rsidR="00DD3E37" w:rsidRDefault="00F53688" w:rsidP="00DD3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28/2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auto"/>
          </w:tcPr>
          <w:p w14:paraId="45EDF530" w14:textId="3C1FB8A3" w:rsidR="00DD3E37" w:rsidRDefault="00DD3E37" w:rsidP="00DD3E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E41771" w14:textId="3E1C1AFA" w:rsidR="00DD3E37" w:rsidRDefault="00C02DF7" w:rsidP="00DD3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Bloco B do Anexo A </w:t>
            </w:r>
            <w:r w:rsidR="00DD3E37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641E32" w14:textId="77777777" w:rsidR="00DD3E37" w:rsidRDefault="00DD3E37" w:rsidP="00DD3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B1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E73D55" w14:textId="5561A9AD" w:rsidR="00DD3E37" w:rsidRDefault="00DD3E37" w:rsidP="00DD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289F34" w14:textId="76C5B191" w:rsidR="00DD3E37" w:rsidRPr="007979C2" w:rsidRDefault="00DD3E37" w:rsidP="00DD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de exame neurológico ilustrado com caso clínico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703FA4" w14:textId="637DC6C6" w:rsidR="00DD3E37" w:rsidRDefault="00DD3E37" w:rsidP="00DD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4667CB" w14:textId="74639CD2" w:rsidR="00DD3E37" w:rsidRPr="007979C2" w:rsidRDefault="00DD3E37" w:rsidP="00DD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Vitor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Tumas</w:t>
            </w:r>
            <w:proofErr w:type="spellEnd"/>
          </w:p>
        </w:tc>
      </w:tr>
      <w:tr w:rsidR="00DD3E37" w14:paraId="5BA61D3C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30EBDEC" w14:textId="786A7F51" w:rsidR="00DD3E37" w:rsidRDefault="00F53688" w:rsidP="00DD3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28/2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auto"/>
          </w:tcPr>
          <w:p w14:paraId="4798E4B2" w14:textId="6FC74C91" w:rsidR="00DD3E37" w:rsidRDefault="00DD3E37" w:rsidP="00DD3E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8A51F6" w14:textId="5ACF5EC0" w:rsidR="00DD3E37" w:rsidRDefault="00C02DF7" w:rsidP="00DD3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Bloco B do Anexo A </w:t>
            </w:r>
            <w:r w:rsidR="00DD3E37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772748" w14:textId="77777777" w:rsidR="00DD3E37" w:rsidRDefault="00DD3E37" w:rsidP="00DD3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B1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2AB19F" w14:textId="00C9CA62" w:rsidR="00DD3E37" w:rsidRDefault="00DD3E37" w:rsidP="00DD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ED1102" w14:textId="52C7E7A1" w:rsidR="00DD3E37" w:rsidRPr="007979C2" w:rsidRDefault="00DD3E37" w:rsidP="00DD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de exame neurológico ilustrado com caso clínico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B230F2" w14:textId="6237B848" w:rsidR="00DD3E37" w:rsidRDefault="00DD3E37" w:rsidP="00DD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0CAF19" w14:textId="64B524BA" w:rsidR="00DD3E37" w:rsidRPr="007979C2" w:rsidRDefault="00DD3E37" w:rsidP="00DD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Fabíola Dach</w:t>
            </w:r>
          </w:p>
        </w:tc>
      </w:tr>
      <w:tr w:rsidR="00DD3E37" w14:paraId="043159CF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EBC67C2" w14:textId="1C888CD7" w:rsidR="00DD3E37" w:rsidRDefault="00F53688" w:rsidP="00DD3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28/2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auto"/>
          </w:tcPr>
          <w:p w14:paraId="6CE53299" w14:textId="2139261C" w:rsidR="00DD3E37" w:rsidRDefault="00DD3E37" w:rsidP="00DD3E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D30F78" w14:textId="2FD64F39" w:rsidR="00DD3E37" w:rsidRDefault="00C02DF7" w:rsidP="00DD3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Bloco B do Anexo A </w:t>
            </w:r>
            <w:r w:rsidR="00DD3E37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053A0C" w14:textId="77777777" w:rsidR="00DD3E37" w:rsidRDefault="00DD3E37" w:rsidP="00DD3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B1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90B4D4" w14:textId="7EEE87A8" w:rsidR="00DD3E37" w:rsidRDefault="00DD3E37" w:rsidP="00DD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75F405" w14:textId="1E86C844" w:rsidR="00DD3E37" w:rsidRPr="007979C2" w:rsidRDefault="00DD3E37" w:rsidP="00DD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de exame neurológico ilustrado com caso clínico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1F36D6" w14:textId="0ED3778B" w:rsidR="00DD3E37" w:rsidRDefault="00DD3E37" w:rsidP="00DD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879378" w14:textId="3260F652" w:rsidR="00DD3E37" w:rsidRPr="007979C2" w:rsidRDefault="00DD3E37" w:rsidP="00DD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Ana Paula A Hamad</w:t>
            </w:r>
          </w:p>
        </w:tc>
      </w:tr>
      <w:tr w:rsidR="004C25E6" w14:paraId="4CB5E218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744F0D5F" w14:textId="395C9F64" w:rsidR="004C25E6" w:rsidRDefault="00F53688" w:rsidP="004C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29/2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2AA4B7A2" w14:textId="77777777" w:rsidR="004C25E6" w:rsidRDefault="004C25E6" w:rsidP="004C25E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  <w:p w14:paraId="60F85B4B" w14:textId="0C258763" w:rsidR="004C25E6" w:rsidRDefault="004C25E6" w:rsidP="004C25E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8:00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2D326E9" w14:textId="04D25F7B" w:rsidR="004C25E6" w:rsidRDefault="004C25E6" w:rsidP="004C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Online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9888A3D" w14:textId="77777777" w:rsidR="004C25E6" w:rsidRDefault="004C25E6" w:rsidP="004C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B1 neuro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62C3EF2" w14:textId="7CF174C1" w:rsidR="004C25E6" w:rsidRDefault="004C25E6" w:rsidP="004C2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Síndromes motor</w:t>
            </w:r>
            <w:r w:rsidRPr="0039252A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as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A779C42" w14:textId="19CD6E2C" w:rsidR="004C25E6" w:rsidRDefault="004C25E6" w:rsidP="004C2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Compreender as disfunções neurológicas relacionadas às alterações da motricidade, sua nomenclatura e a contribuição para o diagnóstico topográfico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9B281B8" w14:textId="51280AF9" w:rsidR="004C25E6" w:rsidRDefault="004C25E6" w:rsidP="004C2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cstheme="minorHAnsi"/>
                <w:sz w:val="24"/>
                <w:szCs w:val="24"/>
              </w:rPr>
              <w:t xml:space="preserve">Aula </w:t>
            </w:r>
            <w:r>
              <w:rPr>
                <w:rFonts w:cstheme="minorHAnsi"/>
                <w:sz w:val="24"/>
                <w:szCs w:val="24"/>
              </w:rPr>
              <w:t>gravada, ilustrada com imagens e vídeos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0273F59" w14:textId="77777777" w:rsidR="004C25E6" w:rsidRDefault="004C25E6" w:rsidP="004C2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Vitor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Tumas</w:t>
            </w:r>
            <w:proofErr w:type="spellEnd"/>
          </w:p>
        </w:tc>
      </w:tr>
      <w:tr w:rsidR="004C25E6" w14:paraId="1F6BB9CE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78AF855D" w14:textId="6D991E65" w:rsidR="004C25E6" w:rsidRDefault="00F53688" w:rsidP="004C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29/2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009C280A" w14:textId="0F08A435" w:rsidR="004C25E6" w:rsidRDefault="004C25E6" w:rsidP="004C25E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9:00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1B8C6CD" w14:textId="0DFCA2AD" w:rsidR="004C25E6" w:rsidRDefault="004C25E6" w:rsidP="004C25E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Online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8AF5EAC" w14:textId="77777777" w:rsidR="004C25E6" w:rsidRDefault="004C25E6" w:rsidP="004C25E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B1 neuro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ACFB44C" w14:textId="2C4E120F" w:rsidR="004C25E6" w:rsidRPr="007979C2" w:rsidRDefault="004C25E6" w:rsidP="004C25E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Tarefa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D44C7ED" w14:textId="05C3B7DF" w:rsidR="004C25E6" w:rsidRPr="007979C2" w:rsidRDefault="004C25E6" w:rsidP="004C25E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Tarefa 4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2B69828" w14:textId="622855EC" w:rsidR="004C25E6" w:rsidRPr="007979C2" w:rsidRDefault="004C25E6" w:rsidP="004C25E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Estudo dirigido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1F7EDD5" w14:textId="77777777" w:rsidR="004C25E6" w:rsidRPr="007979C2" w:rsidRDefault="004C25E6" w:rsidP="004C25E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DD3E37" w14:paraId="041F925C" w14:textId="77777777" w:rsidTr="00536297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01B40B02" w14:textId="1BE06A38" w:rsidR="00DD3E37" w:rsidRDefault="00F53688" w:rsidP="00DD3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29/2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7316FC0D" w14:textId="1240C388" w:rsidR="00DD3E37" w:rsidRDefault="00DD3E37" w:rsidP="00DD3E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3D084FF" w14:textId="580B3F62" w:rsidR="00DD3E37" w:rsidRDefault="00C02DF7" w:rsidP="00DD3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Bloco B do Anexo A </w:t>
            </w:r>
            <w:r w:rsidR="00DD3E37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18B0860" w14:textId="5BFCA641" w:rsidR="00DD3E37" w:rsidRDefault="00DD3E37" w:rsidP="00DD3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B1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DCD0744" w14:textId="6C5B5619" w:rsidR="00DD3E37" w:rsidRDefault="00DD3E37" w:rsidP="00DD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D9CA4FA" w14:textId="18C16B03" w:rsidR="00DD3E37" w:rsidRPr="007979C2" w:rsidRDefault="00DD3E37" w:rsidP="00DD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de exame neurológico com ilustração de achados neurológicos e avaliação prática formativa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3274052" w14:textId="77777777" w:rsidR="00DD3E37" w:rsidRDefault="00DD3E37" w:rsidP="00DD3E3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 e </w:t>
            </w:r>
          </w:p>
          <w:p w14:paraId="0D71F7FF" w14:textId="43DB753D" w:rsidR="00DD3E37" w:rsidRDefault="00DD3E37" w:rsidP="00DD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mini-CEx</w:t>
            </w:r>
            <w:proofErr w:type="spellEnd"/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84397B3" w14:textId="4F40BC2F" w:rsidR="00DD3E37" w:rsidRPr="007979C2" w:rsidRDefault="00DD3E37" w:rsidP="00DD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Vitor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Tumas</w:t>
            </w:r>
            <w:proofErr w:type="spellEnd"/>
          </w:p>
        </w:tc>
      </w:tr>
      <w:tr w:rsidR="00DD3E37" w14:paraId="49714B9F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4A3E8F37" w14:textId="3D4CE116" w:rsidR="00DD3E37" w:rsidRDefault="00F53688" w:rsidP="00DD3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29/2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5D0908DF" w14:textId="56E6160E" w:rsidR="00DD3E37" w:rsidRDefault="00DD3E37" w:rsidP="00DD3E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EA62F53" w14:textId="7B10CE1B" w:rsidR="00DD3E37" w:rsidRDefault="00C02DF7" w:rsidP="00DD3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Bloco B do Anexo A </w:t>
            </w:r>
            <w:r w:rsidR="00DD3E37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872549A" w14:textId="67CE979E" w:rsidR="00DD3E37" w:rsidRDefault="00DD3E37" w:rsidP="00DD3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B1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5245C6F" w14:textId="4A6B9755" w:rsidR="00DD3E37" w:rsidRDefault="00DD3E37" w:rsidP="00DD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EFAC28C" w14:textId="4464C042" w:rsidR="00DD3E37" w:rsidRPr="007979C2" w:rsidRDefault="00DD3E37" w:rsidP="00DD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de exame neurológico com ilustração de achados neurológicos e avaliação prática formativa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8B07D15" w14:textId="77777777" w:rsidR="00DD3E37" w:rsidRDefault="00DD3E37" w:rsidP="00DD3E3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 e </w:t>
            </w:r>
          </w:p>
          <w:p w14:paraId="117E32BE" w14:textId="15BB45DB" w:rsidR="00DD3E37" w:rsidRDefault="00DD3E37" w:rsidP="00DD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mini-CEx</w:t>
            </w:r>
            <w:proofErr w:type="spellEnd"/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16D4EB5" w14:textId="2CCA7F3A" w:rsidR="00DD3E37" w:rsidRPr="007979C2" w:rsidRDefault="00DD3E37" w:rsidP="00DD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Fabíola Dach</w:t>
            </w:r>
          </w:p>
        </w:tc>
      </w:tr>
      <w:tr w:rsidR="00DD3E37" w14:paraId="574E8A98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1A6EF2BF" w14:textId="1901AB8B" w:rsidR="00DD3E37" w:rsidRDefault="00F53688" w:rsidP="00DD3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29/2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2D635704" w14:textId="5C8FFB1A" w:rsidR="00DD3E37" w:rsidRDefault="00DD3E37" w:rsidP="00DD3E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70DEED2" w14:textId="317108DF" w:rsidR="00DD3E37" w:rsidRDefault="00C02DF7" w:rsidP="00DD3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Bloco B do Anexo A </w:t>
            </w:r>
            <w:r w:rsidR="00DD3E37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C8FDB3C" w14:textId="19024B8D" w:rsidR="00DD3E37" w:rsidRDefault="00DD3E37" w:rsidP="00DD3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B1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5DA6AAF" w14:textId="088F119C" w:rsidR="00DD3E37" w:rsidRDefault="00DD3E37" w:rsidP="00DD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73B85E7" w14:textId="5A183430" w:rsidR="00DD3E37" w:rsidRDefault="00DD3E37" w:rsidP="00DD3E3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de exame neurológico com ilustração de achados neurológicos e avaliação prática formativa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6E9D47A" w14:textId="77777777" w:rsidR="00DD3E37" w:rsidRDefault="00DD3E37" w:rsidP="00DD3E3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 e </w:t>
            </w:r>
          </w:p>
          <w:p w14:paraId="42127FBC" w14:textId="63891EAA" w:rsidR="00DD3E37" w:rsidRDefault="00DD3E37" w:rsidP="00DD3E3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mini-CEx</w:t>
            </w:r>
            <w:proofErr w:type="spellEnd"/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ABB1CD9" w14:textId="0CD8A802" w:rsidR="00DD3E37" w:rsidRPr="008E3674" w:rsidRDefault="00DD3E37" w:rsidP="00DD3E37">
            <w:pPr>
              <w:spacing w:after="0" w:line="240" w:lineRule="auto"/>
              <w:rPr>
                <w:rFonts w:eastAsia="Times New Roman" w:cs="Calibri"/>
                <w:color w:val="000000"/>
                <w:sz w:val="23"/>
                <w:szCs w:val="23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Ana Paula A Hamad</w:t>
            </w:r>
          </w:p>
        </w:tc>
      </w:tr>
      <w:tr w:rsidR="004C25E6" w14:paraId="5C681660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B27DA48" w14:textId="656DF3CE" w:rsidR="004C25E6" w:rsidRDefault="00F53688" w:rsidP="004C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</w:t>
            </w:r>
            <w:r w:rsidR="004C25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/3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</w:tcPr>
          <w:p w14:paraId="786D429E" w14:textId="77777777" w:rsidR="004C25E6" w:rsidRDefault="004C25E6" w:rsidP="004C25E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  <w:p w14:paraId="3F8400C2" w14:textId="12A1A6B4" w:rsidR="004C25E6" w:rsidRDefault="004C25E6" w:rsidP="004C25E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8:00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1DE1C0" w14:textId="3219BFF9" w:rsidR="004C25E6" w:rsidRDefault="004C25E6" w:rsidP="004C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Online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6A6356" w14:textId="77777777" w:rsidR="004C25E6" w:rsidRDefault="004C25E6" w:rsidP="004C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B1 neuro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7192E4" w14:textId="6FC56AFF" w:rsidR="004C25E6" w:rsidRDefault="004C25E6" w:rsidP="004C2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 Síndromes </w:t>
            </w:r>
            <w:r w:rsidRPr="00F55C4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dos nervos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cranianos e do tronco encefálico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1CF497" w14:textId="2C72D446" w:rsidR="004C25E6" w:rsidRDefault="004C25E6" w:rsidP="004C2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Compreender as disfunções neurológicas relacionadas às alterações dos nervos cranianos e de seus núcleos no tronco encefálico, nomenclaturas e contribuições para o diagnóstico topográfico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E034CD" w14:textId="3E6B02CE" w:rsidR="004C25E6" w:rsidRDefault="004C25E6" w:rsidP="004C2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cstheme="minorHAnsi"/>
                <w:sz w:val="24"/>
                <w:szCs w:val="24"/>
              </w:rPr>
              <w:t xml:space="preserve">Aula </w:t>
            </w:r>
            <w:r>
              <w:rPr>
                <w:rFonts w:cstheme="minorHAnsi"/>
                <w:sz w:val="24"/>
                <w:szCs w:val="24"/>
              </w:rPr>
              <w:t xml:space="preserve">gravada, ilustrada </w:t>
            </w:r>
            <w:r w:rsidRPr="007979C2">
              <w:rPr>
                <w:rFonts w:cstheme="minorHAnsi"/>
                <w:sz w:val="24"/>
                <w:szCs w:val="24"/>
              </w:rPr>
              <w:t>com imagens</w:t>
            </w:r>
            <w:r>
              <w:rPr>
                <w:rFonts w:cstheme="minorHAnsi"/>
                <w:sz w:val="24"/>
                <w:szCs w:val="24"/>
              </w:rPr>
              <w:t xml:space="preserve"> e vídeos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565E30" w14:textId="03E86A22" w:rsidR="004C25E6" w:rsidRDefault="00DD3E37" w:rsidP="004C2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Fabíola Dach</w:t>
            </w:r>
          </w:p>
        </w:tc>
      </w:tr>
      <w:tr w:rsidR="004C25E6" w14:paraId="1FE18153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02F50E5" w14:textId="16BF82BE" w:rsidR="004C25E6" w:rsidRDefault="00F53688" w:rsidP="004C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</w:t>
            </w:r>
            <w:r w:rsidR="004C25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/3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auto"/>
          </w:tcPr>
          <w:p w14:paraId="523F29DF" w14:textId="44BF5133" w:rsidR="004C25E6" w:rsidRDefault="004C25E6" w:rsidP="004C25E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9:00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363131" w14:textId="2438C757" w:rsidR="004C25E6" w:rsidRDefault="004C25E6" w:rsidP="004C25E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Online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0A1532" w14:textId="77777777" w:rsidR="004C25E6" w:rsidRDefault="004C25E6" w:rsidP="004C25E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B1 neuro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DBE452" w14:textId="7675986C" w:rsidR="004C25E6" w:rsidRPr="007979C2" w:rsidRDefault="004C25E6" w:rsidP="004C25E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Tarefa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D310BA" w14:textId="06661831" w:rsidR="004C25E6" w:rsidRPr="007979C2" w:rsidRDefault="004C25E6" w:rsidP="004C25E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Tarefa 5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35A1FC" w14:textId="3A88D974" w:rsidR="004C25E6" w:rsidRPr="007979C2" w:rsidRDefault="004C25E6" w:rsidP="004C25E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Estudo dirigido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94287A" w14:textId="77777777" w:rsidR="004C25E6" w:rsidRPr="007979C2" w:rsidRDefault="004C25E6" w:rsidP="004C25E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DD3E37" w14:paraId="07B097C3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2D62456" w14:textId="5560F23D" w:rsidR="00DD3E37" w:rsidRDefault="00F53688" w:rsidP="00DD3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</w:t>
            </w:r>
            <w:r w:rsidR="00DD3E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/3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auto"/>
          </w:tcPr>
          <w:p w14:paraId="6C3C9F2D" w14:textId="1C63C35E" w:rsidR="00DD3E37" w:rsidRDefault="00DD3E37" w:rsidP="00DD3E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B37A6F" w14:textId="4F7D2179" w:rsidR="00DD3E37" w:rsidRDefault="00C459E0" w:rsidP="00DD3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Ambulatório HC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6CD342" w14:textId="4221EC64" w:rsidR="00DD3E37" w:rsidRDefault="00DD3E37" w:rsidP="00DD3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B1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F16A36" w14:textId="57B991CB" w:rsidR="00DD3E37" w:rsidRDefault="00DD3E37" w:rsidP="00DD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846E4A" w14:textId="76A54CFB" w:rsidR="00DD3E37" w:rsidRPr="007979C2" w:rsidRDefault="00DD3E37" w:rsidP="00DD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do exame neurológico e do diagnóstico topográfico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610A48" w14:textId="610566ED" w:rsidR="00DD3E37" w:rsidRDefault="00DD3E37" w:rsidP="00DD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D446E5" w14:textId="1429E94C" w:rsidR="00DD3E37" w:rsidRPr="007979C2" w:rsidRDefault="00DD3E37" w:rsidP="00DD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Vitor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Tumas</w:t>
            </w:r>
            <w:proofErr w:type="spellEnd"/>
          </w:p>
        </w:tc>
      </w:tr>
      <w:tr w:rsidR="00DD3E37" w14:paraId="1FABBE04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1CBABBC7" w14:textId="5E49E7E5" w:rsidR="00DD3E37" w:rsidRDefault="00F53688" w:rsidP="00DD3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</w:t>
            </w:r>
            <w:r w:rsidR="00DD3E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/3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auto"/>
          </w:tcPr>
          <w:p w14:paraId="42C29404" w14:textId="58D5503C" w:rsidR="00DD3E37" w:rsidRDefault="00DD3E37" w:rsidP="00DD3E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B5254F" w14:textId="1FBD3985" w:rsidR="00DD3E37" w:rsidRDefault="00DD3E37" w:rsidP="00DD3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Enfermaria Neurologia UE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6528F4" w14:textId="245ECFF0" w:rsidR="00DD3E37" w:rsidRDefault="00DD3E37" w:rsidP="00DD3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B1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E11000" w14:textId="6DC5403A" w:rsidR="00DD3E37" w:rsidRDefault="00DD3E37" w:rsidP="00DD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2FB767" w14:textId="385B5340" w:rsidR="00DD3E37" w:rsidRPr="007979C2" w:rsidRDefault="00DD3E37" w:rsidP="00DD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do exame neurológico e do diagnóstico topográfico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378DAC" w14:textId="77777777" w:rsidR="00DD3E37" w:rsidRDefault="00DD3E37" w:rsidP="00DD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</w:p>
          <w:p w14:paraId="52D67FE4" w14:textId="2295A068" w:rsidR="00DD3E37" w:rsidRDefault="00DD3E37" w:rsidP="00DD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F53981" w14:textId="236C6690" w:rsidR="00DD3E37" w:rsidRPr="007979C2" w:rsidRDefault="00DD3E37" w:rsidP="00DD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Fabíola Dach</w:t>
            </w:r>
          </w:p>
        </w:tc>
      </w:tr>
      <w:tr w:rsidR="00DD3E37" w14:paraId="631CA06F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1AA5631E" w14:textId="70C4644C" w:rsidR="00DD3E37" w:rsidRDefault="00F53688" w:rsidP="00DD3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4</w:t>
            </w:r>
            <w:r w:rsidR="00DD3E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/3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auto"/>
          </w:tcPr>
          <w:p w14:paraId="55D82A33" w14:textId="783E459E" w:rsidR="00DD3E37" w:rsidRDefault="00DD3E37" w:rsidP="00DD3E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D7B81F" w14:textId="24CFF3F3" w:rsidR="00DD3E37" w:rsidRDefault="00C459E0" w:rsidP="00DD3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Enfermaria Neurologia HC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BF760C" w14:textId="36CBCC78" w:rsidR="00DD3E37" w:rsidRDefault="00DD3E37" w:rsidP="00DD3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B1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207CB5" w14:textId="3EF6F28F" w:rsidR="00DD3E37" w:rsidRDefault="00DD3E37" w:rsidP="00DD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5CF722" w14:textId="5883A8E9" w:rsidR="00DD3E37" w:rsidRPr="007979C2" w:rsidRDefault="00DD3E37" w:rsidP="00DD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do exame neurológico e do diagnóstico topográfico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81A2DA" w14:textId="2070BAC2" w:rsidR="00DD3E37" w:rsidRDefault="00DD3E37" w:rsidP="00DD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515451" w14:textId="00EE9CE7" w:rsidR="00DD3E37" w:rsidRPr="007979C2" w:rsidRDefault="00DD3E37" w:rsidP="00DD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Ana Paula A Hamad</w:t>
            </w:r>
          </w:p>
        </w:tc>
      </w:tr>
      <w:tr w:rsidR="004C25E6" w14:paraId="4C552220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5C43A9A6" w14:textId="32D7F9BB" w:rsidR="004C25E6" w:rsidRDefault="00F53688" w:rsidP="004C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</w:t>
            </w:r>
            <w:r w:rsidR="004C25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/3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7D9A85E8" w14:textId="77777777" w:rsidR="004C25E6" w:rsidRDefault="004C25E6" w:rsidP="004C25E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  <w:p w14:paraId="100DA02C" w14:textId="2C100287" w:rsidR="004C25E6" w:rsidRDefault="004C25E6" w:rsidP="004C25E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8:00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5C67CEA" w14:textId="464510A3" w:rsidR="004C25E6" w:rsidRDefault="004C25E6" w:rsidP="004C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Online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AB32168" w14:textId="77777777" w:rsidR="004C25E6" w:rsidRDefault="004C25E6" w:rsidP="004C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B1 neuro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5156B20" w14:textId="2901E8AE" w:rsidR="004C25E6" w:rsidRDefault="004C25E6" w:rsidP="004C2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Funções e disfunções corticais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1BB6405" w14:textId="6DF215E4" w:rsidR="004C25E6" w:rsidRDefault="004C25E6" w:rsidP="004C2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Compreender as disfunções neurológicas relacionadas às alterações dos hemisférios cerebrais, nomenclaturas e contribuições para o diagnóstico topográfico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CF8F2E6" w14:textId="2EF5F0F8" w:rsidR="004C25E6" w:rsidRDefault="004C25E6" w:rsidP="004C2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cstheme="minorHAnsi"/>
                <w:sz w:val="24"/>
                <w:szCs w:val="24"/>
              </w:rPr>
              <w:t xml:space="preserve">Aula gravada, ilustrada </w:t>
            </w:r>
            <w:r w:rsidRPr="007979C2">
              <w:rPr>
                <w:rFonts w:cstheme="minorHAnsi"/>
                <w:sz w:val="24"/>
                <w:szCs w:val="24"/>
              </w:rPr>
              <w:t>com imagens</w:t>
            </w:r>
            <w:r>
              <w:rPr>
                <w:rFonts w:cstheme="minorHAnsi"/>
                <w:sz w:val="24"/>
                <w:szCs w:val="24"/>
              </w:rPr>
              <w:t xml:space="preserve"> e vídeos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58B4EA7" w14:textId="1E60636F" w:rsidR="004C25E6" w:rsidRDefault="00DD3E37" w:rsidP="004C2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Ana Paula A Hamad</w:t>
            </w:r>
          </w:p>
        </w:tc>
      </w:tr>
      <w:tr w:rsidR="004C25E6" w14:paraId="1C050834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790B0E12" w14:textId="2E6E2E26" w:rsidR="004C25E6" w:rsidRDefault="00F53688" w:rsidP="004C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</w:t>
            </w:r>
            <w:r w:rsidR="004C25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/3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3827D0AF" w14:textId="194444BA" w:rsidR="004C25E6" w:rsidRDefault="004C25E6" w:rsidP="004C25E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9:00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A7DA50F" w14:textId="7829207E" w:rsidR="004C25E6" w:rsidRDefault="004C25E6" w:rsidP="004C25E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Online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1322855" w14:textId="77777777" w:rsidR="004C25E6" w:rsidRDefault="004C25E6" w:rsidP="004C25E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B1 neuro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C4236B2" w14:textId="66C44FC6" w:rsidR="004C25E6" w:rsidRPr="007979C2" w:rsidRDefault="004C25E6" w:rsidP="004C25E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Tarefa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3392136" w14:textId="5D533B3F" w:rsidR="004C25E6" w:rsidRPr="007979C2" w:rsidRDefault="004C25E6" w:rsidP="004C25E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Tarefa 6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1BBC03A" w14:textId="03C630F7" w:rsidR="004C25E6" w:rsidRPr="007979C2" w:rsidRDefault="004C25E6" w:rsidP="004C25E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Estudo dirigido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ACA3FF9" w14:textId="77777777" w:rsidR="004C25E6" w:rsidRPr="007979C2" w:rsidRDefault="004C25E6" w:rsidP="004C25E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C459E0" w14:paraId="15933D2C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3E37817F" w14:textId="4C952FCC" w:rsidR="00C459E0" w:rsidRDefault="00F53688" w:rsidP="00C45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</w:t>
            </w:r>
            <w:r w:rsidR="00C459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/3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726FC9EA" w14:textId="4581AC4B" w:rsidR="00C459E0" w:rsidRDefault="00C459E0" w:rsidP="00C459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5A1FB9C" w14:textId="45F643AF" w:rsidR="00C459E0" w:rsidRDefault="00C459E0" w:rsidP="00C45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Enfermaria Neurologia UE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23E7532" w14:textId="35A13C9F" w:rsidR="00C459E0" w:rsidRDefault="00C459E0" w:rsidP="00C45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B1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1230416" w14:textId="73CD3FC5" w:rsidR="00C459E0" w:rsidRDefault="00C459E0" w:rsidP="00C4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760A2D3" w14:textId="3CF02BBB" w:rsidR="00C459E0" w:rsidRPr="007979C2" w:rsidRDefault="00C459E0" w:rsidP="00C4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do exame neurológico e do diagnóstico topográfico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1534287" w14:textId="447485DF" w:rsidR="00C459E0" w:rsidRDefault="00C459E0" w:rsidP="00C4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22C38FE" w14:textId="259B55DA" w:rsidR="00C459E0" w:rsidRPr="007979C2" w:rsidRDefault="00C459E0" w:rsidP="00C4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Vitor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Tumas</w:t>
            </w:r>
            <w:proofErr w:type="spellEnd"/>
          </w:p>
        </w:tc>
      </w:tr>
      <w:tr w:rsidR="00C459E0" w14:paraId="5A67BA46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4C9E6CBE" w14:textId="44C47E62" w:rsidR="00C459E0" w:rsidRDefault="00F53688" w:rsidP="00C45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</w:t>
            </w:r>
            <w:r w:rsidR="00C459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/3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74BE91DB" w14:textId="0D9F21B0" w:rsidR="00C459E0" w:rsidRDefault="00C459E0" w:rsidP="00C459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DEE80C9" w14:textId="138F6971" w:rsidR="00C459E0" w:rsidRDefault="00C459E0" w:rsidP="00C45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Enfermaria Neurologia HC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1CF6D2B" w14:textId="52259953" w:rsidR="00C459E0" w:rsidRDefault="00C459E0" w:rsidP="00C45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B1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D9BF5C5" w14:textId="5C5F5FBC" w:rsidR="00C459E0" w:rsidRDefault="00C459E0" w:rsidP="00C4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33056AB" w14:textId="60A5781A" w:rsidR="00C459E0" w:rsidRPr="007979C2" w:rsidRDefault="00C459E0" w:rsidP="00C4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do exame neurológico e do diagnóstico topográfico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171AD08" w14:textId="77777777" w:rsidR="00C459E0" w:rsidRDefault="00C459E0" w:rsidP="00C4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</w:p>
          <w:p w14:paraId="70799843" w14:textId="46FD60A6" w:rsidR="00C459E0" w:rsidRPr="00B24D0C" w:rsidRDefault="00C459E0" w:rsidP="00C459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3D340C0" w14:textId="5B5CE0D4" w:rsidR="00C459E0" w:rsidRPr="007979C2" w:rsidRDefault="00C459E0" w:rsidP="00C4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Fabíola Dach</w:t>
            </w:r>
          </w:p>
        </w:tc>
      </w:tr>
      <w:tr w:rsidR="00C459E0" w14:paraId="29C72465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5861F5EE" w14:textId="1E53B61C" w:rsidR="00C459E0" w:rsidRDefault="00F53688" w:rsidP="00C45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</w:t>
            </w:r>
            <w:r w:rsidR="00C459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/3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412497E2" w14:textId="580F98D2" w:rsidR="00C459E0" w:rsidRDefault="00C459E0" w:rsidP="00C459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3E38C93" w14:textId="7081FB85" w:rsidR="00C459E0" w:rsidRDefault="00C459E0" w:rsidP="00C45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Ambulatório HC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B94A437" w14:textId="1C340DA3" w:rsidR="00C459E0" w:rsidRDefault="00C459E0" w:rsidP="00C45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B1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06CB064" w14:textId="1EBF2160" w:rsidR="00C459E0" w:rsidRDefault="00C459E0" w:rsidP="00C4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4B7C112" w14:textId="5A453009" w:rsidR="00C459E0" w:rsidRDefault="00C459E0" w:rsidP="00C459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do exame neurológico e do diagnóstico topográfico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876BA16" w14:textId="52A06782" w:rsidR="00C459E0" w:rsidRDefault="00C459E0" w:rsidP="00C459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DCDC339" w14:textId="0A3F2569" w:rsidR="00C459E0" w:rsidRPr="008E3674" w:rsidRDefault="00C459E0" w:rsidP="00C459E0">
            <w:pPr>
              <w:spacing w:after="0" w:line="240" w:lineRule="auto"/>
              <w:rPr>
                <w:rFonts w:eastAsia="Times New Roman" w:cs="Calibri"/>
                <w:color w:val="000000"/>
                <w:sz w:val="23"/>
                <w:szCs w:val="23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Ana Paula A Hamad</w:t>
            </w:r>
          </w:p>
        </w:tc>
      </w:tr>
      <w:tr w:rsidR="00C459E0" w14:paraId="526B5294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7CC037E" w14:textId="5B9ACF3D" w:rsidR="00C459E0" w:rsidRDefault="00F53688" w:rsidP="00C45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</w:t>
            </w:r>
            <w:r w:rsidR="00C459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/3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</w:tcPr>
          <w:p w14:paraId="406C62DF" w14:textId="77777777" w:rsidR="00C459E0" w:rsidRDefault="00C459E0" w:rsidP="00C459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  <w:p w14:paraId="76DDF6AD" w14:textId="1919E5F9" w:rsidR="00C459E0" w:rsidRDefault="00C459E0" w:rsidP="00C459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8:00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4D4AFA" w14:textId="1772C3A7" w:rsidR="00C459E0" w:rsidRDefault="00C459E0" w:rsidP="00C45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Online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4223AC" w14:textId="77777777" w:rsidR="00C459E0" w:rsidRDefault="00C459E0" w:rsidP="00C45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B1 neuro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5F68EF" w14:textId="6B6D2F8C" w:rsidR="00C459E0" w:rsidRDefault="00C459E0" w:rsidP="00C4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ESTUDO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495E95" w14:textId="04646C9A" w:rsidR="00C459E0" w:rsidRDefault="00C459E0" w:rsidP="00C4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ESTUDO LIVRE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BE5818" w14:textId="77777777" w:rsidR="00C459E0" w:rsidRDefault="00C459E0" w:rsidP="00C4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463BA7" w14:textId="77777777" w:rsidR="00C459E0" w:rsidRDefault="00C459E0" w:rsidP="00C4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C459E0" w14:paraId="3FFB1979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A4BDA98" w14:textId="61A15631" w:rsidR="00C459E0" w:rsidRDefault="00F53688" w:rsidP="00C45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</w:t>
            </w:r>
            <w:r w:rsidR="00C459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/3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auto"/>
          </w:tcPr>
          <w:p w14:paraId="4B0DE976" w14:textId="350CE0BB" w:rsidR="00C459E0" w:rsidRDefault="00C459E0" w:rsidP="00C459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9:00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C2319A" w14:textId="50603A35" w:rsidR="00C459E0" w:rsidRDefault="00C459E0" w:rsidP="00C459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Online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F5C3B4" w14:textId="77777777" w:rsidR="00C459E0" w:rsidRDefault="00C459E0" w:rsidP="00C459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B1 neuro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619373" w14:textId="70F33B23" w:rsidR="00C459E0" w:rsidRPr="007979C2" w:rsidRDefault="00C459E0" w:rsidP="00C459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Tarefa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62926D" w14:textId="6AACD7A3" w:rsidR="00C459E0" w:rsidRPr="007979C2" w:rsidRDefault="00C459E0" w:rsidP="00C459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Tarefas pendentes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980596" w14:textId="4AE8E754" w:rsidR="00C459E0" w:rsidRPr="007979C2" w:rsidRDefault="00C459E0" w:rsidP="00C459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Estudo dirigido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1B28DB" w14:textId="77777777" w:rsidR="00C459E0" w:rsidRPr="007979C2" w:rsidRDefault="00C459E0" w:rsidP="00C459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C459E0" w14:paraId="710D5BD5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F9EE58B" w14:textId="61054010" w:rsidR="00C459E0" w:rsidRDefault="00F53688" w:rsidP="00C45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</w:t>
            </w:r>
            <w:r w:rsidR="00C459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/3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auto"/>
          </w:tcPr>
          <w:p w14:paraId="0DD90B52" w14:textId="759B2251" w:rsidR="00C459E0" w:rsidRDefault="00C459E0" w:rsidP="00C459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940C26" w14:textId="4165E44A" w:rsidR="00C459E0" w:rsidRDefault="00C459E0" w:rsidP="00C45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Enfermaria Neurologia HC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A2F2F4" w14:textId="17CF6B8A" w:rsidR="00C459E0" w:rsidRDefault="00C459E0" w:rsidP="00C45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B1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4F8317" w14:textId="5629E630" w:rsidR="00C459E0" w:rsidRDefault="00C459E0" w:rsidP="00C4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64B3FE" w14:textId="1AE02887" w:rsidR="00C459E0" w:rsidRPr="007979C2" w:rsidRDefault="00C459E0" w:rsidP="00C4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do exame neurológico e do diagnóstico topográfico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59D850" w14:textId="4B1D6507" w:rsidR="00C459E0" w:rsidRPr="00BE7023" w:rsidRDefault="00C459E0" w:rsidP="00C459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CC4205" w14:textId="447DC638" w:rsidR="00C459E0" w:rsidRPr="007979C2" w:rsidRDefault="00C459E0" w:rsidP="00C4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Vitor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Tumas</w:t>
            </w:r>
            <w:proofErr w:type="spellEnd"/>
          </w:p>
        </w:tc>
      </w:tr>
      <w:tr w:rsidR="00C459E0" w14:paraId="18C97EFF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888E60E" w14:textId="05961FB9" w:rsidR="00C459E0" w:rsidRDefault="00F53688" w:rsidP="00C45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</w:t>
            </w:r>
            <w:r w:rsidR="00C459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/3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auto"/>
          </w:tcPr>
          <w:p w14:paraId="26EE723E" w14:textId="44982DC4" w:rsidR="00C459E0" w:rsidRDefault="00C459E0" w:rsidP="00C459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A16F1F" w14:textId="7CF3B762" w:rsidR="00C459E0" w:rsidRDefault="00C459E0" w:rsidP="00C45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Ambulatório HC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30AD62" w14:textId="144509AF" w:rsidR="00C459E0" w:rsidRDefault="00C459E0" w:rsidP="00C45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B1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78807D" w14:textId="0969EB56" w:rsidR="00C459E0" w:rsidRDefault="00C459E0" w:rsidP="00C4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E606DE" w14:textId="2AE4CB14" w:rsidR="00C459E0" w:rsidRPr="007979C2" w:rsidRDefault="00C459E0" w:rsidP="00C4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do exame neurológico e do diagnóstico topográfico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494F79" w14:textId="77777777" w:rsidR="00C459E0" w:rsidRDefault="00C459E0" w:rsidP="00C4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</w:p>
          <w:p w14:paraId="6EA222C0" w14:textId="264F890C" w:rsidR="00C459E0" w:rsidRPr="00BE7023" w:rsidRDefault="00C459E0" w:rsidP="00C459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1C111D" w14:textId="76FEC0F2" w:rsidR="00C459E0" w:rsidRPr="007979C2" w:rsidRDefault="00C459E0" w:rsidP="00C4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Fabíola Dach</w:t>
            </w:r>
          </w:p>
        </w:tc>
      </w:tr>
      <w:tr w:rsidR="00C459E0" w14:paraId="7685F72C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519C0FA" w14:textId="544E9F56" w:rsidR="00C459E0" w:rsidRDefault="00F53688" w:rsidP="00C45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</w:t>
            </w:r>
            <w:r w:rsidR="00C459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/3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auto"/>
          </w:tcPr>
          <w:p w14:paraId="480CDD1C" w14:textId="5AD3B84D" w:rsidR="00C459E0" w:rsidRDefault="00C459E0" w:rsidP="00C459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8B4E0B" w14:textId="1F87F698" w:rsidR="00C459E0" w:rsidRDefault="00C459E0" w:rsidP="00C45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Enfermaria Neurologia UE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3DD1C9" w14:textId="57065C3B" w:rsidR="00C459E0" w:rsidRDefault="00C459E0" w:rsidP="00C45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B1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A60B66" w14:textId="4FE6535F" w:rsidR="00C459E0" w:rsidRDefault="00C459E0" w:rsidP="00C4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1019CE" w14:textId="2DCF11CF" w:rsidR="00C459E0" w:rsidRPr="007979C2" w:rsidRDefault="00C459E0" w:rsidP="00C4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do exame neurológico e do diagnóstico topográfico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BAADD4" w14:textId="7F993713" w:rsidR="00C459E0" w:rsidRDefault="00C459E0" w:rsidP="00C4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AB8E7B" w14:textId="0F1B75E8" w:rsidR="00C459E0" w:rsidRPr="007979C2" w:rsidRDefault="00C459E0" w:rsidP="00C4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Ana Paula A Hamad</w:t>
            </w:r>
          </w:p>
        </w:tc>
      </w:tr>
      <w:tr w:rsidR="00C459E0" w14:paraId="34670171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0C6841CF" w14:textId="2567225A" w:rsidR="00C459E0" w:rsidRDefault="00F53688" w:rsidP="00C45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</w:t>
            </w:r>
            <w:r w:rsidR="00C459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/3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16B14831" w14:textId="54D99688" w:rsidR="00C459E0" w:rsidRDefault="00C459E0" w:rsidP="00C459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8:00-9:00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A2B36CD" w14:textId="159E6819" w:rsidR="00C459E0" w:rsidRPr="00BD671D" w:rsidRDefault="00C459E0" w:rsidP="00C459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Bloco didático</w:t>
            </w:r>
            <w:r w:rsidRPr="00BD671D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6E21663" w14:textId="77777777" w:rsidR="00C459E0" w:rsidRDefault="00C459E0" w:rsidP="00C459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B1 neuro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A81AB7B" w14:textId="33E2C81E" w:rsidR="00C459E0" w:rsidRDefault="00C459E0" w:rsidP="00C459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AVALIAÇÃO FINAL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B9C6D85" w14:textId="64AAB670" w:rsidR="00C459E0" w:rsidRDefault="00C459E0" w:rsidP="00C459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Prova teórica final 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B224701" w14:textId="0AABD371" w:rsidR="00C459E0" w:rsidRDefault="00C459E0" w:rsidP="00C4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Avaliação somativa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D0ADA56" w14:textId="77777777" w:rsidR="00C459E0" w:rsidRPr="007979C2" w:rsidRDefault="00C459E0" w:rsidP="00C4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Ana Paula A Hamad</w:t>
            </w:r>
          </w:p>
        </w:tc>
      </w:tr>
      <w:tr w:rsidR="00C459E0" w14:paraId="564F3D3C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6EAF0A9D" w14:textId="3A28E4DC" w:rsidR="00C459E0" w:rsidRDefault="00F53688" w:rsidP="00C45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</w:t>
            </w:r>
            <w:r w:rsidR="00C459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/3</w:t>
            </w:r>
          </w:p>
        </w:tc>
        <w:tc>
          <w:tcPr>
            <w:tcW w:w="1343" w:type="dxa"/>
            <w:shd w:val="clear" w:color="auto" w:fill="F2F2F2" w:themeFill="background1" w:themeFillShade="F2"/>
          </w:tcPr>
          <w:p w14:paraId="4C371C93" w14:textId="686E0C3E" w:rsidR="00C459E0" w:rsidRDefault="00C459E0" w:rsidP="00C459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9:00-9:20</w:t>
            </w:r>
          </w:p>
        </w:tc>
        <w:tc>
          <w:tcPr>
            <w:tcW w:w="1565" w:type="dxa"/>
            <w:tcBorders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95010D6" w14:textId="723082DC" w:rsidR="00C459E0" w:rsidRPr="00BD671D" w:rsidRDefault="00C459E0" w:rsidP="00C45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Bloco didático</w:t>
            </w:r>
            <w:r w:rsidRPr="00BD671D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FA2CEFE" w14:textId="77777777" w:rsidR="00C459E0" w:rsidRDefault="00C459E0" w:rsidP="00C45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B1 neuro</w:t>
            </w:r>
          </w:p>
        </w:tc>
        <w:tc>
          <w:tcPr>
            <w:tcW w:w="2263" w:type="dxa"/>
            <w:tcBorders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3EB9374" w14:textId="1AC4D914" w:rsidR="00C459E0" w:rsidRDefault="00C459E0" w:rsidP="00C4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94" w:type="dxa"/>
            <w:tcBorders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F84B749" w14:textId="060BFEAE" w:rsidR="00C459E0" w:rsidRDefault="00C459E0" w:rsidP="00C4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Avaliação da disciplina pelos alunos</w:t>
            </w:r>
          </w:p>
        </w:tc>
        <w:tc>
          <w:tcPr>
            <w:tcW w:w="2126" w:type="dxa"/>
            <w:tcBorders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17845F6" w14:textId="2417ECF0" w:rsidR="00C459E0" w:rsidRDefault="00C459E0" w:rsidP="00C4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Moodle</w:t>
            </w:r>
          </w:p>
        </w:tc>
        <w:tc>
          <w:tcPr>
            <w:tcW w:w="1985" w:type="dxa"/>
            <w:tcBorders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E20AB0F" w14:textId="77777777" w:rsidR="00C459E0" w:rsidRPr="007979C2" w:rsidRDefault="00C459E0" w:rsidP="00C4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Ana Paula A Hamad</w:t>
            </w:r>
          </w:p>
        </w:tc>
      </w:tr>
      <w:tr w:rsidR="00C459E0" w14:paraId="485DFE00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38ECF805" w14:textId="3CE556C1" w:rsidR="00C459E0" w:rsidRDefault="00F53688" w:rsidP="00C45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</w:t>
            </w:r>
            <w:r w:rsidR="00C459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/3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75F3ADC2" w14:textId="439F07A1" w:rsidR="00C459E0" w:rsidRDefault="00C459E0" w:rsidP="00C459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9:20-10:00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05DD26E" w14:textId="2FE1FFB6" w:rsidR="00C459E0" w:rsidRPr="00BD671D" w:rsidRDefault="00C459E0" w:rsidP="00C459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Bloco didático</w:t>
            </w:r>
            <w:r w:rsidRPr="00BD671D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A5E8F9D" w14:textId="77777777" w:rsidR="00C459E0" w:rsidRDefault="00C459E0" w:rsidP="00C459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B1 neuro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8B86915" w14:textId="4EEFAD40" w:rsidR="00C459E0" w:rsidRDefault="00C459E0" w:rsidP="00C459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Devolutiva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5A40573" w14:textId="462D39C5" w:rsidR="00C459E0" w:rsidRDefault="00C459E0" w:rsidP="00C459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Revisão das respostas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071D6CF" w14:textId="4534E258" w:rsidR="00C459E0" w:rsidRDefault="00C459E0" w:rsidP="00C459E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Devolutiva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A4A885B" w14:textId="77777777" w:rsidR="00C459E0" w:rsidRPr="007979C2" w:rsidRDefault="00C459E0" w:rsidP="00C4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Ana Paula A Hamad</w:t>
            </w:r>
          </w:p>
        </w:tc>
      </w:tr>
    </w:tbl>
    <w:p w14:paraId="58E611E7" w14:textId="77777777" w:rsidR="005B0A9D" w:rsidRDefault="005B0A9D">
      <w:pPr>
        <w:rPr>
          <w:b/>
        </w:rPr>
      </w:pPr>
    </w:p>
    <w:tbl>
      <w:tblPr>
        <w:tblW w:w="15594" w:type="dxa"/>
        <w:tblInd w:w="-4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643"/>
        <w:gridCol w:w="1343"/>
        <w:gridCol w:w="1565"/>
        <w:gridCol w:w="1275"/>
        <w:gridCol w:w="2263"/>
        <w:gridCol w:w="4394"/>
        <w:gridCol w:w="2126"/>
        <w:gridCol w:w="1985"/>
      </w:tblGrid>
      <w:tr w:rsidR="005B0A9D" w14:paraId="5D455805" w14:textId="77777777" w:rsidTr="005B0A9D">
        <w:trPr>
          <w:trHeight w:val="450"/>
        </w:trPr>
        <w:tc>
          <w:tcPr>
            <w:tcW w:w="1559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</w:tcPr>
          <w:p w14:paraId="0D49A4D6" w14:textId="77777777" w:rsidR="005B0A9D" w:rsidRDefault="005B0A9D" w:rsidP="005B0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t-BR"/>
              </w:rPr>
            </w:pPr>
            <w:r>
              <w:rPr>
                <w:rFonts w:eastAsia="Times New Roman" w:cs="Calibri"/>
                <w:b/>
                <w:bCs/>
                <w:sz w:val="32"/>
                <w:szCs w:val="32"/>
                <w:lang w:eastAsia="pt-BR"/>
              </w:rPr>
              <w:lastRenderedPageBreak/>
              <w:t>Roteiro de Atividades</w:t>
            </w:r>
          </w:p>
        </w:tc>
      </w:tr>
      <w:tr w:rsidR="005B0A9D" w14:paraId="4A9EB673" w14:textId="77777777" w:rsidTr="005B0A9D">
        <w:trPr>
          <w:trHeight w:val="450"/>
        </w:trPr>
        <w:tc>
          <w:tcPr>
            <w:tcW w:w="48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14:paraId="484E8D16" w14:textId="77777777" w:rsidR="005B0A9D" w:rsidRDefault="005B0A9D" w:rsidP="005B0A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>CURSO: MEDICINA</w:t>
            </w:r>
          </w:p>
        </w:tc>
        <w:tc>
          <w:tcPr>
            <w:tcW w:w="10768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D9D9D9"/>
            <w:vAlign w:val="center"/>
          </w:tcPr>
          <w:p w14:paraId="08875398" w14:textId="77777777" w:rsidR="005B0A9D" w:rsidRDefault="005B0A9D" w:rsidP="005B0A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COORDENADORA DA DISCIPLINA: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>Profa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>Dra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 CLÁUDIA FERREIRA DA ROSA SOBREIRA</w:t>
            </w:r>
          </w:p>
        </w:tc>
      </w:tr>
      <w:tr w:rsidR="005B0A9D" w:rsidRPr="0012440E" w14:paraId="4A2DF84E" w14:textId="77777777" w:rsidTr="005B0A9D">
        <w:trPr>
          <w:trHeight w:val="450"/>
        </w:trPr>
        <w:tc>
          <w:tcPr>
            <w:tcW w:w="3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14:paraId="45CA3783" w14:textId="77777777" w:rsidR="005B0A9D" w:rsidRDefault="005B0A9D" w:rsidP="005B0A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CÓDIGO:  RCG 0350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14:paraId="79C07F58" w14:textId="13D3439F" w:rsidR="005B0A9D" w:rsidRDefault="005B0A9D" w:rsidP="005B0A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>ANO:   202</w:t>
            </w:r>
            <w:r w:rsidR="00CB3367">
              <w:rPr>
                <w:rFonts w:ascii="Calibri" w:eastAsia="Times New Roman" w:hAnsi="Calibri" w:cs="Calibri"/>
                <w:b/>
                <w:bCs/>
                <w:lang w:eastAsia="pt-BR"/>
              </w:rPr>
              <w:t>3</w:t>
            </w:r>
          </w:p>
        </w:tc>
        <w:tc>
          <w:tcPr>
            <w:tcW w:w="10768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D9D9D9"/>
            <w:vAlign w:val="center"/>
          </w:tcPr>
          <w:p w14:paraId="68E23C3E" w14:textId="77777777" w:rsidR="005B0A9D" w:rsidRPr="0012440E" w:rsidRDefault="005B0A9D" w:rsidP="005B0A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it-IT" w:eastAsia="pt-BR"/>
              </w:rPr>
            </w:pPr>
            <w:r w:rsidRPr="0012440E">
              <w:rPr>
                <w:rFonts w:eastAsia="Times New Roman" w:cs="Calibri"/>
                <w:b/>
                <w:bCs/>
                <w:lang w:val="it-IT" w:eastAsia="pt-BR"/>
              </w:rPr>
              <w:t>NOME DA DISCIPLINA – SEMIOLOGIA NEUROL</w:t>
            </w:r>
            <w:r>
              <w:rPr>
                <w:rFonts w:eastAsia="Times New Roman" w:cs="Calibri"/>
                <w:b/>
                <w:bCs/>
                <w:lang w:val="it-IT" w:eastAsia="pt-BR"/>
              </w:rPr>
              <w:t>ÓGICA</w:t>
            </w:r>
          </w:p>
        </w:tc>
      </w:tr>
      <w:tr w:rsidR="005B0A9D" w14:paraId="4989C2BA" w14:textId="77777777" w:rsidTr="005B0A9D">
        <w:trPr>
          <w:trHeight w:val="795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09BA3BF" w14:textId="77777777" w:rsidR="005B0A9D" w:rsidRDefault="005B0A9D" w:rsidP="005B0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vAlign w:val="center"/>
          </w:tcPr>
          <w:p w14:paraId="4DE5C74E" w14:textId="77777777" w:rsidR="005B0A9D" w:rsidRDefault="005B0A9D" w:rsidP="005B0A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Horário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1BCAEA" w14:textId="77777777" w:rsidR="005B0A9D" w:rsidRDefault="005B0A9D" w:rsidP="005B0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Local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4422BC" w14:textId="77777777" w:rsidR="005B0A9D" w:rsidRDefault="005B0A9D" w:rsidP="005B0A9D">
            <w:pPr>
              <w:spacing w:after="0" w:line="240" w:lineRule="auto"/>
              <w:ind w:left="225" w:hanging="22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Turma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F57B30" w14:textId="77777777" w:rsidR="005B0A9D" w:rsidRDefault="005B0A9D" w:rsidP="005B0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Tema da atividade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83B8B4" w14:textId="77777777" w:rsidR="005B0A9D" w:rsidRDefault="005B0A9D" w:rsidP="005B0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Objetivos de Aprendizagem/ Resultados esperados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51AA2E" w14:textId="77777777" w:rsidR="005B0A9D" w:rsidRDefault="005B0A9D" w:rsidP="005B0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Estratégias de Ensino &amp; Aprendizagem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FA89EA" w14:textId="77777777" w:rsidR="005B0A9D" w:rsidRPr="009375B8" w:rsidRDefault="005B0A9D" w:rsidP="009375B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Docente responsá</w:t>
            </w:r>
            <w:r w:rsidR="009375B8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vel</w:t>
            </w:r>
          </w:p>
        </w:tc>
      </w:tr>
      <w:tr w:rsidR="001B791B" w:rsidRPr="00D73F5E" w14:paraId="5A1EEAF6" w14:textId="77777777" w:rsidTr="00EE458C">
        <w:trPr>
          <w:trHeight w:val="795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50048FD" w14:textId="7680E0F1" w:rsidR="001B791B" w:rsidRPr="00D73F5E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1</w:t>
            </w:r>
            <w:r w:rsidR="00F53688"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/3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vAlign w:val="center"/>
          </w:tcPr>
          <w:p w14:paraId="36FCEF92" w14:textId="5878F570" w:rsidR="001B791B" w:rsidRPr="00D73F5E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</w:pPr>
            <w:r w:rsidRPr="00D73F5E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8:00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7F8FD4" w14:textId="77777777" w:rsidR="001B791B" w:rsidRPr="00D73F5E" w:rsidRDefault="001B791B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Online ao vivo</w:t>
            </w:r>
            <w:r w:rsidRPr="00D73F5E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BD7F0C" w14:textId="77777777" w:rsidR="001B791B" w:rsidRPr="00D73F5E" w:rsidRDefault="001B791B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A2</w:t>
            </w:r>
            <w:r w:rsidRPr="00D73F5E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neuro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BFD0B0" w14:textId="3C7E122C" w:rsidR="001B791B" w:rsidRPr="00D73F5E" w:rsidRDefault="001B791B" w:rsidP="001B791B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Introdução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B5EE44" w14:textId="54206122" w:rsidR="001B791B" w:rsidRPr="00D73F5E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Objetivos e programa da disciplina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828A21" w14:textId="77777777" w:rsidR="001B791B" w:rsidRPr="00D73F5E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FA15B1" w14:textId="77777777" w:rsidR="001B791B" w:rsidRPr="00D73F5E" w:rsidRDefault="001B791B" w:rsidP="001B791B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Cláudia FR Sobreira</w:t>
            </w:r>
          </w:p>
        </w:tc>
      </w:tr>
      <w:tr w:rsidR="001B791B" w14:paraId="2280B1B6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F28BA07" w14:textId="12FF738E" w:rsidR="001B791B" w:rsidRDefault="001B791B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1</w:t>
            </w:r>
            <w:r w:rsidR="00F53688"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/3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</w:tcPr>
          <w:p w14:paraId="321E338E" w14:textId="77777777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  <w:p w14:paraId="221BA55D" w14:textId="4BAC8C54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8:30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A393BD" w14:textId="79EB2674" w:rsidR="001B791B" w:rsidRDefault="001B791B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Online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6780EB" w14:textId="77777777" w:rsidR="001B791B" w:rsidRDefault="001B791B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A2 neuro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C9873F" w14:textId="71629BE1" w:rsidR="001B791B" w:rsidRPr="007979C2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Exame Neurológico parte 1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56477D" w14:textId="61BB2278" w:rsidR="001B791B" w:rsidRPr="007979C2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Compreender como realizar o exame neurológico (sensibilidades, motricidade, coordenação motora, reflexos profundos e superficiais)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016AD1" w14:textId="4DA867F5" w:rsidR="001B791B" w:rsidRPr="007979C2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cstheme="minorHAnsi"/>
                <w:sz w:val="24"/>
                <w:szCs w:val="24"/>
              </w:rPr>
              <w:t xml:space="preserve">Aula gravada, ilustrada </w:t>
            </w:r>
            <w:r w:rsidRPr="007979C2">
              <w:rPr>
                <w:rFonts w:cstheme="minorHAnsi"/>
                <w:sz w:val="24"/>
                <w:szCs w:val="24"/>
              </w:rPr>
              <w:t>com imagens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6B96B1" w14:textId="46EE9127" w:rsidR="001B791B" w:rsidRPr="00FD5053" w:rsidRDefault="00536297" w:rsidP="001B791B">
            <w:pP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Américo C Sakamoto</w:t>
            </w:r>
          </w:p>
        </w:tc>
      </w:tr>
      <w:tr w:rsidR="001B791B" w14:paraId="54FD62A3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26555FC" w14:textId="53803632" w:rsidR="001B791B" w:rsidRDefault="001B791B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1</w:t>
            </w:r>
            <w:r w:rsidR="00F53688"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/3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</w:tcPr>
          <w:p w14:paraId="26922F64" w14:textId="77777777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  <w:p w14:paraId="3AB05E10" w14:textId="5130CBDF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15577E" w14:textId="1390B1D5" w:rsidR="001B791B" w:rsidRDefault="00C02DF7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Bloco B do Anexo A </w:t>
            </w:r>
            <w:r w:rsidR="001B791B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CA41C9" w14:textId="77777777" w:rsidR="001B791B" w:rsidRDefault="001B791B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A2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4A7AAA" w14:textId="7F03116E" w:rsidR="001B791B" w:rsidRPr="007979C2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50798A" w14:textId="7EDC1C62" w:rsidR="001B791B" w:rsidRPr="007979C2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de exame das sensibilidades, motricidade, coordenação motora, reflexos profundos e superficiais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537C4D" w14:textId="102DDA1A" w:rsidR="001B791B" w:rsidRPr="007979C2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Aula prática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F2C85D" w14:textId="040EFDBF" w:rsidR="001B791B" w:rsidRPr="007979C2" w:rsidRDefault="001C43DF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Regina MF Fernandes</w:t>
            </w:r>
            <w:r w:rsidRPr="00797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1B791B" w14:paraId="05A08C71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17BDF2AA" w14:textId="79E68090" w:rsidR="001B791B" w:rsidRDefault="001B791B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1</w:t>
            </w:r>
            <w:r w:rsidR="00F53688"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/3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</w:tcPr>
          <w:p w14:paraId="3A4A0687" w14:textId="77777777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  <w:p w14:paraId="1326CB2D" w14:textId="44E93565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4D3086" w14:textId="5683F4B9" w:rsidR="001B791B" w:rsidRDefault="00C02DF7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Bloco B do Anexo A </w:t>
            </w:r>
            <w:r w:rsidR="001B791B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4B60D7" w14:textId="77777777" w:rsidR="001B791B" w:rsidRDefault="001B791B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A2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CF01FB" w14:textId="192FC320" w:rsidR="001B791B" w:rsidRPr="007979C2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8BC6FC" w14:textId="13CAA66F" w:rsidR="001B791B" w:rsidRPr="007979C2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de exame das sensibilidades, motricidade, coordenação motora, reflexos profundos e superficiais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5D925B" w14:textId="514F534E" w:rsidR="001B791B" w:rsidRPr="007979C2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Aula prática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C47A9C" w14:textId="3A07F13C" w:rsidR="001B791B" w:rsidRPr="00FD5053" w:rsidRDefault="00536297" w:rsidP="001B791B">
            <w:pP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Américo C Sakamoto</w:t>
            </w:r>
          </w:p>
        </w:tc>
      </w:tr>
      <w:tr w:rsidR="001B791B" w14:paraId="7C71EC8F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B386F63" w14:textId="7C08D35A" w:rsidR="001B791B" w:rsidRDefault="001B791B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1</w:t>
            </w:r>
            <w:r w:rsidR="00F53688"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/3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</w:tcPr>
          <w:p w14:paraId="10D568CA" w14:textId="77777777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  <w:p w14:paraId="50C301F5" w14:textId="6621CD12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2EE347" w14:textId="655F21E1" w:rsidR="001B791B" w:rsidRDefault="00C02DF7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Bloco B do Anexo A </w:t>
            </w:r>
            <w:r w:rsidR="001B791B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D1FB5F" w14:textId="77777777" w:rsidR="001B791B" w:rsidRDefault="001B791B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A2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A570E3" w14:textId="6EE01C4C" w:rsidR="001B791B" w:rsidRPr="007979C2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E8743A" w14:textId="7747FCB9" w:rsidR="001B791B" w:rsidRPr="007979C2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de exame das sensibilidades, motricidade, coordenação motora, reflexos profundos e superficiais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BFC504" w14:textId="51F4E13D" w:rsidR="001B791B" w:rsidRPr="007979C2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Aula prática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F5EC2B" w14:textId="5B4EC249" w:rsidR="001B791B" w:rsidRPr="007979C2" w:rsidRDefault="001C43DF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Millene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Camilo</w:t>
            </w:r>
          </w:p>
        </w:tc>
      </w:tr>
      <w:tr w:rsidR="001B791B" w14:paraId="0F567FC0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398D19F8" w14:textId="337B3C71" w:rsidR="001B791B" w:rsidRDefault="001B791B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  <w:r w:rsidR="00F536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/3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78646773" w14:textId="77777777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  <w:p w14:paraId="687BF7FB" w14:textId="3EE1AA6D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8:00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6E5449A" w14:textId="1A36DDCB" w:rsidR="001B791B" w:rsidRDefault="001B791B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Online 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485C1C7" w14:textId="77777777" w:rsidR="001B791B" w:rsidRDefault="001B791B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A2 neuro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A67D69F" w14:textId="37146CB3" w:rsidR="001B791B" w:rsidRPr="007979C2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Exame Neurológico parte 2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CA157BE" w14:textId="42C4BFBE" w:rsidR="001B791B" w:rsidRPr="007979C2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Compreender como realizar o exame neurológico (cognitivo e dos nervos cranianos)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4B006E4" w14:textId="4AD3C5B5" w:rsidR="001B791B" w:rsidRPr="007979C2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cstheme="minorHAnsi"/>
                <w:sz w:val="24"/>
                <w:szCs w:val="24"/>
              </w:rPr>
              <w:t xml:space="preserve">Aula </w:t>
            </w:r>
            <w:r>
              <w:rPr>
                <w:rFonts w:cstheme="minorHAnsi"/>
                <w:sz w:val="24"/>
                <w:szCs w:val="24"/>
              </w:rPr>
              <w:t xml:space="preserve">gravada, ilustrada </w:t>
            </w:r>
            <w:r w:rsidRPr="007979C2">
              <w:rPr>
                <w:rFonts w:cstheme="minorHAnsi"/>
                <w:sz w:val="24"/>
                <w:szCs w:val="24"/>
              </w:rPr>
              <w:t>com imagens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0051DD6" w14:textId="20BEDB4A" w:rsidR="001B791B" w:rsidRPr="007979C2" w:rsidRDefault="001C43DF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Regina MF Fernandes</w:t>
            </w:r>
          </w:p>
        </w:tc>
      </w:tr>
      <w:tr w:rsidR="001B791B" w14:paraId="7EA2BC43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046F9689" w14:textId="09D056BF" w:rsidR="001B791B" w:rsidRDefault="001B791B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  <w:r w:rsidR="00F536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/3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47EEB892" w14:textId="59CFA1CB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9:00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C2B98B9" w14:textId="521010C5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Online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F8EC953" w14:textId="77777777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A2 neuro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3CE4001" w14:textId="7947B28E" w:rsidR="001B791B" w:rsidRPr="007979C2" w:rsidRDefault="001B791B" w:rsidP="001B79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Tarefa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A7A51CF" w14:textId="00D55B9E" w:rsidR="001B791B" w:rsidRPr="007979C2" w:rsidRDefault="001B791B" w:rsidP="001B79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Tarefas 1 e 2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1A15E2C" w14:textId="6D2AE3A0" w:rsidR="001B791B" w:rsidRPr="007979C2" w:rsidRDefault="001B791B" w:rsidP="001B79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Estudo dirigido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6A68E02" w14:textId="77777777" w:rsidR="001B791B" w:rsidRPr="007979C2" w:rsidRDefault="001B791B" w:rsidP="001B79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1C43DF" w14:paraId="616D7429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7AB0FD14" w14:textId="7582482C" w:rsidR="001C43DF" w:rsidRDefault="001C43DF" w:rsidP="001C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  <w:r w:rsidR="00F536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/3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72E9F25B" w14:textId="7CDC87E6" w:rsidR="001C43DF" w:rsidRDefault="001C43DF" w:rsidP="001C43D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4038446" w14:textId="5AFFC321" w:rsidR="001C43DF" w:rsidRDefault="00C02DF7" w:rsidP="001C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Bloco B do Anexo A </w:t>
            </w:r>
            <w:r w:rsidR="001C43D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5F6249B" w14:textId="77777777" w:rsidR="001C43DF" w:rsidRDefault="001C43DF" w:rsidP="001C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A2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EE72A79" w14:textId="2F6AC1DF" w:rsidR="001C43DF" w:rsidRDefault="001C43DF" w:rsidP="001C4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5552777" w14:textId="62A7E246" w:rsidR="001C43DF" w:rsidRPr="007979C2" w:rsidRDefault="001C43DF" w:rsidP="001C4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de exame dos nervos cranianos e das funções cognitivas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ED7F352" w14:textId="6EFB17AD" w:rsidR="001C43DF" w:rsidRDefault="001C43DF" w:rsidP="001C4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D9E6AA1" w14:textId="7A1AF4FE" w:rsidR="001C43DF" w:rsidRPr="007979C2" w:rsidRDefault="001C43DF" w:rsidP="001C4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Regina MF Fernandes</w:t>
            </w:r>
            <w:r w:rsidRPr="00797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1C43DF" w14:paraId="39FE93F7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3F0E2249" w14:textId="02F8916A" w:rsidR="001C43DF" w:rsidRDefault="001C43DF" w:rsidP="001C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1</w:t>
            </w:r>
            <w:r w:rsidR="00F536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/3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1C4618BF" w14:textId="47A373E8" w:rsidR="001C43DF" w:rsidRDefault="001C43DF" w:rsidP="001C43D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8302324" w14:textId="58B4835E" w:rsidR="001C43DF" w:rsidRDefault="00C02DF7" w:rsidP="001C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Bloco B do Anexo A </w:t>
            </w:r>
            <w:r w:rsidR="001C43D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9C0E80D" w14:textId="77777777" w:rsidR="001C43DF" w:rsidRDefault="001C43DF" w:rsidP="001C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A2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89341F7" w14:textId="6933A70E" w:rsidR="001C43DF" w:rsidRDefault="001C43DF" w:rsidP="001C4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4569BB0" w14:textId="7E886611" w:rsidR="001C43DF" w:rsidRPr="007979C2" w:rsidRDefault="001C43DF" w:rsidP="001C4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de exame dos nervos cranianos e das funções cognitivas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99F8BA0" w14:textId="61E72FE7" w:rsidR="001C43DF" w:rsidRDefault="001C43DF" w:rsidP="001C4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8BC470E" w14:textId="69A0CFFC" w:rsidR="001C43DF" w:rsidRPr="007979C2" w:rsidRDefault="00536297" w:rsidP="001C4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Américo C Sakamoto</w:t>
            </w:r>
          </w:p>
        </w:tc>
      </w:tr>
      <w:tr w:rsidR="001C43DF" w14:paraId="07071342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767F4730" w14:textId="39D57021" w:rsidR="001C43DF" w:rsidRDefault="001C43DF" w:rsidP="001C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  <w:r w:rsidR="00F536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/3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0BDB0230" w14:textId="3B7CE92B" w:rsidR="001C43DF" w:rsidRDefault="001C43DF" w:rsidP="001C43D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BEFA7C1" w14:textId="1A774EA1" w:rsidR="001C43DF" w:rsidRDefault="00C02DF7" w:rsidP="001C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Bloco B do Anexo A </w:t>
            </w:r>
            <w:r w:rsidR="001C43D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403796B" w14:textId="77777777" w:rsidR="001C43DF" w:rsidRDefault="001C43DF" w:rsidP="001C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A2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455E3B2" w14:textId="2548DAA4" w:rsidR="001C43DF" w:rsidRDefault="001C43DF" w:rsidP="001C4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E0D1E19" w14:textId="37C1434F" w:rsidR="001C43DF" w:rsidRPr="007979C2" w:rsidRDefault="001C43DF" w:rsidP="001C4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de exame dos nervos cranianos e das funções cognitivas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848776D" w14:textId="0BBF353A" w:rsidR="001C43DF" w:rsidRDefault="001C43DF" w:rsidP="001C4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F1A8258" w14:textId="2C8EE707" w:rsidR="001C43DF" w:rsidRPr="007979C2" w:rsidRDefault="001C43DF" w:rsidP="001C4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Millene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Camilo</w:t>
            </w:r>
          </w:p>
        </w:tc>
      </w:tr>
      <w:tr w:rsidR="001B791B" w14:paraId="25EA4BE9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57A81AD" w14:textId="1D3EB167" w:rsidR="001B791B" w:rsidRDefault="001B791B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  <w:r w:rsidR="00F536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/3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</w:tcPr>
          <w:p w14:paraId="0B93E46A" w14:textId="77777777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  <w:p w14:paraId="43AE7AFE" w14:textId="77777777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  <w:p w14:paraId="64BD4340" w14:textId="17B13CDD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8:00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C9CC96" w14:textId="02C14B8E" w:rsidR="001B791B" w:rsidRDefault="001B791B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Online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BA6445" w14:textId="77777777" w:rsidR="001B791B" w:rsidRDefault="001B791B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A2 neuro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A5735F" w14:textId="0E486ECB" w:rsidR="001B791B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39252A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Síndromes sensitivas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47E837" w14:textId="20F28E74" w:rsidR="001B791B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Compreender as disfunções neurológicas relacionadas às alterações das sensibilidades superficiais e profundas, sua nomenclatura e a contribuição para o diagnóstico topográfico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A4649D" w14:textId="506ED2F3" w:rsidR="001B791B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cstheme="minorHAnsi"/>
                <w:sz w:val="24"/>
                <w:szCs w:val="24"/>
              </w:rPr>
              <w:t xml:space="preserve">Aula </w:t>
            </w:r>
            <w:r>
              <w:rPr>
                <w:rFonts w:cstheme="minorHAnsi"/>
                <w:sz w:val="24"/>
                <w:szCs w:val="24"/>
              </w:rPr>
              <w:t xml:space="preserve">gravada, ilustrada </w:t>
            </w:r>
            <w:r w:rsidRPr="007979C2">
              <w:rPr>
                <w:rFonts w:cstheme="minorHAnsi"/>
                <w:sz w:val="24"/>
                <w:szCs w:val="24"/>
              </w:rPr>
              <w:t>com imagens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B4C4B0" w14:textId="05DC1337" w:rsidR="001B791B" w:rsidRDefault="001C43DF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Millene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Camilo</w:t>
            </w:r>
          </w:p>
        </w:tc>
      </w:tr>
      <w:tr w:rsidR="001B791B" w14:paraId="635B1A41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86EF76C" w14:textId="710E6234" w:rsidR="001B791B" w:rsidRDefault="001B791B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  <w:r w:rsidR="00F536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/3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auto"/>
          </w:tcPr>
          <w:p w14:paraId="4416B28A" w14:textId="539E7711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9:00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CC3CD6" w14:textId="264C70EC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Online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46BC60" w14:textId="77777777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A2 neuro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B59885" w14:textId="70ABF71F" w:rsidR="001B791B" w:rsidRPr="007979C2" w:rsidRDefault="001B791B" w:rsidP="001B79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Tarefa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A92B04" w14:textId="42E4584F" w:rsidR="001B791B" w:rsidRPr="007979C2" w:rsidRDefault="001B791B" w:rsidP="001B79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Tarefa 3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E4064F" w14:textId="5CF984A5" w:rsidR="001B791B" w:rsidRPr="007979C2" w:rsidRDefault="001B791B" w:rsidP="001B79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Estudo dirigido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D2AD9D" w14:textId="77777777" w:rsidR="001B791B" w:rsidRPr="007979C2" w:rsidRDefault="001B791B" w:rsidP="001B79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1C43DF" w14:paraId="1D6AC567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9826F6F" w14:textId="0670F1F9" w:rsidR="001C43DF" w:rsidRDefault="001C43DF" w:rsidP="001C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  <w:r w:rsidR="00F536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/3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auto"/>
          </w:tcPr>
          <w:p w14:paraId="6BF99EAF" w14:textId="30743E65" w:rsidR="001C43DF" w:rsidRDefault="001C43DF" w:rsidP="001C43D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49839A" w14:textId="7E2C4EA1" w:rsidR="001C43DF" w:rsidRDefault="00C02DF7" w:rsidP="001C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Bloco B do Anexo A </w:t>
            </w:r>
            <w:r w:rsidR="001C43D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4A97AB" w14:textId="77777777" w:rsidR="001C43DF" w:rsidRDefault="001C43DF" w:rsidP="001C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A2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A94419" w14:textId="3DAC7914" w:rsidR="001C43DF" w:rsidRDefault="001C43DF" w:rsidP="001C4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A67023" w14:textId="5363EC7F" w:rsidR="001C43DF" w:rsidRPr="007979C2" w:rsidRDefault="001C43DF" w:rsidP="001C4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de exame neurológico ilustrado com caso clínico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28CEB3" w14:textId="04F14515" w:rsidR="001C43DF" w:rsidRDefault="001C43DF" w:rsidP="001C4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8E76A7" w14:textId="6D8414A2" w:rsidR="001C43DF" w:rsidRPr="007979C2" w:rsidRDefault="001C43DF" w:rsidP="001C4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Regina MF Fernandes</w:t>
            </w:r>
            <w:r w:rsidRPr="00797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1C43DF" w14:paraId="5495351C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423C701" w14:textId="279BDBAE" w:rsidR="001C43DF" w:rsidRDefault="001C43DF" w:rsidP="001C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  <w:r w:rsidR="00F536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/3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auto"/>
          </w:tcPr>
          <w:p w14:paraId="0B9628E4" w14:textId="6A638ADF" w:rsidR="001C43DF" w:rsidRDefault="001C43DF" w:rsidP="001C43D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AB56CC" w14:textId="73FF67D2" w:rsidR="001C43DF" w:rsidRDefault="00C02DF7" w:rsidP="001C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Bloco B do Anexo A </w:t>
            </w:r>
            <w:r w:rsidR="001C43D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2D8AC7" w14:textId="77777777" w:rsidR="001C43DF" w:rsidRDefault="001C43DF" w:rsidP="001C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A2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31D6C1" w14:textId="448BB4F3" w:rsidR="001C43DF" w:rsidRDefault="001C43DF" w:rsidP="001C4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085127" w14:textId="0C9AE479" w:rsidR="001C43DF" w:rsidRPr="007979C2" w:rsidRDefault="001C43DF" w:rsidP="001C4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de exame neurológico ilustrado com caso clínico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1E10FF" w14:textId="64222188" w:rsidR="001C43DF" w:rsidRDefault="001C43DF" w:rsidP="001C4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7EE7F3" w14:textId="19CB0D2A" w:rsidR="001C43DF" w:rsidRPr="007979C2" w:rsidRDefault="00536297" w:rsidP="001C4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Américo C Sakamoto</w:t>
            </w:r>
          </w:p>
        </w:tc>
      </w:tr>
      <w:tr w:rsidR="001C43DF" w14:paraId="28CA7226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B235939" w14:textId="4C3889DF" w:rsidR="001C43DF" w:rsidRDefault="001C43DF" w:rsidP="001C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  <w:r w:rsidR="00F536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/3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auto"/>
          </w:tcPr>
          <w:p w14:paraId="1622C8AF" w14:textId="6FA6C1C3" w:rsidR="001C43DF" w:rsidRDefault="001C43DF" w:rsidP="001C43D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79A77B" w14:textId="0BF2B541" w:rsidR="001C43DF" w:rsidRDefault="00C02DF7" w:rsidP="001C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Bloco B do Anexo A </w:t>
            </w:r>
            <w:r w:rsidR="001C43D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1B0596" w14:textId="77777777" w:rsidR="001C43DF" w:rsidRDefault="001C43DF" w:rsidP="001C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A2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B1EE2E" w14:textId="55869562" w:rsidR="001C43DF" w:rsidRDefault="001C43DF" w:rsidP="001C4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0B5EBD" w14:textId="3C1A14F1" w:rsidR="001C43DF" w:rsidRPr="007979C2" w:rsidRDefault="001C43DF" w:rsidP="001C4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de exame neurológico ilustrado com caso clínico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3E2E3C" w14:textId="1D93BF97" w:rsidR="001C43DF" w:rsidRDefault="001C43DF" w:rsidP="001C4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0BABCC" w14:textId="4EB34DFC" w:rsidR="001C43DF" w:rsidRPr="007979C2" w:rsidRDefault="001C43DF" w:rsidP="001C4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Millene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Camilo</w:t>
            </w:r>
          </w:p>
        </w:tc>
      </w:tr>
      <w:tr w:rsidR="001B791B" w14:paraId="19FCEBF6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7989E8C1" w14:textId="267A17E9" w:rsidR="001B791B" w:rsidRDefault="001B791B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  <w:r w:rsidR="00F536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/3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0FFB195E" w14:textId="77777777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  <w:p w14:paraId="054D1762" w14:textId="2F08EA04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8:00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986CCAF" w14:textId="035657E2" w:rsidR="001B791B" w:rsidRDefault="001B791B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Online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3675DB8" w14:textId="77777777" w:rsidR="001B791B" w:rsidRDefault="001B791B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A2 neuro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F833754" w14:textId="04344080" w:rsidR="001B791B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Síndromes motor</w:t>
            </w:r>
            <w:r w:rsidRPr="0039252A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as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7EE8967" w14:textId="54252674" w:rsidR="001B791B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Compreender as disfunções neurológicas relacionadas às alterações da motricidade, sua nomenclatura e a contribuição para o diagnóstico topográfico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519FFDF" w14:textId="4B596626" w:rsidR="001B791B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cstheme="minorHAnsi"/>
                <w:sz w:val="24"/>
                <w:szCs w:val="24"/>
              </w:rPr>
              <w:t xml:space="preserve">Aula </w:t>
            </w:r>
            <w:r>
              <w:rPr>
                <w:rFonts w:cstheme="minorHAnsi"/>
                <w:sz w:val="24"/>
                <w:szCs w:val="24"/>
              </w:rPr>
              <w:t>gravada, ilustrada com imagens e vídeos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C3F0DAF" w14:textId="207005F6" w:rsidR="001B791B" w:rsidRDefault="00536297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Américo C Sakamoto</w:t>
            </w:r>
          </w:p>
        </w:tc>
      </w:tr>
      <w:tr w:rsidR="001B791B" w14:paraId="7EFF2C5C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16F4F9BC" w14:textId="12C7DC79" w:rsidR="001B791B" w:rsidRDefault="001B791B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  <w:r w:rsidR="00F536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/3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4F1D7212" w14:textId="2BA44F69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9:00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7ADEF09" w14:textId="3604DD59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Online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6B80596" w14:textId="77777777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A2 neuro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CBB12BF" w14:textId="72B8BAFE" w:rsidR="001B791B" w:rsidRPr="007979C2" w:rsidRDefault="001B791B" w:rsidP="001B79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Tarefa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FCB1FA0" w14:textId="4AD83A88" w:rsidR="001B791B" w:rsidRPr="007979C2" w:rsidRDefault="001B791B" w:rsidP="001B79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Tarefa 4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E8908E1" w14:textId="149E77BD" w:rsidR="001B791B" w:rsidRPr="007979C2" w:rsidRDefault="001B791B" w:rsidP="001B79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Estudo dirigido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A266BB8" w14:textId="77777777" w:rsidR="001B791B" w:rsidRPr="007979C2" w:rsidRDefault="001B791B" w:rsidP="001B79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1C43DF" w14:paraId="73E158CD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0B422A0E" w14:textId="7C854B9E" w:rsidR="001C43DF" w:rsidRDefault="001C43DF" w:rsidP="001C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  <w:r w:rsidR="00F536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/3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04540CC4" w14:textId="3B3E3852" w:rsidR="001C43DF" w:rsidRDefault="001C43DF" w:rsidP="001C43D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77A7F17" w14:textId="665069F2" w:rsidR="001C43DF" w:rsidRDefault="00C02DF7" w:rsidP="001C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Bloco B do Anexo A </w:t>
            </w:r>
            <w:r w:rsidR="001C43D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16A5E90" w14:textId="4607CD01" w:rsidR="001C43DF" w:rsidRDefault="001C43DF" w:rsidP="001C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A2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8BA7F8D" w14:textId="0879BE00" w:rsidR="001C43DF" w:rsidRDefault="001C43DF" w:rsidP="001C4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5BBF167" w14:textId="1D58216A" w:rsidR="001C43DF" w:rsidRPr="007979C2" w:rsidRDefault="001C43DF" w:rsidP="001C4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de exame neurológico com ilustração de achados neurológicos e avaliação prática formativa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0551045" w14:textId="77777777" w:rsidR="001C43DF" w:rsidRDefault="001C43DF" w:rsidP="001C43D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 e </w:t>
            </w:r>
          </w:p>
          <w:p w14:paraId="4628EA90" w14:textId="0A5E270C" w:rsidR="001C43DF" w:rsidRDefault="001C43DF" w:rsidP="001C4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mini-CEx</w:t>
            </w:r>
            <w:proofErr w:type="spellEnd"/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ABB70C1" w14:textId="066F4D83" w:rsidR="001C43DF" w:rsidRPr="00FD5053" w:rsidRDefault="001C43DF" w:rsidP="001C43DF">
            <w:pP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Regina MF Fernandes</w:t>
            </w:r>
            <w:r w:rsidRPr="00797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1C43DF" w14:paraId="6349EE52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2718B59F" w14:textId="0AD84585" w:rsidR="001C43DF" w:rsidRDefault="001C43DF" w:rsidP="001C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  <w:r w:rsidR="00F536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/3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79FC660E" w14:textId="03CB915D" w:rsidR="001C43DF" w:rsidRDefault="001C43DF" w:rsidP="001C43D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2E42A5C" w14:textId="5013767E" w:rsidR="001C43DF" w:rsidRDefault="00C02DF7" w:rsidP="001C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Bloco B do Anexo A </w:t>
            </w:r>
            <w:r w:rsidR="001C43D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639EE40" w14:textId="0E383236" w:rsidR="001C43DF" w:rsidRDefault="001C43DF" w:rsidP="001C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A2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775FD7E" w14:textId="57671560" w:rsidR="001C43DF" w:rsidRDefault="001C43DF" w:rsidP="001C4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48AA85B" w14:textId="683C9AEC" w:rsidR="001C43DF" w:rsidRPr="007979C2" w:rsidRDefault="001C43DF" w:rsidP="001C4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de exame neurológico com ilustração de achados neurológicos e avaliação prática formativa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087AD86" w14:textId="77777777" w:rsidR="001C43DF" w:rsidRDefault="001C43DF" w:rsidP="001C43D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 e </w:t>
            </w:r>
          </w:p>
          <w:p w14:paraId="0E1B63AE" w14:textId="1018AA73" w:rsidR="001C43DF" w:rsidRDefault="001C43DF" w:rsidP="001C4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mini-CEx</w:t>
            </w:r>
            <w:proofErr w:type="spellEnd"/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BCBC4CE" w14:textId="3F55C014" w:rsidR="001C43DF" w:rsidRPr="007979C2" w:rsidRDefault="00536297" w:rsidP="001C4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Américo C Sakamoto</w:t>
            </w:r>
          </w:p>
        </w:tc>
      </w:tr>
      <w:tr w:rsidR="001C43DF" w14:paraId="1A257DD6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2648B7AD" w14:textId="7A59E881" w:rsidR="001C43DF" w:rsidRDefault="001C43DF" w:rsidP="001C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1</w:t>
            </w:r>
            <w:r w:rsidR="00F536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/3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4EBB334D" w14:textId="1B4D6F62" w:rsidR="001C43DF" w:rsidRDefault="001C43DF" w:rsidP="001C43D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EABE770" w14:textId="72547365" w:rsidR="001C43DF" w:rsidRDefault="00C02DF7" w:rsidP="001C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Bloco B do Anexo A </w:t>
            </w:r>
            <w:r w:rsidR="001C43D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3DAA50E" w14:textId="7FCEA899" w:rsidR="001C43DF" w:rsidRDefault="001C43DF" w:rsidP="001C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A2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5FADD2F" w14:textId="1718E7BA" w:rsidR="001C43DF" w:rsidRDefault="001C43DF" w:rsidP="001C4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4041868" w14:textId="5C2F4A1C" w:rsidR="001C43DF" w:rsidRDefault="001C43DF" w:rsidP="001C43D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de exame neurológico com ilustração de achados neurológicos e avaliação prática formativa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900584D" w14:textId="77777777" w:rsidR="001C43DF" w:rsidRDefault="001C43DF" w:rsidP="001C43D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 e </w:t>
            </w:r>
          </w:p>
          <w:p w14:paraId="15A7A4FC" w14:textId="1D488028" w:rsidR="001C43DF" w:rsidRDefault="001C43DF" w:rsidP="001C43D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mini-CEx</w:t>
            </w:r>
            <w:proofErr w:type="spellEnd"/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B7106FA" w14:textId="5EE0C45D" w:rsidR="001C43DF" w:rsidRPr="008E3674" w:rsidRDefault="001C43DF" w:rsidP="001C43DF">
            <w:pPr>
              <w:spacing w:after="0" w:line="240" w:lineRule="auto"/>
              <w:rPr>
                <w:rFonts w:eastAsia="Times New Roman" w:cs="Calibri"/>
                <w:color w:val="000000"/>
                <w:sz w:val="23"/>
                <w:szCs w:val="23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Millene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Camilo</w:t>
            </w:r>
          </w:p>
        </w:tc>
      </w:tr>
      <w:tr w:rsidR="001B791B" w14:paraId="07FA7692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B594C7E" w14:textId="19B68DAD" w:rsidR="001B791B" w:rsidRDefault="00F53688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18</w:t>
            </w:r>
            <w:r w:rsidR="001B79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/3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</w:tcPr>
          <w:p w14:paraId="4E351C47" w14:textId="77777777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  <w:p w14:paraId="50E04AAB" w14:textId="668AABCE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8:00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9D749D" w14:textId="6FC855E5" w:rsidR="001B791B" w:rsidRDefault="001B791B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Online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8F737D" w14:textId="77777777" w:rsidR="001B791B" w:rsidRDefault="001B791B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A2 neuro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4E750C" w14:textId="3B03D029" w:rsidR="001B791B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 Síndromes </w:t>
            </w:r>
            <w:r w:rsidRPr="00F55C4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dos nervos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cranianos e do tronco encefálico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ED4A44" w14:textId="161004F1" w:rsidR="001B791B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Compreender as disfunções neurológicas relacionadas às alterações dos nervos cranianos e de seus núcleos no tronco encefálico, nomenclaturas e contribuições para o diagnóstico topográfico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46E4AC" w14:textId="5BF253BD" w:rsidR="001B791B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cstheme="minorHAnsi"/>
                <w:sz w:val="24"/>
                <w:szCs w:val="24"/>
              </w:rPr>
              <w:t xml:space="preserve">Aula </w:t>
            </w:r>
            <w:r>
              <w:rPr>
                <w:rFonts w:cstheme="minorHAnsi"/>
                <w:sz w:val="24"/>
                <w:szCs w:val="24"/>
              </w:rPr>
              <w:t xml:space="preserve">gravada, ilustrada </w:t>
            </w:r>
            <w:r w:rsidRPr="007979C2">
              <w:rPr>
                <w:rFonts w:cstheme="minorHAnsi"/>
                <w:sz w:val="24"/>
                <w:szCs w:val="24"/>
              </w:rPr>
              <w:t>com imagens</w:t>
            </w:r>
            <w:r>
              <w:rPr>
                <w:rFonts w:cstheme="minorHAnsi"/>
                <w:sz w:val="24"/>
                <w:szCs w:val="24"/>
              </w:rPr>
              <w:t xml:space="preserve"> e vídeos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BF8FC0" w14:textId="77777777" w:rsidR="001B791B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Regina MF Fernandes</w:t>
            </w:r>
          </w:p>
        </w:tc>
      </w:tr>
      <w:tr w:rsidR="001B791B" w14:paraId="4268407E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EA36CE6" w14:textId="73E462BF" w:rsidR="001B791B" w:rsidRDefault="00F53688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18</w:t>
            </w:r>
            <w:r w:rsidR="001B79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/3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auto"/>
          </w:tcPr>
          <w:p w14:paraId="4E956D53" w14:textId="17471F7A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9:00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8FE4B7" w14:textId="7896E7B5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Online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4618F9" w14:textId="77777777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A2 neuro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38CFC9" w14:textId="1F76F583" w:rsidR="001B791B" w:rsidRPr="007979C2" w:rsidRDefault="001B791B" w:rsidP="001B79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Tarefa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884F3A" w14:textId="18F7EAB5" w:rsidR="001B791B" w:rsidRPr="007979C2" w:rsidRDefault="001B791B" w:rsidP="001B79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Tarefa 5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542BA1" w14:textId="1B3F3EFC" w:rsidR="001B791B" w:rsidRPr="007979C2" w:rsidRDefault="001B791B" w:rsidP="001B79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Estudo dirigido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1A84E0" w14:textId="77777777" w:rsidR="001B791B" w:rsidRPr="007979C2" w:rsidRDefault="001B791B" w:rsidP="001B79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1C43DF" w14:paraId="3F9C1EB2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5A543CA" w14:textId="17B9220F" w:rsidR="001C43DF" w:rsidRDefault="00F53688" w:rsidP="001C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18</w:t>
            </w:r>
            <w:r w:rsidR="001C43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/3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auto"/>
          </w:tcPr>
          <w:p w14:paraId="30263F60" w14:textId="5EF1D8E7" w:rsidR="001C43DF" w:rsidRDefault="001C43DF" w:rsidP="001C43D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5A190C" w14:textId="49698042" w:rsidR="001C43DF" w:rsidRDefault="001C43DF" w:rsidP="001C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Enfermaria Neurologia HC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7FACAA" w14:textId="0C759AF9" w:rsidR="001C43DF" w:rsidRDefault="001C43DF" w:rsidP="001C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A2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0FBE4B" w14:textId="55CA6F30" w:rsidR="001C43DF" w:rsidRDefault="001C43DF" w:rsidP="001C4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03F021" w14:textId="10242A95" w:rsidR="001C43DF" w:rsidRPr="007979C2" w:rsidRDefault="001C43DF" w:rsidP="001C4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do exame neurológico e do diagnóstico topográfico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EA89C2" w14:textId="6181F7A1" w:rsidR="001C43DF" w:rsidRDefault="001C43DF" w:rsidP="001C4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B37BAB" w14:textId="12A17124" w:rsidR="001C43DF" w:rsidRPr="007979C2" w:rsidRDefault="001C43DF" w:rsidP="001C4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Regina MF Fernandes</w:t>
            </w:r>
            <w:r w:rsidRPr="00797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1C43DF" w14:paraId="5A760738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35268C1" w14:textId="174F1DDA" w:rsidR="001C43DF" w:rsidRDefault="00F53688" w:rsidP="001C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18</w:t>
            </w:r>
            <w:r w:rsidR="001C43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/3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auto"/>
          </w:tcPr>
          <w:p w14:paraId="6B89A900" w14:textId="59AFCE26" w:rsidR="001C43DF" w:rsidRDefault="001C43DF" w:rsidP="001C43D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254CA1" w14:textId="1B40B5FE" w:rsidR="001C43DF" w:rsidRDefault="001C43DF" w:rsidP="001C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Enfermaria Neurologia UE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F9780F" w14:textId="69D5A37E" w:rsidR="001C43DF" w:rsidRDefault="001C43DF" w:rsidP="001C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A2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7F9A6F" w14:textId="45682B5F" w:rsidR="001C43DF" w:rsidRDefault="001C43DF" w:rsidP="001C4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547D01" w14:textId="72AD2729" w:rsidR="001C43DF" w:rsidRPr="007979C2" w:rsidRDefault="001C43DF" w:rsidP="001C4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do exame neurológico e do diagnóstico topográfico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D77120" w14:textId="77777777" w:rsidR="001C43DF" w:rsidRDefault="001C43DF" w:rsidP="001C4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</w:p>
          <w:p w14:paraId="37FD8028" w14:textId="77C446A7" w:rsidR="001C43DF" w:rsidRDefault="001C43DF" w:rsidP="001C4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2A57C6" w14:textId="13E8894D" w:rsidR="001C43DF" w:rsidRPr="007979C2" w:rsidRDefault="00536297" w:rsidP="001C4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Américo C Sakamoto</w:t>
            </w:r>
          </w:p>
        </w:tc>
      </w:tr>
      <w:tr w:rsidR="001C43DF" w14:paraId="5B1731A8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CFFC356" w14:textId="214A6D56" w:rsidR="001C43DF" w:rsidRDefault="00F53688" w:rsidP="001C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18</w:t>
            </w:r>
            <w:r w:rsidR="001C43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/3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auto"/>
          </w:tcPr>
          <w:p w14:paraId="7AF5ABD5" w14:textId="3EF82906" w:rsidR="001C43DF" w:rsidRDefault="001C43DF" w:rsidP="001C43D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CDF24E" w14:textId="344B2949" w:rsidR="001C43DF" w:rsidRDefault="001C43DF" w:rsidP="001C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Ambulatório HC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D571C8" w14:textId="202FC145" w:rsidR="001C43DF" w:rsidRDefault="001C43DF" w:rsidP="001C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A2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7AB829" w14:textId="0AEB244E" w:rsidR="001C43DF" w:rsidRDefault="001C43DF" w:rsidP="001C4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F7C0B4" w14:textId="1A82B183" w:rsidR="001C43DF" w:rsidRPr="007979C2" w:rsidRDefault="001C43DF" w:rsidP="001C4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do exame neurológico e do diagnóstico topográfico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A8A1FE" w14:textId="210C1CF3" w:rsidR="001C43DF" w:rsidRDefault="001C43DF" w:rsidP="001C4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5B56A1" w14:textId="6F4F1322" w:rsidR="001C43DF" w:rsidRPr="007979C2" w:rsidRDefault="001C43DF" w:rsidP="001C4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Millene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Camilo</w:t>
            </w:r>
          </w:p>
        </w:tc>
      </w:tr>
      <w:tr w:rsidR="001B791B" w14:paraId="3173B58F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23D8EBB3" w14:textId="0DA9C357" w:rsidR="001B791B" w:rsidRDefault="00F53688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19</w:t>
            </w:r>
            <w:r w:rsidR="001B79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/3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1F3F5FDF" w14:textId="77777777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  <w:p w14:paraId="79571331" w14:textId="5D4DA814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8:00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C883770" w14:textId="3D790766" w:rsidR="001B791B" w:rsidRDefault="001B791B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Online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0C38840" w14:textId="77777777" w:rsidR="001B791B" w:rsidRDefault="001B791B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A2 neuro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84EBA71" w14:textId="1131D81C" w:rsidR="001B791B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Funções e disfunções corticais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F536DEC" w14:textId="69FAD748" w:rsidR="001B791B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Compreender as disfunções neurológicas relacionadas às alterações dos hemisférios cerebrais, nomenclaturas e contribuições para o diagnóstico topográfico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EACCDA7" w14:textId="469D37CE" w:rsidR="001B791B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cstheme="minorHAnsi"/>
                <w:sz w:val="24"/>
                <w:szCs w:val="24"/>
              </w:rPr>
              <w:t xml:space="preserve">Aula gravada, ilustrada </w:t>
            </w:r>
            <w:r w:rsidRPr="007979C2">
              <w:rPr>
                <w:rFonts w:cstheme="minorHAnsi"/>
                <w:sz w:val="24"/>
                <w:szCs w:val="24"/>
              </w:rPr>
              <w:t>com imagens</w:t>
            </w:r>
            <w:r>
              <w:rPr>
                <w:rFonts w:cstheme="minorHAnsi"/>
                <w:sz w:val="24"/>
                <w:szCs w:val="24"/>
              </w:rPr>
              <w:t xml:space="preserve"> e vídeos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65A4E1E" w14:textId="380AF827" w:rsidR="001B791B" w:rsidRDefault="001C43DF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Millene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Camilo</w:t>
            </w:r>
          </w:p>
        </w:tc>
      </w:tr>
      <w:tr w:rsidR="001B791B" w14:paraId="675B8E5F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3F08EE90" w14:textId="48EAA1F7" w:rsidR="001B791B" w:rsidRDefault="00F53688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19</w:t>
            </w:r>
            <w:r w:rsidR="001B79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/3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54B4EC51" w14:textId="76187938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9:00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BDACFBE" w14:textId="2CB06B32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Online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4609094" w14:textId="77777777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A2 neuro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7974E77" w14:textId="0518B1DE" w:rsidR="001B791B" w:rsidRPr="007979C2" w:rsidRDefault="001B791B" w:rsidP="001B79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Tarefa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2A9F6C3" w14:textId="15B084CD" w:rsidR="001B791B" w:rsidRPr="007979C2" w:rsidRDefault="001B791B" w:rsidP="001B79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Tarefa 6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D6C4DE9" w14:textId="44CD11F2" w:rsidR="001B791B" w:rsidRPr="007979C2" w:rsidRDefault="001B791B" w:rsidP="001B79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Estudo dirigido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EF5D0E3" w14:textId="77777777" w:rsidR="001B791B" w:rsidRPr="007979C2" w:rsidRDefault="001B791B" w:rsidP="001B79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1C43DF" w14:paraId="2CEE36E6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78DC2DEE" w14:textId="130E041B" w:rsidR="001C43DF" w:rsidRDefault="00F53688" w:rsidP="001C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19</w:t>
            </w:r>
            <w:r w:rsidR="001C43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/3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31DAFB6C" w14:textId="200F9E08" w:rsidR="001C43DF" w:rsidRDefault="001C43DF" w:rsidP="001C43D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8EC30BB" w14:textId="15E47563" w:rsidR="001C43DF" w:rsidRDefault="001C43DF" w:rsidP="001C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Ambulatório HC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8164F3F" w14:textId="0B93136E" w:rsidR="001C43DF" w:rsidRDefault="001C43DF" w:rsidP="001C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A2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AEB1181" w14:textId="5D99F9E8" w:rsidR="001C43DF" w:rsidRDefault="001C43DF" w:rsidP="001C4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70B7819" w14:textId="027F306A" w:rsidR="001C43DF" w:rsidRPr="007979C2" w:rsidRDefault="001C43DF" w:rsidP="001C4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do exame neurológico e do diagnóstico topográfico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E0B4932" w14:textId="6007DA52" w:rsidR="001C43DF" w:rsidRDefault="001C43DF" w:rsidP="001C4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203F581" w14:textId="5C0A25F4" w:rsidR="001C43DF" w:rsidRPr="007979C2" w:rsidRDefault="001C43DF" w:rsidP="001C4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Regina MF Fernandes</w:t>
            </w:r>
            <w:r w:rsidRPr="00797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1C43DF" w14:paraId="64E72D34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49BCD1A6" w14:textId="6F8F7F2D" w:rsidR="001C43DF" w:rsidRDefault="00F53688" w:rsidP="001C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19</w:t>
            </w:r>
            <w:r w:rsidR="001C43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/3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6BC39AB4" w14:textId="32B665E2" w:rsidR="001C43DF" w:rsidRDefault="001C43DF" w:rsidP="001C43D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A12DD95" w14:textId="3F4D74E5" w:rsidR="001C43DF" w:rsidRDefault="001C43DF" w:rsidP="001C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Enfermaria Neurologia HC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0CB7013" w14:textId="24859D97" w:rsidR="001C43DF" w:rsidRDefault="001C43DF" w:rsidP="001C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A2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79765AA" w14:textId="0AA2847A" w:rsidR="001C43DF" w:rsidRDefault="001C43DF" w:rsidP="001C4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623FFA6" w14:textId="60EFC8F1" w:rsidR="001C43DF" w:rsidRPr="007979C2" w:rsidRDefault="001C43DF" w:rsidP="001C4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do exame neurológico e do diagnóstico topográfico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E52D048" w14:textId="77777777" w:rsidR="001C43DF" w:rsidRDefault="001C43DF" w:rsidP="001C4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</w:p>
          <w:p w14:paraId="5E137BCA" w14:textId="69FCB258" w:rsidR="001C43DF" w:rsidRPr="00B24D0C" w:rsidRDefault="001C43DF" w:rsidP="001C43D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C80D138" w14:textId="13C68F87" w:rsidR="001C43DF" w:rsidRPr="007979C2" w:rsidRDefault="00536297" w:rsidP="001C4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Américo C Sakamoto</w:t>
            </w:r>
          </w:p>
        </w:tc>
      </w:tr>
      <w:tr w:rsidR="001C43DF" w14:paraId="68C29042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13BE1842" w14:textId="42F5C3D1" w:rsidR="001C43DF" w:rsidRDefault="00F53688" w:rsidP="001C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19</w:t>
            </w:r>
            <w:r w:rsidR="001C43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/3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7EB552D2" w14:textId="6A5733F4" w:rsidR="001C43DF" w:rsidRDefault="001C43DF" w:rsidP="001C43D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D3740FF" w14:textId="438FCC6F" w:rsidR="001C43DF" w:rsidRDefault="001C43DF" w:rsidP="001C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Enfermaria Neurologia UE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BC5301C" w14:textId="2E8B05C3" w:rsidR="001C43DF" w:rsidRDefault="001C43DF" w:rsidP="001C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A2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6D361DC" w14:textId="1679BBDB" w:rsidR="001C43DF" w:rsidRDefault="001C43DF" w:rsidP="001C4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65E1DE6" w14:textId="485113E9" w:rsidR="001C43DF" w:rsidRDefault="001C43DF" w:rsidP="001C43D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do exame neurológico e do diagnóstico topográfico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3ADC677" w14:textId="65570227" w:rsidR="001C43DF" w:rsidRDefault="001C43DF" w:rsidP="001C43D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CA388C4" w14:textId="3C069284" w:rsidR="001C43DF" w:rsidRPr="008E3674" w:rsidRDefault="001C43DF" w:rsidP="001C43DF">
            <w:pPr>
              <w:spacing w:after="0" w:line="240" w:lineRule="auto"/>
              <w:rPr>
                <w:rFonts w:eastAsia="Times New Roman" w:cs="Calibri"/>
                <w:color w:val="000000"/>
                <w:sz w:val="23"/>
                <w:szCs w:val="23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Millene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Camilo</w:t>
            </w:r>
          </w:p>
        </w:tc>
      </w:tr>
      <w:tr w:rsidR="001B791B" w14:paraId="41EEE7F9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B2511A4" w14:textId="0A14A46A" w:rsidR="001B791B" w:rsidRDefault="001B791B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  <w:r w:rsidR="00F536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/3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</w:tcPr>
          <w:p w14:paraId="3F1050CB" w14:textId="77777777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  <w:p w14:paraId="4D15CB65" w14:textId="6FF84480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8:00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28C306" w14:textId="29332EBA" w:rsidR="001B791B" w:rsidRDefault="001B791B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Online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CE9526" w14:textId="77777777" w:rsidR="001B791B" w:rsidRDefault="001B791B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A2 neuro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3C8FB9" w14:textId="05A09CC9" w:rsidR="001B791B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ESTUDO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627989" w14:textId="395CA613" w:rsidR="001B791B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ESTUDO LIVRE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DD41A2" w14:textId="77777777" w:rsidR="001B791B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2B948E" w14:textId="77777777" w:rsidR="001B791B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1B791B" w14:paraId="3E69C0E0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54613E0" w14:textId="33C81391" w:rsidR="001B791B" w:rsidRDefault="001B791B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2</w:t>
            </w:r>
            <w:r w:rsidR="00F536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/3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auto"/>
          </w:tcPr>
          <w:p w14:paraId="6C7538BC" w14:textId="778E8BCE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9:00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0E859F" w14:textId="4E51CF6A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Online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291263" w14:textId="77777777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A2 neuro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B3097A" w14:textId="0C5C244E" w:rsidR="001B791B" w:rsidRPr="007979C2" w:rsidRDefault="001B791B" w:rsidP="001B79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Tarefa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7F58EB" w14:textId="2A21A72A" w:rsidR="001B791B" w:rsidRPr="007979C2" w:rsidRDefault="001B791B" w:rsidP="001B79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Tarefas pendentes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833A24" w14:textId="4D206D6D" w:rsidR="001B791B" w:rsidRPr="007979C2" w:rsidRDefault="001B791B" w:rsidP="001B79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Estudo dirigido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5A39D7" w14:textId="77777777" w:rsidR="001B791B" w:rsidRPr="007979C2" w:rsidRDefault="001B791B" w:rsidP="001B79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1C43DF" w14:paraId="50D6A0B6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1364402D" w14:textId="240585C8" w:rsidR="001C43DF" w:rsidRDefault="001C43DF" w:rsidP="001C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  <w:r w:rsidR="00F536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/3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auto"/>
          </w:tcPr>
          <w:p w14:paraId="07FEAA09" w14:textId="1001FE2B" w:rsidR="001C43DF" w:rsidRDefault="001C43DF" w:rsidP="001C43D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CDCAC6" w14:textId="54CA4D8E" w:rsidR="001C43DF" w:rsidRDefault="001C43DF" w:rsidP="001C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Enfermaria Neurologia UE 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E8EDEA" w14:textId="2ACF5260" w:rsidR="001C43DF" w:rsidRDefault="001C43DF" w:rsidP="001C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A2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FBF7A3" w14:textId="1E972038" w:rsidR="001C43DF" w:rsidRDefault="001C43DF" w:rsidP="001C4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57E295" w14:textId="0E2B1B10" w:rsidR="001C43DF" w:rsidRPr="007979C2" w:rsidRDefault="001C43DF" w:rsidP="001C4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do exame neurológico e do diagnóstico topográfico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9C5B13" w14:textId="461F6466" w:rsidR="001C43DF" w:rsidRPr="00BE7023" w:rsidRDefault="001C43DF" w:rsidP="001C43D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5EC5C9" w14:textId="2A868E98" w:rsidR="001C43DF" w:rsidRPr="007979C2" w:rsidRDefault="001C43DF" w:rsidP="001C4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Regina MF Fernandes</w:t>
            </w:r>
            <w:r w:rsidRPr="00797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1C43DF" w14:paraId="0F0FC1F9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4E04726" w14:textId="6938A9A3" w:rsidR="001C43DF" w:rsidRDefault="001C43DF" w:rsidP="001C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  <w:r w:rsidR="00F536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/3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auto"/>
          </w:tcPr>
          <w:p w14:paraId="3B165F43" w14:textId="69072E89" w:rsidR="001C43DF" w:rsidRDefault="001C43DF" w:rsidP="001C43D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515ABD" w14:textId="00B0C86F" w:rsidR="001C43DF" w:rsidRDefault="001C43DF" w:rsidP="001C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Ambulatório HC  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12F6DA" w14:textId="594C2BE4" w:rsidR="001C43DF" w:rsidRDefault="001C43DF" w:rsidP="001C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A2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94DC25" w14:textId="784C081A" w:rsidR="001C43DF" w:rsidRDefault="001C43DF" w:rsidP="001C4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CE2DD6" w14:textId="7FE6EACA" w:rsidR="001C43DF" w:rsidRPr="007979C2" w:rsidRDefault="001C43DF" w:rsidP="001C4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do exame neurológico e do diagnóstico topográfico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E6FA23" w14:textId="77777777" w:rsidR="001C43DF" w:rsidRDefault="001C43DF" w:rsidP="001C4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</w:p>
          <w:p w14:paraId="47C16600" w14:textId="58CA45DC" w:rsidR="001C43DF" w:rsidRPr="00BE7023" w:rsidRDefault="001C43DF" w:rsidP="001C43D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72E032" w14:textId="298E155C" w:rsidR="001C43DF" w:rsidRPr="007979C2" w:rsidRDefault="00536297" w:rsidP="001C4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Américo C Sakamoto</w:t>
            </w:r>
          </w:p>
        </w:tc>
      </w:tr>
      <w:tr w:rsidR="001C43DF" w14:paraId="21080065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A911ED5" w14:textId="0CEC1528" w:rsidR="001C43DF" w:rsidRDefault="001C43DF" w:rsidP="001C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  <w:r w:rsidR="00F536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/3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auto"/>
          </w:tcPr>
          <w:p w14:paraId="5C58C61E" w14:textId="155C795B" w:rsidR="001C43DF" w:rsidRDefault="001C43DF" w:rsidP="001C43D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B54696" w14:textId="30F48B05" w:rsidR="001C43DF" w:rsidRDefault="001C43DF" w:rsidP="001C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Enfermaria Neurologia HC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61D297" w14:textId="67D1F594" w:rsidR="001C43DF" w:rsidRDefault="001C43DF" w:rsidP="001C4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A2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D8CC7D" w14:textId="56D49CDD" w:rsidR="001C43DF" w:rsidRDefault="001C43DF" w:rsidP="001C4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29A4E3" w14:textId="59F66006" w:rsidR="001C43DF" w:rsidRPr="007979C2" w:rsidRDefault="001C43DF" w:rsidP="001C4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do exame neurológico e do diagnóstico topográfico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A76B43" w14:textId="2136CD7B" w:rsidR="001C43DF" w:rsidRDefault="001C43DF" w:rsidP="001C4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CAB82A" w14:textId="688A922C" w:rsidR="001C43DF" w:rsidRPr="007979C2" w:rsidRDefault="001C43DF" w:rsidP="001C4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Millene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Camilo</w:t>
            </w:r>
          </w:p>
        </w:tc>
      </w:tr>
      <w:tr w:rsidR="001B791B" w14:paraId="01844707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4B03F410" w14:textId="5340E3FA" w:rsidR="001B791B" w:rsidRDefault="001B791B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  <w:r w:rsidR="00F536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/3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71B6EDB0" w14:textId="23B60368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8:00-9:00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1C97E03" w14:textId="52A0F40D" w:rsidR="001B791B" w:rsidRPr="00BD671D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Bloco didático</w:t>
            </w:r>
            <w:r w:rsidRPr="00BD671D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9F40357" w14:textId="77777777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A2 neuro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1312109" w14:textId="4E75B469" w:rsidR="001B791B" w:rsidRDefault="001B791B" w:rsidP="001B79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AVALIAÇÃO FINAL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4CD16A1" w14:textId="7F010A37" w:rsidR="001B791B" w:rsidRDefault="001B791B" w:rsidP="001B79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Prova teórica final 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AEA1FD0" w14:textId="0B20FD9A" w:rsidR="001B791B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Avaliação somativa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2D35C30" w14:textId="4A8DD49D" w:rsidR="001B791B" w:rsidRPr="007979C2" w:rsidRDefault="00536297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Millene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Camilo</w:t>
            </w:r>
          </w:p>
        </w:tc>
      </w:tr>
      <w:tr w:rsidR="001B791B" w14:paraId="029E011C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4AA583C1" w14:textId="15B9DCDF" w:rsidR="001B791B" w:rsidRDefault="001B791B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  <w:r w:rsidR="00F536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/3</w:t>
            </w:r>
          </w:p>
        </w:tc>
        <w:tc>
          <w:tcPr>
            <w:tcW w:w="1343" w:type="dxa"/>
            <w:shd w:val="clear" w:color="auto" w:fill="F2F2F2" w:themeFill="background1" w:themeFillShade="F2"/>
          </w:tcPr>
          <w:p w14:paraId="4ABC5408" w14:textId="63FBD2B0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9:00-9:20</w:t>
            </w:r>
          </w:p>
        </w:tc>
        <w:tc>
          <w:tcPr>
            <w:tcW w:w="1565" w:type="dxa"/>
            <w:tcBorders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5F0843C" w14:textId="63BEF9AB" w:rsidR="001B791B" w:rsidRPr="00BD671D" w:rsidRDefault="001B791B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Bloco didático</w:t>
            </w:r>
            <w:r w:rsidRPr="00BD671D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70DB6A7" w14:textId="77777777" w:rsidR="001B791B" w:rsidRDefault="001B791B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A2 neuro</w:t>
            </w:r>
          </w:p>
        </w:tc>
        <w:tc>
          <w:tcPr>
            <w:tcW w:w="2263" w:type="dxa"/>
            <w:tcBorders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425221A" w14:textId="2044DD32" w:rsidR="001B791B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94" w:type="dxa"/>
            <w:tcBorders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F99F577" w14:textId="02184A73" w:rsidR="001B791B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Avaliação da disciplina pelos alunos</w:t>
            </w:r>
          </w:p>
        </w:tc>
        <w:tc>
          <w:tcPr>
            <w:tcW w:w="2126" w:type="dxa"/>
            <w:tcBorders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06AD503" w14:textId="322CC4E1" w:rsidR="001B791B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Moodle</w:t>
            </w:r>
          </w:p>
        </w:tc>
        <w:tc>
          <w:tcPr>
            <w:tcW w:w="1985" w:type="dxa"/>
            <w:tcBorders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D7A9475" w14:textId="48E392C7" w:rsidR="001B791B" w:rsidRPr="007979C2" w:rsidRDefault="00536297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Millene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Camilo</w:t>
            </w:r>
          </w:p>
        </w:tc>
      </w:tr>
      <w:tr w:rsidR="001B791B" w14:paraId="678F41F2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029D3B6C" w14:textId="414605B3" w:rsidR="001B791B" w:rsidRDefault="001B791B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  <w:r w:rsidR="00F536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/3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64FD4875" w14:textId="49296884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9:20-10:00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3D19BC2" w14:textId="6792B54C" w:rsidR="001B791B" w:rsidRPr="00BD671D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Bloco didático</w:t>
            </w:r>
            <w:r w:rsidRPr="00BD671D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B51479A" w14:textId="77777777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A2 neuro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834CEE3" w14:textId="134246DF" w:rsidR="001B791B" w:rsidRDefault="001B791B" w:rsidP="001B79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Devolutiva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CF1C2B1" w14:textId="1A44E680" w:rsidR="001B791B" w:rsidRDefault="001B791B" w:rsidP="001B79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Revisão das respostas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1C6CD42" w14:textId="482DA5D7" w:rsidR="001B791B" w:rsidRDefault="001B791B" w:rsidP="001B79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Devolutiva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2BCFEFF" w14:textId="7D1E8AAA" w:rsidR="001B791B" w:rsidRPr="007979C2" w:rsidRDefault="00536297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Millene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Camilo</w:t>
            </w:r>
          </w:p>
        </w:tc>
      </w:tr>
    </w:tbl>
    <w:p w14:paraId="7DE1D26D" w14:textId="77777777" w:rsidR="00DC6F64" w:rsidRDefault="00DC6F64">
      <w:pPr>
        <w:rPr>
          <w:b/>
        </w:rPr>
      </w:pPr>
    </w:p>
    <w:tbl>
      <w:tblPr>
        <w:tblW w:w="15594" w:type="dxa"/>
        <w:tblInd w:w="-4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643"/>
        <w:gridCol w:w="1343"/>
        <w:gridCol w:w="1565"/>
        <w:gridCol w:w="1275"/>
        <w:gridCol w:w="2263"/>
        <w:gridCol w:w="4394"/>
        <w:gridCol w:w="2126"/>
        <w:gridCol w:w="1985"/>
      </w:tblGrid>
      <w:tr w:rsidR="00CA08EF" w14:paraId="0CDA6103" w14:textId="77777777" w:rsidTr="00874327">
        <w:trPr>
          <w:trHeight w:val="450"/>
        </w:trPr>
        <w:tc>
          <w:tcPr>
            <w:tcW w:w="1559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</w:tcPr>
          <w:p w14:paraId="5B52A6EB" w14:textId="77777777" w:rsidR="00CA08EF" w:rsidRDefault="00CA08EF" w:rsidP="00874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t-BR"/>
              </w:rPr>
            </w:pPr>
            <w:r>
              <w:rPr>
                <w:rFonts w:eastAsia="Times New Roman" w:cs="Calibri"/>
                <w:b/>
                <w:bCs/>
                <w:sz w:val="32"/>
                <w:szCs w:val="32"/>
                <w:lang w:eastAsia="pt-BR"/>
              </w:rPr>
              <w:t>Roteiro de Atividades</w:t>
            </w:r>
          </w:p>
        </w:tc>
      </w:tr>
      <w:tr w:rsidR="00CA08EF" w14:paraId="017CCC86" w14:textId="77777777" w:rsidTr="00874327">
        <w:trPr>
          <w:trHeight w:val="450"/>
        </w:trPr>
        <w:tc>
          <w:tcPr>
            <w:tcW w:w="48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14:paraId="30C86930" w14:textId="77777777" w:rsidR="00CA08EF" w:rsidRDefault="00CA08EF" w:rsidP="008743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>CURSO: MEDICINA</w:t>
            </w:r>
          </w:p>
        </w:tc>
        <w:tc>
          <w:tcPr>
            <w:tcW w:w="10768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D9D9D9"/>
            <w:vAlign w:val="center"/>
          </w:tcPr>
          <w:p w14:paraId="137819A7" w14:textId="77777777" w:rsidR="00CA08EF" w:rsidRDefault="00CA08EF" w:rsidP="008743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COORDENADORA DA DISCIPLINA: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>Profa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>Dra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 CLÁUDIA FERREIRA DA ROSA SOBREIRA</w:t>
            </w:r>
          </w:p>
        </w:tc>
      </w:tr>
      <w:tr w:rsidR="00CA08EF" w:rsidRPr="0012440E" w14:paraId="176D192E" w14:textId="77777777" w:rsidTr="00874327">
        <w:trPr>
          <w:trHeight w:val="450"/>
        </w:trPr>
        <w:tc>
          <w:tcPr>
            <w:tcW w:w="3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14:paraId="2BBEF4A4" w14:textId="77777777" w:rsidR="00CA08EF" w:rsidRDefault="00CA08EF" w:rsidP="008743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CÓDIGO:  RCG 0350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14:paraId="57BC07C0" w14:textId="68710AB4" w:rsidR="00CA08EF" w:rsidRDefault="00CA08EF" w:rsidP="008743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>ANO:   202</w:t>
            </w:r>
            <w:r w:rsidR="00CB3367">
              <w:rPr>
                <w:rFonts w:ascii="Calibri" w:eastAsia="Times New Roman" w:hAnsi="Calibri" w:cs="Calibri"/>
                <w:b/>
                <w:bCs/>
                <w:lang w:eastAsia="pt-BR"/>
              </w:rPr>
              <w:t>3</w:t>
            </w:r>
          </w:p>
        </w:tc>
        <w:tc>
          <w:tcPr>
            <w:tcW w:w="10768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D9D9D9"/>
            <w:vAlign w:val="center"/>
          </w:tcPr>
          <w:p w14:paraId="638243BA" w14:textId="77777777" w:rsidR="00CA08EF" w:rsidRPr="0012440E" w:rsidRDefault="00CA08EF" w:rsidP="008743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it-IT" w:eastAsia="pt-BR"/>
              </w:rPr>
            </w:pPr>
            <w:r w:rsidRPr="0012440E">
              <w:rPr>
                <w:rFonts w:eastAsia="Times New Roman" w:cs="Calibri"/>
                <w:b/>
                <w:bCs/>
                <w:lang w:val="it-IT" w:eastAsia="pt-BR"/>
              </w:rPr>
              <w:t>NOME DA DISCIPLINA – SEMIOLOGIA NEUROL</w:t>
            </w:r>
            <w:r>
              <w:rPr>
                <w:rFonts w:eastAsia="Times New Roman" w:cs="Calibri"/>
                <w:b/>
                <w:bCs/>
                <w:lang w:val="it-IT" w:eastAsia="pt-BR"/>
              </w:rPr>
              <w:t>ÓGICA</w:t>
            </w:r>
          </w:p>
        </w:tc>
      </w:tr>
      <w:tr w:rsidR="00CA08EF" w14:paraId="6883CB92" w14:textId="77777777" w:rsidTr="00874327">
        <w:trPr>
          <w:trHeight w:val="795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F6BAEAF" w14:textId="77777777" w:rsidR="00CA08EF" w:rsidRDefault="00CA08EF" w:rsidP="00874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vAlign w:val="center"/>
          </w:tcPr>
          <w:p w14:paraId="71195985" w14:textId="77777777" w:rsidR="00CA08EF" w:rsidRDefault="00CA08EF" w:rsidP="008743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Horário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8C3D5F" w14:textId="77777777" w:rsidR="00CA08EF" w:rsidRDefault="00CA08EF" w:rsidP="00874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Local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1B61AB" w14:textId="77777777" w:rsidR="00CA08EF" w:rsidRDefault="00CA08EF" w:rsidP="00874327">
            <w:pPr>
              <w:spacing w:after="0" w:line="240" w:lineRule="auto"/>
              <w:ind w:left="225" w:hanging="22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Turma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7EB637" w14:textId="77777777" w:rsidR="00CA08EF" w:rsidRDefault="00CA08EF" w:rsidP="00874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Tema da atividade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210E54" w14:textId="77777777" w:rsidR="00CA08EF" w:rsidRDefault="00CA08EF" w:rsidP="00874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Objetivos de Aprendizagem/ Resultados esperados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2FAF1E" w14:textId="77777777" w:rsidR="00CA08EF" w:rsidRDefault="00CA08EF" w:rsidP="00874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Estratégias de Ensino &amp; Aprendizagem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5DDC74" w14:textId="77777777" w:rsidR="00CA08EF" w:rsidRDefault="00CA08EF" w:rsidP="008743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Docente responsável</w:t>
            </w:r>
          </w:p>
          <w:p w14:paraId="76DF1DB6" w14:textId="77777777" w:rsidR="00CA08EF" w:rsidRDefault="00CA08EF" w:rsidP="00874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B791B" w:rsidRPr="00D73F5E" w14:paraId="0807190F" w14:textId="77777777" w:rsidTr="00EE458C">
        <w:trPr>
          <w:trHeight w:val="795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3259501" w14:textId="3C1DCFE1" w:rsidR="001B791B" w:rsidRPr="00D73F5E" w:rsidRDefault="00F53688" w:rsidP="001B791B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1</w:t>
            </w:r>
            <w:r w:rsidR="001B791B"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/</w:t>
            </w: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vAlign w:val="center"/>
          </w:tcPr>
          <w:p w14:paraId="73D20F97" w14:textId="41092ED1" w:rsidR="001B791B" w:rsidRPr="00D73F5E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</w:pPr>
            <w:r w:rsidRPr="00D73F5E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8:00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AD17F4" w14:textId="77777777" w:rsidR="001B791B" w:rsidRPr="00D73F5E" w:rsidRDefault="001B791B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Online ao vivo</w:t>
            </w:r>
            <w:r w:rsidRPr="00D73F5E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7CCE78" w14:textId="77777777" w:rsidR="001B791B" w:rsidRPr="00D73F5E" w:rsidRDefault="001B791B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A1</w:t>
            </w:r>
            <w:r w:rsidRPr="00D73F5E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neuro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09C1D7" w14:textId="19CE38CF" w:rsidR="001B791B" w:rsidRPr="00D73F5E" w:rsidRDefault="001B791B" w:rsidP="001B791B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Introdução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5E0C7B" w14:textId="44972C1E" w:rsidR="001B791B" w:rsidRPr="00D73F5E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Objetivos e programa da disciplina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118714" w14:textId="77777777" w:rsidR="001B791B" w:rsidRPr="00D73F5E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77CD2D" w14:textId="77777777" w:rsidR="001B791B" w:rsidRPr="00D73F5E" w:rsidRDefault="001B791B" w:rsidP="001B791B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Cláudia FR Sobreira</w:t>
            </w:r>
          </w:p>
        </w:tc>
      </w:tr>
      <w:tr w:rsidR="001B791B" w14:paraId="7C0A4089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13590288" w14:textId="08568113" w:rsidR="001B791B" w:rsidRDefault="00F53688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1/4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</w:tcPr>
          <w:p w14:paraId="2E129D60" w14:textId="77777777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  <w:p w14:paraId="489AF6D4" w14:textId="1B2C3203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8:30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FBFCA0" w14:textId="27419B51" w:rsidR="001B791B" w:rsidRDefault="001B791B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Online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178F9F" w14:textId="77777777" w:rsidR="001B791B" w:rsidRDefault="001B791B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A1 neuro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ED8639" w14:textId="50150CEA" w:rsidR="001B791B" w:rsidRPr="007979C2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Exame Neurológico parte 1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433324" w14:textId="77F5B604" w:rsidR="001B791B" w:rsidRPr="007979C2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Compreender como realizar o exame neurológico (sensibilidades, motricidade, coordenação motora, reflexos profundos e superficiais)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0DBE47" w14:textId="54D73C9F" w:rsidR="001B791B" w:rsidRPr="007979C2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cstheme="minorHAnsi"/>
                <w:sz w:val="24"/>
                <w:szCs w:val="24"/>
              </w:rPr>
              <w:t xml:space="preserve">Aula gravada, ilustrada </w:t>
            </w:r>
            <w:r w:rsidRPr="007979C2">
              <w:rPr>
                <w:rFonts w:cstheme="minorHAnsi"/>
                <w:sz w:val="24"/>
                <w:szCs w:val="24"/>
              </w:rPr>
              <w:t>com imagens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49673C" w14:textId="670C9736" w:rsidR="001B791B" w:rsidRPr="007979C2" w:rsidRDefault="00D60582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Wilson Marques Jr</w:t>
            </w:r>
          </w:p>
        </w:tc>
      </w:tr>
      <w:tr w:rsidR="001B791B" w14:paraId="3A6359A7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F63AB06" w14:textId="6846CDAC" w:rsidR="001B791B" w:rsidRDefault="00F53688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lastRenderedPageBreak/>
              <w:t>1/4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</w:tcPr>
          <w:p w14:paraId="0AA8980F" w14:textId="77777777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  <w:p w14:paraId="671E2ABB" w14:textId="00DE2708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5A33C2" w14:textId="0A051AD3" w:rsidR="001B791B" w:rsidRDefault="00C02DF7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Bloco B do Anexo A </w:t>
            </w:r>
            <w:r w:rsidR="001B791B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805B91" w14:textId="77777777" w:rsidR="001B791B" w:rsidRDefault="001B791B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A1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458518" w14:textId="347F9750" w:rsidR="001B791B" w:rsidRPr="007979C2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0FC522" w14:textId="34B072F7" w:rsidR="001B791B" w:rsidRPr="007979C2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de exame das sensibilidades, motricidade, coordenação motora, reflexos profundos e superficiais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0A73E9" w14:textId="114BFA09" w:rsidR="001B791B" w:rsidRPr="007979C2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Aula prática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0D5ADB" w14:textId="6946C69B" w:rsidR="001B791B" w:rsidRPr="007979C2" w:rsidRDefault="00D60582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Wilson Marques Jr </w:t>
            </w:r>
          </w:p>
        </w:tc>
      </w:tr>
      <w:tr w:rsidR="001B791B" w14:paraId="5795095D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10732A32" w14:textId="50AB1EF4" w:rsidR="001B791B" w:rsidRDefault="00F53688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1/4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</w:tcPr>
          <w:p w14:paraId="6E26C235" w14:textId="77777777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  <w:p w14:paraId="39401474" w14:textId="5FF5708D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5D8885" w14:textId="15B3615D" w:rsidR="001B791B" w:rsidRDefault="00C02DF7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Bloco B do Anexo A </w:t>
            </w:r>
            <w:r w:rsidR="001B791B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4B431D" w14:textId="77777777" w:rsidR="001B791B" w:rsidRDefault="001B791B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A1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5A7F7B" w14:textId="3A3BF4EB" w:rsidR="001B791B" w:rsidRPr="007979C2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D98A9F" w14:textId="242582DD" w:rsidR="001B791B" w:rsidRPr="007979C2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de exame das sensibilidades, motricidade, coordenação motora, reflexos profundos e superficiais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A7AFAF" w14:textId="5A8C6F21" w:rsidR="001B791B" w:rsidRPr="007979C2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Aula prática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0B8FB5" w14:textId="4C6A57AF" w:rsidR="001B791B" w:rsidRPr="007979C2" w:rsidRDefault="001C43DF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E2915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Octávio MP Neto</w:t>
            </w:r>
          </w:p>
        </w:tc>
      </w:tr>
      <w:tr w:rsidR="001B791B" w14:paraId="3382AC2B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B95234F" w14:textId="62ADA98E" w:rsidR="001B791B" w:rsidRDefault="00F53688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1/4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</w:tcPr>
          <w:p w14:paraId="1D12A184" w14:textId="77777777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  <w:p w14:paraId="66F35252" w14:textId="6ECAF953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A9FCC4" w14:textId="3FAC648A" w:rsidR="001B791B" w:rsidRDefault="00C02DF7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Bloco B do Anexo A </w:t>
            </w:r>
            <w:r w:rsidR="001B791B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52B109" w14:textId="77777777" w:rsidR="001B791B" w:rsidRDefault="001B791B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A1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5E8B33" w14:textId="2C68B7C6" w:rsidR="001B791B" w:rsidRPr="007979C2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0EF0B4" w14:textId="7F235D71" w:rsidR="001B791B" w:rsidRPr="007979C2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de exame das sensibilidades, motricidade, coordenação motora, reflexos profundos e superficiais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3506AD" w14:textId="38B21DCA" w:rsidR="001B791B" w:rsidRPr="007979C2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Aula prática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4DFA27" w14:textId="5B3E1BFF" w:rsidR="001B791B" w:rsidRPr="007979C2" w:rsidRDefault="00D60582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Alan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Eckeli</w:t>
            </w:r>
            <w:proofErr w:type="spellEnd"/>
          </w:p>
        </w:tc>
      </w:tr>
      <w:tr w:rsidR="001B791B" w14:paraId="67077D6C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3713CD28" w14:textId="45D432CF" w:rsidR="001B791B" w:rsidRDefault="00F53688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2/4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7ED72E94" w14:textId="77777777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  <w:p w14:paraId="0A8FB637" w14:textId="2022E804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8:00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64E2051" w14:textId="046CD890" w:rsidR="001B791B" w:rsidRDefault="001B791B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Online 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E3A9014" w14:textId="77777777" w:rsidR="001B791B" w:rsidRDefault="001B791B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A1 neuro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7B62222" w14:textId="07E035C5" w:rsidR="001B791B" w:rsidRPr="007979C2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Exame Neurológico parte 2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1486E82" w14:textId="7E28739F" w:rsidR="001B791B" w:rsidRPr="007979C2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Compreender como realizar o exame neurológico (cognitivo e dos nervos cranianos)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2C44A3D" w14:textId="280C1634" w:rsidR="001B791B" w:rsidRPr="007979C2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cstheme="minorHAnsi"/>
                <w:sz w:val="24"/>
                <w:szCs w:val="24"/>
              </w:rPr>
              <w:t xml:space="preserve">Aula </w:t>
            </w:r>
            <w:r>
              <w:rPr>
                <w:rFonts w:cstheme="minorHAnsi"/>
                <w:sz w:val="24"/>
                <w:szCs w:val="24"/>
              </w:rPr>
              <w:t xml:space="preserve">gravada, ilustrada </w:t>
            </w:r>
            <w:r w:rsidRPr="007979C2">
              <w:rPr>
                <w:rFonts w:cstheme="minorHAnsi"/>
                <w:sz w:val="24"/>
                <w:szCs w:val="24"/>
              </w:rPr>
              <w:t>com imagens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F60FE46" w14:textId="710D4B44" w:rsidR="001B791B" w:rsidRPr="007979C2" w:rsidRDefault="00D60582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E2915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Octávio MP Neto</w:t>
            </w:r>
          </w:p>
        </w:tc>
      </w:tr>
      <w:tr w:rsidR="001B791B" w14:paraId="556DE439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256388B4" w14:textId="783E475B" w:rsidR="001B791B" w:rsidRDefault="00F53688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2/4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76802D84" w14:textId="0AC2F24C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9:00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E5F0FC6" w14:textId="771396B5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Online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FECEB49" w14:textId="77777777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A1 neuro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F0B0685" w14:textId="4806C543" w:rsidR="001B791B" w:rsidRPr="007979C2" w:rsidRDefault="001B791B" w:rsidP="001B79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Tarefa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505DC3B" w14:textId="61D5A22C" w:rsidR="001B791B" w:rsidRPr="007979C2" w:rsidRDefault="001B791B" w:rsidP="001B79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Tarefas 1 e 2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CDE9AF3" w14:textId="3D7AD6C1" w:rsidR="001B791B" w:rsidRPr="007979C2" w:rsidRDefault="001B791B" w:rsidP="001B79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Estudo dirigido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2EB3C1C" w14:textId="77777777" w:rsidR="001B791B" w:rsidRPr="007979C2" w:rsidRDefault="001B791B" w:rsidP="001B79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D60582" w14:paraId="0FAB8453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024A293A" w14:textId="4194F120" w:rsidR="00D60582" w:rsidRDefault="00F53688" w:rsidP="00D60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2/4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721C486B" w14:textId="4C358979" w:rsidR="00D60582" w:rsidRDefault="00D60582" w:rsidP="00D605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2133379" w14:textId="5004A7C0" w:rsidR="00D60582" w:rsidRDefault="00C02DF7" w:rsidP="00D60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Bloco B do Anexo A </w:t>
            </w:r>
            <w:r w:rsidR="00D6058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5AA8A70" w14:textId="77777777" w:rsidR="00D60582" w:rsidRDefault="00D60582" w:rsidP="00D60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A1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A8DD097" w14:textId="499F153F" w:rsidR="00D6058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D880BE5" w14:textId="2DBFC392" w:rsidR="00D60582" w:rsidRPr="007979C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de exame dos nervos cranianos e das funções cognitivas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73D1E45" w14:textId="16D5DA1B" w:rsidR="00D6058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EBEFAE2" w14:textId="294F29D4" w:rsidR="00D60582" w:rsidRPr="007979C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Wilson Marques Jr </w:t>
            </w:r>
          </w:p>
        </w:tc>
      </w:tr>
      <w:tr w:rsidR="00D60582" w14:paraId="387DDFB2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42001DEC" w14:textId="519BF422" w:rsidR="00D60582" w:rsidRDefault="00F53688" w:rsidP="00D60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2/4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1988C24D" w14:textId="7F7AAE33" w:rsidR="00D60582" w:rsidRDefault="00D60582" w:rsidP="00D605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E92B61A" w14:textId="0546B814" w:rsidR="00D60582" w:rsidRDefault="00C02DF7" w:rsidP="00D60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Bloco B do Anexo A </w:t>
            </w:r>
            <w:r w:rsidR="00D6058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D60CAC7" w14:textId="77777777" w:rsidR="00D60582" w:rsidRDefault="00D60582" w:rsidP="00D60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A1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5500B23" w14:textId="660A6507" w:rsidR="00D6058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AC80532" w14:textId="2A981C21" w:rsidR="00D60582" w:rsidRPr="007979C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de exame dos nervos cranianos e das funções cognitivas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67C33F2" w14:textId="35302516" w:rsidR="00D6058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5E18A28" w14:textId="101567D0" w:rsidR="00D60582" w:rsidRPr="007979C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E2915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Octávio MP Neto</w:t>
            </w:r>
          </w:p>
        </w:tc>
      </w:tr>
      <w:tr w:rsidR="00D60582" w14:paraId="138AFBE8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4FFB8E39" w14:textId="60FB5ADA" w:rsidR="00D60582" w:rsidRDefault="00F53688" w:rsidP="00D60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2/4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008C0364" w14:textId="123DC577" w:rsidR="00D60582" w:rsidRDefault="00D60582" w:rsidP="00D605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66ACF46" w14:textId="68B29528" w:rsidR="00D60582" w:rsidRDefault="00C02DF7" w:rsidP="00D60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Bloco B do Anexo A </w:t>
            </w:r>
            <w:r w:rsidR="00D6058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A9E6FE6" w14:textId="77777777" w:rsidR="00D60582" w:rsidRDefault="00D60582" w:rsidP="00D60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A1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B3783C3" w14:textId="3F3BB454" w:rsidR="00D6058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BC6B0B0" w14:textId="3C4CE04E" w:rsidR="00D60582" w:rsidRPr="007979C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de exame dos nervos cranianos e das funções cognitivas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0750DD5" w14:textId="50669B55" w:rsidR="00D6058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5A05935" w14:textId="457B0196" w:rsidR="00D60582" w:rsidRPr="007979C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Alan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Eckeli</w:t>
            </w:r>
            <w:proofErr w:type="spellEnd"/>
          </w:p>
        </w:tc>
      </w:tr>
      <w:tr w:rsidR="001B791B" w14:paraId="0B4F731A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5EEB45B" w14:textId="2D6E2717" w:rsidR="001B791B" w:rsidRDefault="00F53688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3/4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</w:tcPr>
          <w:p w14:paraId="242FFACB" w14:textId="77777777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  <w:p w14:paraId="5FB4F557" w14:textId="77777777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  <w:p w14:paraId="62FCC84F" w14:textId="3C350244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8:00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9D7A42" w14:textId="448AB4DE" w:rsidR="001B791B" w:rsidRDefault="001B791B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Online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67FD9C" w14:textId="77777777" w:rsidR="001B791B" w:rsidRDefault="001B791B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A1 neuro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791606" w14:textId="4424279F" w:rsidR="001B791B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39252A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Síndromes sensitivas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4EC18A" w14:textId="337A9BCF" w:rsidR="001B791B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Compreender as disfunções neurológicas relacionadas às alterações das sensibilidades superficiais e profundas, sua nomenclatura e a contribuição para o diagnóstico topográfico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63B169" w14:textId="0ED42973" w:rsidR="001B791B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cstheme="minorHAnsi"/>
                <w:sz w:val="24"/>
                <w:szCs w:val="24"/>
              </w:rPr>
              <w:t xml:space="preserve">Aula </w:t>
            </w:r>
            <w:r>
              <w:rPr>
                <w:rFonts w:cstheme="minorHAnsi"/>
                <w:sz w:val="24"/>
                <w:szCs w:val="24"/>
              </w:rPr>
              <w:t xml:space="preserve">gravada, ilustrada </w:t>
            </w:r>
            <w:r w:rsidRPr="007979C2">
              <w:rPr>
                <w:rFonts w:cstheme="minorHAnsi"/>
                <w:sz w:val="24"/>
                <w:szCs w:val="24"/>
              </w:rPr>
              <w:t>com imagens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99E0BC" w14:textId="44DF0B06" w:rsidR="001B791B" w:rsidRDefault="00D60582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Alan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Eckeli</w:t>
            </w:r>
            <w:proofErr w:type="spellEnd"/>
          </w:p>
        </w:tc>
      </w:tr>
      <w:tr w:rsidR="001B791B" w14:paraId="2F74664A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1FF6804" w14:textId="38563291" w:rsidR="001B791B" w:rsidRDefault="00F53688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3/4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auto"/>
          </w:tcPr>
          <w:p w14:paraId="3E462470" w14:textId="54BB82A1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9:00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F0C55E" w14:textId="6816B4DA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Online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D0681C" w14:textId="77777777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A1 neuro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36E684" w14:textId="46495345" w:rsidR="001B791B" w:rsidRPr="007979C2" w:rsidRDefault="001B791B" w:rsidP="001B79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Tarefa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3648D2" w14:textId="2078C945" w:rsidR="001B791B" w:rsidRPr="007979C2" w:rsidRDefault="001B791B" w:rsidP="001B79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Tarefa 3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94653A" w14:textId="01454D04" w:rsidR="001B791B" w:rsidRPr="007979C2" w:rsidRDefault="001B791B" w:rsidP="001B79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Estudo dirigido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FC19BE" w14:textId="77777777" w:rsidR="001B791B" w:rsidRPr="007979C2" w:rsidRDefault="001B791B" w:rsidP="001B79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D60582" w14:paraId="24425A29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0FA5E5A" w14:textId="41688BDB" w:rsidR="00D60582" w:rsidRDefault="00F53688" w:rsidP="00D60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3/4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auto"/>
          </w:tcPr>
          <w:p w14:paraId="600281A1" w14:textId="061DE3A9" w:rsidR="00D60582" w:rsidRDefault="00D60582" w:rsidP="00D605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33DCA5" w14:textId="76BF6636" w:rsidR="00D60582" w:rsidRDefault="00C02DF7" w:rsidP="00D60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Bloco B do Anexo A </w:t>
            </w:r>
            <w:r w:rsidR="00D6058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A49A01" w14:textId="77777777" w:rsidR="00D60582" w:rsidRDefault="00D60582" w:rsidP="00D60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A1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B50011" w14:textId="03EE9461" w:rsidR="00D6058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D04EA2" w14:textId="2648CA1C" w:rsidR="00D60582" w:rsidRPr="007979C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de exame neurológico ilustrado com caso clínico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65A17A" w14:textId="7683A679" w:rsidR="00D6058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F08C48" w14:textId="6421C08F" w:rsidR="00D60582" w:rsidRPr="007979C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Wilson Marques Jr </w:t>
            </w:r>
          </w:p>
        </w:tc>
      </w:tr>
      <w:tr w:rsidR="00D60582" w14:paraId="75768ED7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0898C9F" w14:textId="7F36EED4" w:rsidR="00D60582" w:rsidRDefault="00F53688" w:rsidP="00D60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3/4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auto"/>
          </w:tcPr>
          <w:p w14:paraId="57E46C4D" w14:textId="27BB2273" w:rsidR="00D60582" w:rsidRDefault="00D60582" w:rsidP="00D605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1BBD2E" w14:textId="37677FF3" w:rsidR="00D60582" w:rsidRDefault="00C02DF7" w:rsidP="00D60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Bloco B do Anexo A </w:t>
            </w:r>
            <w:r w:rsidR="00D6058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358D8A" w14:textId="77777777" w:rsidR="00D60582" w:rsidRDefault="00D60582" w:rsidP="00D60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A1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83BC7A" w14:textId="294ED533" w:rsidR="00D6058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E269E4" w14:textId="087E154D" w:rsidR="00D60582" w:rsidRPr="007979C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de exame neurológico ilustrado com caso clínico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0513EF" w14:textId="75B0A802" w:rsidR="00D6058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DABC4C" w14:textId="5B5F28E4" w:rsidR="00D60582" w:rsidRPr="007979C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E2915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Octávio MP Neto</w:t>
            </w:r>
          </w:p>
        </w:tc>
      </w:tr>
      <w:tr w:rsidR="00D60582" w14:paraId="2FBD95E8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052C923" w14:textId="2195E348" w:rsidR="00D60582" w:rsidRDefault="00F53688" w:rsidP="00D60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lastRenderedPageBreak/>
              <w:t>3/4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auto"/>
          </w:tcPr>
          <w:p w14:paraId="62FB2771" w14:textId="6981A76F" w:rsidR="00D60582" w:rsidRDefault="00D60582" w:rsidP="00D605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251130" w14:textId="77878AE2" w:rsidR="00D60582" w:rsidRDefault="00C02DF7" w:rsidP="00D60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Bloco B do Anexo A </w:t>
            </w:r>
            <w:r w:rsidR="00D6058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1130F0" w14:textId="77777777" w:rsidR="00D60582" w:rsidRDefault="00D60582" w:rsidP="00D60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A1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8F1A24" w14:textId="146D9BC2" w:rsidR="00D6058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EA9E56" w14:textId="4A809F20" w:rsidR="00D60582" w:rsidRPr="007979C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de exame neurológico ilustrado com caso clínico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C9191D" w14:textId="26EC31CE" w:rsidR="00D6058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D55F80" w14:textId="4EFCAC2B" w:rsidR="00D60582" w:rsidRPr="007979C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Alan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Eckeli</w:t>
            </w:r>
            <w:proofErr w:type="spellEnd"/>
          </w:p>
        </w:tc>
      </w:tr>
      <w:tr w:rsidR="001B791B" w14:paraId="672DACCA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172CA80C" w14:textId="5DF5B81C" w:rsidR="001B791B" w:rsidRDefault="00F53688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4/4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48F14C4A" w14:textId="77777777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  <w:p w14:paraId="177A18E4" w14:textId="6C0893FD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8:00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219B0C1" w14:textId="5C24BE98" w:rsidR="001B791B" w:rsidRDefault="001B791B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Online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E9EB25A" w14:textId="77777777" w:rsidR="001B791B" w:rsidRDefault="001B791B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A1 neuro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92D2985" w14:textId="74ECBB8B" w:rsidR="001B791B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Síndromes motor</w:t>
            </w:r>
            <w:r w:rsidRPr="0039252A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as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49EB2DA" w14:textId="14B7DD20" w:rsidR="001B791B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Compreender as disfunções neurológicas relacionadas às alterações da motricidade, sua nomenclatura e a contribuição para o diagnóstico topográfico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7401F60" w14:textId="6FC573DD" w:rsidR="001B791B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cstheme="minorHAnsi"/>
                <w:sz w:val="24"/>
                <w:szCs w:val="24"/>
              </w:rPr>
              <w:t xml:space="preserve">Aula </w:t>
            </w:r>
            <w:r>
              <w:rPr>
                <w:rFonts w:cstheme="minorHAnsi"/>
                <w:sz w:val="24"/>
                <w:szCs w:val="24"/>
              </w:rPr>
              <w:t>gravada, ilustrada com imagens e vídeos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20078F9" w14:textId="4AE5E482" w:rsidR="001B791B" w:rsidRDefault="00D60582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Wilson Marques Jr</w:t>
            </w:r>
          </w:p>
        </w:tc>
      </w:tr>
      <w:tr w:rsidR="001B791B" w14:paraId="097976D0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5E4AB466" w14:textId="5E5F4078" w:rsidR="001B791B" w:rsidRDefault="00F53688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4/4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72F796ED" w14:textId="00C5A56C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9:00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F65F531" w14:textId="5C99BCAA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Online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57C0C47" w14:textId="77777777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A1 neuro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2EFD178" w14:textId="263795B2" w:rsidR="001B791B" w:rsidRPr="007979C2" w:rsidRDefault="001B791B" w:rsidP="001B79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Tarefa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5439B9E" w14:textId="0A69C408" w:rsidR="001B791B" w:rsidRPr="007979C2" w:rsidRDefault="001B791B" w:rsidP="001B79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Tarefa 4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DB5F0FC" w14:textId="000D7C21" w:rsidR="001B791B" w:rsidRPr="007979C2" w:rsidRDefault="001B791B" w:rsidP="001B79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Estudo dirigido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7EAE5A9" w14:textId="77777777" w:rsidR="001B791B" w:rsidRPr="007979C2" w:rsidRDefault="001B791B" w:rsidP="001B79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D60582" w14:paraId="5E0C6B35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176D05B3" w14:textId="37818C42" w:rsidR="00D60582" w:rsidRDefault="00F53688" w:rsidP="00D60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4/4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4C806930" w14:textId="2177FB88" w:rsidR="00D60582" w:rsidRDefault="00D60582" w:rsidP="00D605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5502303" w14:textId="5121197E" w:rsidR="00D60582" w:rsidRDefault="00C02DF7" w:rsidP="00D60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Bloco B do Anexo A </w:t>
            </w:r>
            <w:r w:rsidR="00D6058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E5C1C5C" w14:textId="7203BF65" w:rsidR="00D60582" w:rsidRDefault="00D60582" w:rsidP="00D60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A1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EB8A90C" w14:textId="10C663D0" w:rsidR="00D6058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D3A10F8" w14:textId="00264A73" w:rsidR="00D60582" w:rsidRPr="007979C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de exame neurológico com ilustração de achados neurológicos e avaliação prática formativa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1478397" w14:textId="77777777" w:rsidR="00D60582" w:rsidRDefault="00D60582" w:rsidP="00D6058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 e </w:t>
            </w:r>
          </w:p>
          <w:p w14:paraId="57A9CB3D" w14:textId="2F8FE56A" w:rsidR="00D6058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mini-CEx</w:t>
            </w:r>
            <w:proofErr w:type="spellEnd"/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7E6D880" w14:textId="450CA241" w:rsidR="00D60582" w:rsidRPr="007979C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Wilson Marques Jr </w:t>
            </w:r>
          </w:p>
        </w:tc>
      </w:tr>
      <w:tr w:rsidR="00D60582" w14:paraId="7513C3DB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1D79BFC0" w14:textId="006D0EA5" w:rsidR="00D60582" w:rsidRDefault="00F53688" w:rsidP="00D60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4/4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62BDE703" w14:textId="24C2A8CA" w:rsidR="00D60582" w:rsidRDefault="00D60582" w:rsidP="00D605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A545C1F" w14:textId="75C1FE7D" w:rsidR="00D60582" w:rsidRDefault="00C02DF7" w:rsidP="00D60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Bloco B do Anexo A </w:t>
            </w:r>
            <w:r w:rsidR="00D6058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15ED8AC" w14:textId="6AE619D5" w:rsidR="00D60582" w:rsidRDefault="00D60582" w:rsidP="00D60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A1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EAAF5EF" w14:textId="244271C1" w:rsidR="00D6058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FA9952F" w14:textId="7D373A38" w:rsidR="00D60582" w:rsidRPr="007979C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de exame neurológico com ilustração de achados neurológicos e avaliação prática formativa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BA2C288" w14:textId="77777777" w:rsidR="00D60582" w:rsidRDefault="00D60582" w:rsidP="00D6058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 e </w:t>
            </w:r>
          </w:p>
          <w:p w14:paraId="72D3FC56" w14:textId="2E0DCBA6" w:rsidR="00D6058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mini-CEx</w:t>
            </w:r>
            <w:proofErr w:type="spellEnd"/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984573E" w14:textId="33CC91A0" w:rsidR="00D60582" w:rsidRPr="007979C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E2915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Octávio MP Neto</w:t>
            </w:r>
          </w:p>
        </w:tc>
      </w:tr>
      <w:tr w:rsidR="00D60582" w14:paraId="1EA90726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124D9CB3" w14:textId="4F3B842B" w:rsidR="00D60582" w:rsidRDefault="00F53688" w:rsidP="00D60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4/4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4681477C" w14:textId="5276D15A" w:rsidR="00D60582" w:rsidRDefault="00D60582" w:rsidP="00D605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8A02C52" w14:textId="586996A1" w:rsidR="00D60582" w:rsidRDefault="00C02DF7" w:rsidP="00D60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Bloco B do Anexo A </w:t>
            </w:r>
            <w:r w:rsidR="00D6058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3D1428B" w14:textId="16C67BE2" w:rsidR="00D60582" w:rsidRDefault="00D60582" w:rsidP="00D60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A1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DF2B8E4" w14:textId="5EABCB63" w:rsidR="00D6058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3AC0056" w14:textId="3145CBDE" w:rsidR="00D60582" w:rsidRDefault="00D60582" w:rsidP="00D6058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de exame neurológico com ilustração de achados neurológicos e avaliação prática formativa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E30DF64" w14:textId="77777777" w:rsidR="00D60582" w:rsidRDefault="00D60582" w:rsidP="00D6058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 e </w:t>
            </w:r>
          </w:p>
          <w:p w14:paraId="2F33D1F7" w14:textId="33F6F4E4" w:rsidR="00D60582" w:rsidRDefault="00D60582" w:rsidP="00D6058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mini-CEx</w:t>
            </w:r>
            <w:proofErr w:type="spellEnd"/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20AAD58" w14:textId="504A5881" w:rsidR="00D60582" w:rsidRPr="008E3674" w:rsidRDefault="00D60582" w:rsidP="00D60582">
            <w:pPr>
              <w:spacing w:after="0" w:line="240" w:lineRule="auto"/>
              <w:rPr>
                <w:rFonts w:eastAsia="Times New Roman" w:cs="Calibri"/>
                <w:color w:val="000000"/>
                <w:sz w:val="23"/>
                <w:szCs w:val="23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Alan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Eckeli</w:t>
            </w:r>
            <w:proofErr w:type="spellEnd"/>
          </w:p>
        </w:tc>
      </w:tr>
      <w:tr w:rsidR="001B791B" w14:paraId="27626EB8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5841226" w14:textId="5EE93414" w:rsidR="001B791B" w:rsidRDefault="00F53688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</w:t>
            </w:r>
            <w:r w:rsidR="001B79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/4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</w:tcPr>
          <w:p w14:paraId="268897C4" w14:textId="77777777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  <w:p w14:paraId="44DC53FC" w14:textId="61330B6C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8:00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8EC8A8" w14:textId="7E4ED715" w:rsidR="001B791B" w:rsidRDefault="001B791B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Online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B4B444" w14:textId="77777777" w:rsidR="001B791B" w:rsidRDefault="001B791B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A1 neuro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74695F" w14:textId="20D6BA0E" w:rsidR="001B791B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 Síndromes </w:t>
            </w:r>
            <w:r w:rsidRPr="00F55C4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dos nervos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cranianos e do tronco encefálico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FB4518" w14:textId="38DF7E89" w:rsidR="001B791B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Compreender as disfunções neurológicas relacionadas às alterações dos nervos cranianos e de seus núcleos no tronco encefálico, nomenclaturas e contribuições para o diagnóstico topográfico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966C8E" w14:textId="131C2981" w:rsidR="001B791B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cstheme="minorHAnsi"/>
                <w:sz w:val="24"/>
                <w:szCs w:val="24"/>
              </w:rPr>
              <w:t xml:space="preserve">Aula </w:t>
            </w:r>
            <w:r>
              <w:rPr>
                <w:rFonts w:cstheme="minorHAnsi"/>
                <w:sz w:val="24"/>
                <w:szCs w:val="24"/>
              </w:rPr>
              <w:t xml:space="preserve">gravada, ilustrada </w:t>
            </w:r>
            <w:r w:rsidRPr="007979C2">
              <w:rPr>
                <w:rFonts w:cstheme="minorHAnsi"/>
                <w:sz w:val="24"/>
                <w:szCs w:val="24"/>
              </w:rPr>
              <w:t>com imagens</w:t>
            </w:r>
            <w:r>
              <w:rPr>
                <w:rFonts w:cstheme="minorHAnsi"/>
                <w:sz w:val="24"/>
                <w:szCs w:val="24"/>
              </w:rPr>
              <w:t xml:space="preserve"> e vídeos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CF5E53" w14:textId="0D857F5A" w:rsidR="001B791B" w:rsidRDefault="00D60582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E2915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Octávio MP Neto</w:t>
            </w:r>
          </w:p>
        </w:tc>
      </w:tr>
      <w:tr w:rsidR="001B791B" w14:paraId="3D619888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63E5726" w14:textId="7D3057D1" w:rsidR="001B791B" w:rsidRDefault="00F53688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8/4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auto"/>
          </w:tcPr>
          <w:p w14:paraId="20A1F92A" w14:textId="1CBD1910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9:00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E0881E" w14:textId="025CA5DC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Online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D2A1CB" w14:textId="77777777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A1 neuro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95B9BE" w14:textId="19CC6E97" w:rsidR="001B791B" w:rsidRPr="007979C2" w:rsidRDefault="001B791B" w:rsidP="001B79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Tarefa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03A0E3" w14:textId="77A09F38" w:rsidR="001B791B" w:rsidRPr="007979C2" w:rsidRDefault="001B791B" w:rsidP="001B79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Tarefa 5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400FD7" w14:textId="3FE91282" w:rsidR="001B791B" w:rsidRPr="007979C2" w:rsidRDefault="001B791B" w:rsidP="001B79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Estudo dirigido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AC69BF" w14:textId="77777777" w:rsidR="001B791B" w:rsidRPr="007979C2" w:rsidRDefault="001B791B" w:rsidP="001B79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D60582" w14:paraId="5E2F3878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0761511" w14:textId="70B531AF" w:rsidR="00D60582" w:rsidRDefault="00F53688" w:rsidP="00D60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8/4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auto"/>
          </w:tcPr>
          <w:p w14:paraId="0D12FBC7" w14:textId="1A98C9C7" w:rsidR="00D60582" w:rsidRDefault="00D60582" w:rsidP="00D605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51C986" w14:textId="72BA8AF0" w:rsidR="00D60582" w:rsidRDefault="00D60582" w:rsidP="00D60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Enfermaria Neurologia HC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ACF76A" w14:textId="19F9DC2C" w:rsidR="00D60582" w:rsidRDefault="00D60582" w:rsidP="00D60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A1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9C8043" w14:textId="6DE9A10C" w:rsidR="00D6058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F1739D" w14:textId="0795BC65" w:rsidR="00D60582" w:rsidRPr="007979C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do exame neurológico e do diagnóstico topográfico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504057" w14:textId="57CF9A22" w:rsidR="00D6058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C11428" w14:textId="0965C484" w:rsidR="00D60582" w:rsidRPr="007979C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Wilson Marques Jr </w:t>
            </w:r>
          </w:p>
        </w:tc>
      </w:tr>
      <w:tr w:rsidR="00D60582" w14:paraId="63893BEB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49629AF" w14:textId="1ADB4E4A" w:rsidR="00D60582" w:rsidRDefault="00F53688" w:rsidP="00D60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8/4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auto"/>
          </w:tcPr>
          <w:p w14:paraId="1FCA1377" w14:textId="0036021E" w:rsidR="00D60582" w:rsidRDefault="00D60582" w:rsidP="00D605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597D7F" w14:textId="0562F3A8" w:rsidR="00D60582" w:rsidRDefault="00D60582" w:rsidP="00D60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Enfermaria Neurologia UE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302CA1" w14:textId="52D04E04" w:rsidR="00D60582" w:rsidRDefault="00D60582" w:rsidP="00D60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A1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2CFEDF" w14:textId="36E3A139" w:rsidR="00D6058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3A7771" w14:textId="64EDE2AD" w:rsidR="00D60582" w:rsidRPr="007979C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do exame neurológico e do diagnóstico topográfico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F39E15" w14:textId="77777777" w:rsidR="00D6058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</w:p>
          <w:p w14:paraId="77B7625A" w14:textId="151DEC01" w:rsidR="00D6058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451D7E" w14:textId="08C0C9E0" w:rsidR="00D60582" w:rsidRPr="007979C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E2915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Octávio MP Neto</w:t>
            </w:r>
          </w:p>
        </w:tc>
      </w:tr>
      <w:tr w:rsidR="00D60582" w14:paraId="70DBB5DA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2CC9BB6" w14:textId="2E7818F4" w:rsidR="00D60582" w:rsidRDefault="00F53688" w:rsidP="00D60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8/4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auto"/>
          </w:tcPr>
          <w:p w14:paraId="1E7E59D4" w14:textId="2BE43BC8" w:rsidR="00D60582" w:rsidRDefault="00D60582" w:rsidP="00D605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48E325" w14:textId="4B122B0E" w:rsidR="00D60582" w:rsidRDefault="00D60582" w:rsidP="00D60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Ambulatório HC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3EE712" w14:textId="7032C847" w:rsidR="00D60582" w:rsidRDefault="00D60582" w:rsidP="00D60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A1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337549" w14:textId="7A5F6DA7" w:rsidR="00D6058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271987" w14:textId="76F7AEF6" w:rsidR="00D60582" w:rsidRPr="007979C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do exame neurológico e do diagnóstico topográfico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0B5019" w14:textId="7885BF29" w:rsidR="00D6058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0CA9D2" w14:textId="044FBC70" w:rsidR="00D60582" w:rsidRPr="007979C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Alan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Eckeli</w:t>
            </w:r>
            <w:proofErr w:type="spellEnd"/>
          </w:p>
        </w:tc>
      </w:tr>
      <w:tr w:rsidR="001B791B" w14:paraId="5042A60E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37DC60DC" w14:textId="2ED8D739" w:rsidR="001B791B" w:rsidRDefault="00F53688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9</w:t>
            </w:r>
            <w:r w:rsidR="001B79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/4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19CBE8E8" w14:textId="77777777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  <w:p w14:paraId="75AE23AA" w14:textId="3EB2D317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8:00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49B3442" w14:textId="06740DFD" w:rsidR="001B791B" w:rsidRDefault="001B791B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Online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130996D" w14:textId="77777777" w:rsidR="001B791B" w:rsidRDefault="001B791B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A1 neuro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07AAF16" w14:textId="2721A912" w:rsidR="001B791B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Funções e disfunções corticais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D9B9337" w14:textId="67771686" w:rsidR="001B791B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Compreender as disfunções neurológicas relacionadas às alterações dos hemisférios cerebrais, nomenclaturas e contribuições para o diagnóstico topográfico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46B95F9" w14:textId="6BE45394" w:rsidR="001B791B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cstheme="minorHAnsi"/>
                <w:sz w:val="24"/>
                <w:szCs w:val="24"/>
              </w:rPr>
              <w:t xml:space="preserve">Aula gravada, ilustrada </w:t>
            </w:r>
            <w:r w:rsidRPr="007979C2">
              <w:rPr>
                <w:rFonts w:cstheme="minorHAnsi"/>
                <w:sz w:val="24"/>
                <w:szCs w:val="24"/>
              </w:rPr>
              <w:t>com imagens</w:t>
            </w:r>
            <w:r>
              <w:rPr>
                <w:rFonts w:cstheme="minorHAnsi"/>
                <w:sz w:val="24"/>
                <w:szCs w:val="24"/>
              </w:rPr>
              <w:t xml:space="preserve"> e vídeos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E65538A" w14:textId="0D979966" w:rsidR="001B791B" w:rsidRDefault="00D60582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Alan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Eckeli</w:t>
            </w:r>
            <w:proofErr w:type="spellEnd"/>
          </w:p>
        </w:tc>
      </w:tr>
      <w:tr w:rsidR="001B791B" w14:paraId="7BD88FAE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27E94785" w14:textId="55ECB8E9" w:rsidR="001B791B" w:rsidRDefault="00F53688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9/4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3B698A64" w14:textId="72C5D726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9:00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AEEE655" w14:textId="4D155A51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Online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A073A13" w14:textId="77777777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A1 neuro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24BB3A9" w14:textId="643C1F87" w:rsidR="001B791B" w:rsidRPr="007979C2" w:rsidRDefault="001B791B" w:rsidP="001B79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Tarefa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D381C2E" w14:textId="166D68D6" w:rsidR="001B791B" w:rsidRPr="007979C2" w:rsidRDefault="001B791B" w:rsidP="001B79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Tarefa 6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C9DFCFB" w14:textId="1B7315EE" w:rsidR="001B791B" w:rsidRPr="007979C2" w:rsidRDefault="001B791B" w:rsidP="001B79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Estudo dirigido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3FF1514" w14:textId="77777777" w:rsidR="001B791B" w:rsidRPr="007979C2" w:rsidRDefault="001B791B" w:rsidP="001B79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D60582" w14:paraId="5F6E9B55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0AE2088E" w14:textId="15AAAE32" w:rsidR="00D60582" w:rsidRDefault="00F53688" w:rsidP="00D60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9/4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1C6EED41" w14:textId="1AFF5212" w:rsidR="00D60582" w:rsidRDefault="00D60582" w:rsidP="00D605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6909CE5" w14:textId="1C994F49" w:rsidR="00D60582" w:rsidRDefault="00D60582" w:rsidP="00D60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Ambulatório HC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4DFE591" w14:textId="5B410827" w:rsidR="00D60582" w:rsidRDefault="00D60582" w:rsidP="00D60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A1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C76C67E" w14:textId="59478508" w:rsidR="00D6058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3A988F1" w14:textId="256185B3" w:rsidR="00D60582" w:rsidRPr="007979C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do exame neurológico e do diagnóstico topográfico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9F77617" w14:textId="6DE81614" w:rsidR="00D6058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57A49D1" w14:textId="4DD4DDA4" w:rsidR="00D60582" w:rsidRPr="007979C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Wilson Marques Jr </w:t>
            </w:r>
          </w:p>
        </w:tc>
      </w:tr>
      <w:tr w:rsidR="00D60582" w14:paraId="50C91A39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314A05DD" w14:textId="498D00FD" w:rsidR="00D60582" w:rsidRDefault="00F53688" w:rsidP="00D60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9/4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7FCFBE08" w14:textId="0CF7806B" w:rsidR="00D60582" w:rsidRDefault="00D60582" w:rsidP="00D605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FBA356F" w14:textId="2339F1FE" w:rsidR="00D60582" w:rsidRDefault="00D60582" w:rsidP="00D60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Enfermaria Neurologia HC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5A0DF56" w14:textId="596EA28F" w:rsidR="00D60582" w:rsidRDefault="00D60582" w:rsidP="00D60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A1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7A48AF6" w14:textId="5CA47D53" w:rsidR="00D6058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E73B2FE" w14:textId="247F4DC2" w:rsidR="00D60582" w:rsidRPr="007979C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do exame neurológico e do diagnóstico topográfico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63CC7B9" w14:textId="77777777" w:rsidR="00D6058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</w:p>
          <w:p w14:paraId="47A699E2" w14:textId="42D6D1D6" w:rsidR="00D60582" w:rsidRPr="00B24D0C" w:rsidRDefault="00D60582" w:rsidP="00D6058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D6A443F" w14:textId="2ED17A27" w:rsidR="00D60582" w:rsidRPr="007979C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E2915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Octávio MP Neto</w:t>
            </w:r>
          </w:p>
        </w:tc>
      </w:tr>
      <w:tr w:rsidR="00D60582" w14:paraId="0F7F8AE2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4DFFE7C7" w14:textId="600D59BA" w:rsidR="00D60582" w:rsidRDefault="00F53688" w:rsidP="00D60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9/4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6D6BACC9" w14:textId="483356AA" w:rsidR="00D60582" w:rsidRDefault="00D60582" w:rsidP="00D605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6D07FA6" w14:textId="6BFFF741" w:rsidR="00D60582" w:rsidRDefault="00D60582" w:rsidP="00D60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Enfermaria Neurologia UE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7BDDB0C" w14:textId="53775356" w:rsidR="00D60582" w:rsidRDefault="00D60582" w:rsidP="00D60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A1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98929BB" w14:textId="7BC88976" w:rsidR="00D6058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E12EAFC" w14:textId="74E7C964" w:rsidR="00D60582" w:rsidRDefault="00D60582" w:rsidP="00D6058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do exame neurológico e do diagnóstico topográfico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6CDAFA5" w14:textId="7A2FC615" w:rsidR="00D60582" w:rsidRDefault="00D60582" w:rsidP="00D6058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BD82E92" w14:textId="2558E336" w:rsidR="00D60582" w:rsidRPr="008E3674" w:rsidRDefault="00D60582" w:rsidP="00D60582">
            <w:pPr>
              <w:spacing w:after="0" w:line="240" w:lineRule="auto"/>
              <w:rPr>
                <w:rFonts w:eastAsia="Times New Roman" w:cs="Calibri"/>
                <w:color w:val="000000"/>
                <w:sz w:val="23"/>
                <w:szCs w:val="23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Alan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Eckeli</w:t>
            </w:r>
            <w:proofErr w:type="spellEnd"/>
          </w:p>
        </w:tc>
      </w:tr>
      <w:tr w:rsidR="001B791B" w14:paraId="30F90B71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AFFAC89" w14:textId="7E96B57E" w:rsidR="001B791B" w:rsidRDefault="001B791B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  <w:r w:rsidR="001C02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/4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</w:tcPr>
          <w:p w14:paraId="5FC84792" w14:textId="77777777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  <w:p w14:paraId="41BDEE5B" w14:textId="216E87E7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8:00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6DEA6F" w14:textId="17BEF296" w:rsidR="001B791B" w:rsidRDefault="001B791B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Online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C761D7" w14:textId="77777777" w:rsidR="001B791B" w:rsidRDefault="001B791B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A1 neuro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0153D2" w14:textId="416444B7" w:rsidR="001B791B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ESTUDO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F9432E" w14:textId="0E6D7D8F" w:rsidR="001B791B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ESTUDO LIVRE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9315C7" w14:textId="77777777" w:rsidR="001B791B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B73F03" w14:textId="77777777" w:rsidR="001B791B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1B791B" w14:paraId="3164E425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D38AE1D" w14:textId="63ECCFC6" w:rsidR="001B791B" w:rsidRDefault="001C02FB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10/4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auto"/>
          </w:tcPr>
          <w:p w14:paraId="627C73FC" w14:textId="5B03D95A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9:00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7A8880" w14:textId="117A2F64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Online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D37D4E" w14:textId="77777777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A1 neuro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7AD4E7" w14:textId="725EB824" w:rsidR="001B791B" w:rsidRPr="007979C2" w:rsidRDefault="001B791B" w:rsidP="001B79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Tarefa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468B44" w14:textId="2A321090" w:rsidR="001B791B" w:rsidRPr="007979C2" w:rsidRDefault="001B791B" w:rsidP="001B79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Tarefas pendentes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599888" w14:textId="1774ED75" w:rsidR="001B791B" w:rsidRPr="007979C2" w:rsidRDefault="001B791B" w:rsidP="001B79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Estudo dirigido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3D514E" w14:textId="77777777" w:rsidR="001B791B" w:rsidRPr="007979C2" w:rsidRDefault="001B791B" w:rsidP="001B79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D60582" w14:paraId="3F9A44A4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E7213BB" w14:textId="041C2F3E" w:rsidR="00D60582" w:rsidRDefault="001C02FB" w:rsidP="00D60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10/4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auto"/>
          </w:tcPr>
          <w:p w14:paraId="796BE544" w14:textId="11880B79" w:rsidR="00D60582" w:rsidRDefault="00D60582" w:rsidP="00D605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47571E" w14:textId="730F2A49" w:rsidR="00D60582" w:rsidRDefault="00D60582" w:rsidP="00D60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Enfermaria Neurologia UE 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E5E5A7" w14:textId="40137802" w:rsidR="00D60582" w:rsidRDefault="00D60582" w:rsidP="00D60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A1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A803A6" w14:textId="06182BEF" w:rsidR="00D6058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A0B1D2" w14:textId="630F2967" w:rsidR="00D60582" w:rsidRPr="007979C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do exame neurológico e do diagnóstico topográfico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D2C02B" w14:textId="3B83F06B" w:rsidR="00D60582" w:rsidRPr="00BE7023" w:rsidRDefault="00D60582" w:rsidP="00D6058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232DA0" w14:textId="271F4F91" w:rsidR="00D60582" w:rsidRPr="007979C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Wilson Marques Jr </w:t>
            </w:r>
          </w:p>
        </w:tc>
      </w:tr>
      <w:tr w:rsidR="00D60582" w14:paraId="49A33D4F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1C48289D" w14:textId="4F80BF72" w:rsidR="00D60582" w:rsidRDefault="001C02FB" w:rsidP="00D60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10/4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auto"/>
          </w:tcPr>
          <w:p w14:paraId="174ACB21" w14:textId="5D1A4F56" w:rsidR="00D60582" w:rsidRDefault="00D60582" w:rsidP="00D605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5F7E64" w14:textId="3CEE41BE" w:rsidR="00D60582" w:rsidRDefault="00D60582" w:rsidP="00D60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Ambulatório HC  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808E29" w14:textId="1771C93E" w:rsidR="00D60582" w:rsidRDefault="00D60582" w:rsidP="00D60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A1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DA677B" w14:textId="6FC32FC1" w:rsidR="00D6058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C09016" w14:textId="1AF2F355" w:rsidR="00D60582" w:rsidRPr="007979C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do exame neurológico e do diagnóstico topográfico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501F7F" w14:textId="77777777" w:rsidR="00D6058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</w:p>
          <w:p w14:paraId="52644A86" w14:textId="756DD34D" w:rsidR="00D60582" w:rsidRPr="00BE7023" w:rsidRDefault="00D60582" w:rsidP="00D6058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8BC8CC" w14:textId="5EA1A3D9" w:rsidR="00D60582" w:rsidRPr="007979C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E2915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Octávio MP Neto</w:t>
            </w:r>
          </w:p>
        </w:tc>
      </w:tr>
      <w:tr w:rsidR="00D60582" w14:paraId="16022947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1673DBA4" w14:textId="642CAF62" w:rsidR="00D60582" w:rsidRDefault="001C02FB" w:rsidP="00D60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10/4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auto"/>
          </w:tcPr>
          <w:p w14:paraId="75BDD12E" w14:textId="53CA4CBA" w:rsidR="00D60582" w:rsidRDefault="00D60582" w:rsidP="00D605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10:00-12:00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0ED12B" w14:textId="6040616C" w:rsidR="00D60582" w:rsidRDefault="00D60582" w:rsidP="00D60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Enfermaria Neurologia HC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7B110C" w14:textId="167CC88C" w:rsidR="00D60582" w:rsidRDefault="00D60582" w:rsidP="00D60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A1 neuro (1/3)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49DC91" w14:textId="0AC5A3E2" w:rsidR="00D6058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Prática do exame Neurológico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9F6D08" w14:textId="61BB548E" w:rsidR="00D60582" w:rsidRPr="007979C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Treino das técnicas do exame neurológico e do diagnóstico topográfico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26BB3F" w14:textId="3E428418" w:rsidR="00D6058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 w:rsidRPr="007979C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Aula prática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EA5D18" w14:textId="77CFA264" w:rsidR="00D60582" w:rsidRPr="007979C2" w:rsidRDefault="00D60582" w:rsidP="00D6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Alan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Eckeli</w:t>
            </w:r>
            <w:proofErr w:type="spellEnd"/>
          </w:p>
        </w:tc>
      </w:tr>
      <w:tr w:rsidR="001B791B" w14:paraId="1F8D2DA9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6BF64E2D" w14:textId="40CB2091" w:rsidR="001B791B" w:rsidRDefault="001B791B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  <w:r w:rsidR="001C02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/4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6321F5D4" w14:textId="3EBBE5D3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8:00-9:00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8E0ABFF" w14:textId="654DDF5F" w:rsidR="001B791B" w:rsidRPr="00BD671D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Bloco didático</w:t>
            </w:r>
            <w:r w:rsidRPr="00BD671D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E331147" w14:textId="77777777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A1 neuro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82AC11D" w14:textId="18D26F67" w:rsidR="001B791B" w:rsidRDefault="001B791B" w:rsidP="001B79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AVALIAÇÃO FINAL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B3F33BA" w14:textId="4CE47540" w:rsidR="001B791B" w:rsidRDefault="001B791B" w:rsidP="001B79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Prova teórica final 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2B03746" w14:textId="1AE0D7FD" w:rsidR="001B791B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Avaliação somativa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D451D98" w14:textId="617178CA" w:rsidR="001B791B" w:rsidRPr="007979C2" w:rsidRDefault="00D60582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E2915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Octávio MP Neto</w:t>
            </w:r>
          </w:p>
        </w:tc>
      </w:tr>
      <w:tr w:rsidR="001B791B" w14:paraId="15C95F7E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061D63EC" w14:textId="4E2384DE" w:rsidR="001B791B" w:rsidRDefault="001B791B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  <w:r w:rsidR="001C02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/4</w:t>
            </w:r>
          </w:p>
        </w:tc>
        <w:tc>
          <w:tcPr>
            <w:tcW w:w="1343" w:type="dxa"/>
            <w:shd w:val="clear" w:color="auto" w:fill="F2F2F2" w:themeFill="background1" w:themeFillShade="F2"/>
          </w:tcPr>
          <w:p w14:paraId="308EF8B4" w14:textId="63D6AE07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9:00-9:20</w:t>
            </w:r>
          </w:p>
        </w:tc>
        <w:tc>
          <w:tcPr>
            <w:tcW w:w="1565" w:type="dxa"/>
            <w:tcBorders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7E7CC0E" w14:textId="34D79BB0" w:rsidR="001B791B" w:rsidRPr="00BD671D" w:rsidRDefault="001B791B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Bloco didático</w:t>
            </w:r>
            <w:r w:rsidRPr="00BD671D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28C3DE8" w14:textId="77777777" w:rsidR="001B791B" w:rsidRDefault="001B791B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A1 neuro</w:t>
            </w:r>
          </w:p>
        </w:tc>
        <w:tc>
          <w:tcPr>
            <w:tcW w:w="2263" w:type="dxa"/>
            <w:tcBorders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92FBAD5" w14:textId="0391AE50" w:rsidR="001B791B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94" w:type="dxa"/>
            <w:tcBorders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71F5725" w14:textId="47BB28B4" w:rsidR="001B791B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Avaliação da disciplina pelos alunos</w:t>
            </w:r>
          </w:p>
        </w:tc>
        <w:tc>
          <w:tcPr>
            <w:tcW w:w="2126" w:type="dxa"/>
            <w:tcBorders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85EF124" w14:textId="3A42621F" w:rsidR="001B791B" w:rsidRDefault="001B791B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Moodle</w:t>
            </w:r>
          </w:p>
        </w:tc>
        <w:tc>
          <w:tcPr>
            <w:tcW w:w="1985" w:type="dxa"/>
            <w:tcBorders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D55F5F3" w14:textId="3130EA0F" w:rsidR="001B791B" w:rsidRPr="00C87307" w:rsidRDefault="00D60582" w:rsidP="001B79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</w:pPr>
            <w:r w:rsidRPr="002E2915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Octávio MP Neto</w:t>
            </w:r>
          </w:p>
        </w:tc>
      </w:tr>
      <w:tr w:rsidR="001B791B" w14:paraId="394169C4" w14:textId="77777777" w:rsidTr="00EE458C">
        <w:trPr>
          <w:trHeight w:val="450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6961341F" w14:textId="49120408" w:rsidR="001B791B" w:rsidRDefault="001C02FB" w:rsidP="001B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11/4</w:t>
            </w:r>
          </w:p>
        </w:tc>
        <w:tc>
          <w:tcPr>
            <w:tcW w:w="1343" w:type="dxa"/>
            <w:tcBorders>
              <w:bottom w:val="single" w:sz="4" w:space="0" w:color="00000A"/>
            </w:tcBorders>
            <w:shd w:val="clear" w:color="auto" w:fill="F2F2F2" w:themeFill="background1" w:themeFillShade="F2"/>
          </w:tcPr>
          <w:p w14:paraId="511970D0" w14:textId="1705F518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9:20-10:00</w:t>
            </w:r>
          </w:p>
        </w:tc>
        <w:tc>
          <w:tcPr>
            <w:tcW w:w="15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809B673" w14:textId="20B0BF02" w:rsidR="001B791B" w:rsidRPr="00BD671D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Bloco didático</w:t>
            </w:r>
            <w:r w:rsidRPr="00BD671D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7A94048" w14:textId="77777777" w:rsidR="001B791B" w:rsidRDefault="001B791B" w:rsidP="001B79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A1 neuro</w:t>
            </w:r>
          </w:p>
        </w:tc>
        <w:tc>
          <w:tcPr>
            <w:tcW w:w="22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313D038" w14:textId="662C5E39" w:rsidR="001B791B" w:rsidRDefault="001B791B" w:rsidP="001B79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Devolutiva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A27A174" w14:textId="3B232CB9" w:rsidR="001B791B" w:rsidRDefault="001B791B" w:rsidP="001B79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Revisão das respostas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D699FF5" w14:textId="35C0B32D" w:rsidR="001B791B" w:rsidRDefault="001B791B" w:rsidP="001B79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Devolutiva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82A490D" w14:textId="7F039C98" w:rsidR="001B791B" w:rsidRPr="007979C2" w:rsidRDefault="00D60582" w:rsidP="001B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E2915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Octávio MP Neto</w:t>
            </w:r>
          </w:p>
        </w:tc>
      </w:tr>
    </w:tbl>
    <w:p w14:paraId="1D834937" w14:textId="77777777" w:rsidR="00DC6F64" w:rsidRDefault="00DC6F64"/>
    <w:sectPr w:rsidR="00DC6F64" w:rsidSect="0003153A">
      <w:headerReference w:type="default" r:id="rId8"/>
      <w:pgSz w:w="16838" w:h="11906" w:orient="landscape"/>
      <w:pgMar w:top="1418" w:right="1417" w:bottom="1416" w:left="1417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87CA3" w14:textId="77777777" w:rsidR="0018774D" w:rsidRDefault="0018774D">
      <w:pPr>
        <w:spacing w:after="0" w:line="240" w:lineRule="auto"/>
      </w:pPr>
      <w:r>
        <w:separator/>
      </w:r>
    </w:p>
  </w:endnote>
  <w:endnote w:type="continuationSeparator" w:id="0">
    <w:p w14:paraId="50C8A5EF" w14:textId="77777777" w:rsidR="0018774D" w:rsidRDefault="00187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46B0A" w14:textId="77777777" w:rsidR="0018774D" w:rsidRDefault="0018774D">
      <w:pPr>
        <w:spacing w:after="0" w:line="240" w:lineRule="auto"/>
      </w:pPr>
      <w:r>
        <w:separator/>
      </w:r>
    </w:p>
  </w:footnote>
  <w:footnote w:type="continuationSeparator" w:id="0">
    <w:p w14:paraId="272E89B5" w14:textId="77777777" w:rsidR="0018774D" w:rsidRDefault="00187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39341" w14:textId="77777777" w:rsidR="00EE458C" w:rsidRPr="0003153A" w:rsidRDefault="00EE458C" w:rsidP="0003153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41B0"/>
    <w:multiLevelType w:val="hybridMultilevel"/>
    <w:tmpl w:val="D5E2EC86"/>
    <w:lvl w:ilvl="0" w:tplc="C17AEC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F7AAD"/>
    <w:multiLevelType w:val="multilevel"/>
    <w:tmpl w:val="0BA8A3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D3E6546"/>
    <w:multiLevelType w:val="multilevel"/>
    <w:tmpl w:val="E410F0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80514016">
    <w:abstractNumId w:val="2"/>
  </w:num>
  <w:num w:numId="2" w16cid:durableId="258876512">
    <w:abstractNumId w:val="1"/>
  </w:num>
  <w:num w:numId="3" w16cid:durableId="467747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C8"/>
    <w:rsid w:val="0002687B"/>
    <w:rsid w:val="0003153A"/>
    <w:rsid w:val="00065C10"/>
    <w:rsid w:val="000706C8"/>
    <w:rsid w:val="000A140C"/>
    <w:rsid w:val="000A5CAF"/>
    <w:rsid w:val="000D036D"/>
    <w:rsid w:val="000F024A"/>
    <w:rsid w:val="00114408"/>
    <w:rsid w:val="0012440E"/>
    <w:rsid w:val="0014625D"/>
    <w:rsid w:val="00151C2A"/>
    <w:rsid w:val="0015592A"/>
    <w:rsid w:val="00174528"/>
    <w:rsid w:val="00174AB3"/>
    <w:rsid w:val="00186144"/>
    <w:rsid w:val="0018774D"/>
    <w:rsid w:val="00192880"/>
    <w:rsid w:val="00195523"/>
    <w:rsid w:val="00197F8C"/>
    <w:rsid w:val="001B2297"/>
    <w:rsid w:val="001B2BB7"/>
    <w:rsid w:val="001B791B"/>
    <w:rsid w:val="001C02FB"/>
    <w:rsid w:val="001C43DF"/>
    <w:rsid w:val="002333FF"/>
    <w:rsid w:val="00242A24"/>
    <w:rsid w:val="00250D7A"/>
    <w:rsid w:val="00253222"/>
    <w:rsid w:val="00276ED7"/>
    <w:rsid w:val="00285D33"/>
    <w:rsid w:val="002E2915"/>
    <w:rsid w:val="002F5428"/>
    <w:rsid w:val="003004E7"/>
    <w:rsid w:val="00303548"/>
    <w:rsid w:val="003048E3"/>
    <w:rsid w:val="00312614"/>
    <w:rsid w:val="0032011C"/>
    <w:rsid w:val="00326E83"/>
    <w:rsid w:val="00341CD2"/>
    <w:rsid w:val="00343BAD"/>
    <w:rsid w:val="00364AC8"/>
    <w:rsid w:val="00387184"/>
    <w:rsid w:val="003914FB"/>
    <w:rsid w:val="0039252A"/>
    <w:rsid w:val="00393994"/>
    <w:rsid w:val="003C0F36"/>
    <w:rsid w:val="003C3D31"/>
    <w:rsid w:val="003F2003"/>
    <w:rsid w:val="004230F5"/>
    <w:rsid w:val="00442573"/>
    <w:rsid w:val="00443902"/>
    <w:rsid w:val="00444308"/>
    <w:rsid w:val="00444321"/>
    <w:rsid w:val="00456758"/>
    <w:rsid w:val="0048557D"/>
    <w:rsid w:val="004A526F"/>
    <w:rsid w:val="004A69FC"/>
    <w:rsid w:val="004A77A3"/>
    <w:rsid w:val="004C25E6"/>
    <w:rsid w:val="004C5BAF"/>
    <w:rsid w:val="004D4309"/>
    <w:rsid w:val="004D7A37"/>
    <w:rsid w:val="004F15C4"/>
    <w:rsid w:val="005037F9"/>
    <w:rsid w:val="005072FB"/>
    <w:rsid w:val="00522FE9"/>
    <w:rsid w:val="005310FF"/>
    <w:rsid w:val="00536297"/>
    <w:rsid w:val="00552706"/>
    <w:rsid w:val="00554274"/>
    <w:rsid w:val="00571860"/>
    <w:rsid w:val="00587BFA"/>
    <w:rsid w:val="00597D35"/>
    <w:rsid w:val="005A067C"/>
    <w:rsid w:val="005B0A9D"/>
    <w:rsid w:val="005B4002"/>
    <w:rsid w:val="005B41B6"/>
    <w:rsid w:val="005E2DDF"/>
    <w:rsid w:val="00630183"/>
    <w:rsid w:val="0063366B"/>
    <w:rsid w:val="00650609"/>
    <w:rsid w:val="00651A21"/>
    <w:rsid w:val="00674943"/>
    <w:rsid w:val="00697112"/>
    <w:rsid w:val="006A6A26"/>
    <w:rsid w:val="006B07F6"/>
    <w:rsid w:val="006C5750"/>
    <w:rsid w:val="006E0812"/>
    <w:rsid w:val="006E0E54"/>
    <w:rsid w:val="006E660F"/>
    <w:rsid w:val="006F6140"/>
    <w:rsid w:val="00707500"/>
    <w:rsid w:val="00715CB5"/>
    <w:rsid w:val="00740A7A"/>
    <w:rsid w:val="0074285C"/>
    <w:rsid w:val="007434FF"/>
    <w:rsid w:val="00744778"/>
    <w:rsid w:val="00750686"/>
    <w:rsid w:val="0078168A"/>
    <w:rsid w:val="00793ECD"/>
    <w:rsid w:val="007979C2"/>
    <w:rsid w:val="007B1440"/>
    <w:rsid w:val="007F44A5"/>
    <w:rsid w:val="00822D43"/>
    <w:rsid w:val="0082300E"/>
    <w:rsid w:val="00830B48"/>
    <w:rsid w:val="008358DE"/>
    <w:rsid w:val="00845EC3"/>
    <w:rsid w:val="008548FA"/>
    <w:rsid w:val="00856A78"/>
    <w:rsid w:val="008641A8"/>
    <w:rsid w:val="00874327"/>
    <w:rsid w:val="00877311"/>
    <w:rsid w:val="008E3674"/>
    <w:rsid w:val="008F49FA"/>
    <w:rsid w:val="0090611A"/>
    <w:rsid w:val="00915DEA"/>
    <w:rsid w:val="009262BA"/>
    <w:rsid w:val="009308B4"/>
    <w:rsid w:val="00931167"/>
    <w:rsid w:val="009375B8"/>
    <w:rsid w:val="00937DC8"/>
    <w:rsid w:val="009440AF"/>
    <w:rsid w:val="00953982"/>
    <w:rsid w:val="00966FC7"/>
    <w:rsid w:val="00970718"/>
    <w:rsid w:val="009716A1"/>
    <w:rsid w:val="009B073C"/>
    <w:rsid w:val="009B6099"/>
    <w:rsid w:val="009C546B"/>
    <w:rsid w:val="009D0ED2"/>
    <w:rsid w:val="009E0ED1"/>
    <w:rsid w:val="009E63C8"/>
    <w:rsid w:val="009F6CD1"/>
    <w:rsid w:val="00A01519"/>
    <w:rsid w:val="00A02FB6"/>
    <w:rsid w:val="00A0750E"/>
    <w:rsid w:val="00A35BF2"/>
    <w:rsid w:val="00A753DF"/>
    <w:rsid w:val="00A87EF6"/>
    <w:rsid w:val="00AA31C7"/>
    <w:rsid w:val="00AD7E20"/>
    <w:rsid w:val="00AE378E"/>
    <w:rsid w:val="00B06F2A"/>
    <w:rsid w:val="00B16130"/>
    <w:rsid w:val="00B24D0C"/>
    <w:rsid w:val="00B559BA"/>
    <w:rsid w:val="00B634CD"/>
    <w:rsid w:val="00BD20A4"/>
    <w:rsid w:val="00BD671D"/>
    <w:rsid w:val="00BE7023"/>
    <w:rsid w:val="00BF32EA"/>
    <w:rsid w:val="00C02DF7"/>
    <w:rsid w:val="00C459E0"/>
    <w:rsid w:val="00C555F1"/>
    <w:rsid w:val="00C55E38"/>
    <w:rsid w:val="00C87307"/>
    <w:rsid w:val="00C90320"/>
    <w:rsid w:val="00CA08EF"/>
    <w:rsid w:val="00CB3367"/>
    <w:rsid w:val="00CC53E1"/>
    <w:rsid w:val="00CD08B6"/>
    <w:rsid w:val="00D00CF9"/>
    <w:rsid w:val="00D0781D"/>
    <w:rsid w:val="00D14EFB"/>
    <w:rsid w:val="00D2066E"/>
    <w:rsid w:val="00D404DF"/>
    <w:rsid w:val="00D60582"/>
    <w:rsid w:val="00D73F5E"/>
    <w:rsid w:val="00D91CC5"/>
    <w:rsid w:val="00D96C74"/>
    <w:rsid w:val="00DA0DA1"/>
    <w:rsid w:val="00DB418F"/>
    <w:rsid w:val="00DC6F64"/>
    <w:rsid w:val="00DD3E37"/>
    <w:rsid w:val="00DF5E5D"/>
    <w:rsid w:val="00E112A0"/>
    <w:rsid w:val="00E2235C"/>
    <w:rsid w:val="00E46E09"/>
    <w:rsid w:val="00E614B3"/>
    <w:rsid w:val="00E9218A"/>
    <w:rsid w:val="00E94C23"/>
    <w:rsid w:val="00E95396"/>
    <w:rsid w:val="00ED226C"/>
    <w:rsid w:val="00EE42E2"/>
    <w:rsid w:val="00EE458C"/>
    <w:rsid w:val="00F34C27"/>
    <w:rsid w:val="00F53688"/>
    <w:rsid w:val="00F55C42"/>
    <w:rsid w:val="00F633B1"/>
    <w:rsid w:val="00F714B6"/>
    <w:rsid w:val="00FB6105"/>
    <w:rsid w:val="00FC3A79"/>
    <w:rsid w:val="00FD5053"/>
    <w:rsid w:val="00FE5A72"/>
    <w:rsid w:val="00FF0178"/>
    <w:rsid w:val="00FF7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16B4C"/>
  <w15:docId w15:val="{80CAA3A7-4DEC-4428-88A4-0AA05CF06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E54"/>
    <w:pPr>
      <w:suppressAutoHyphens/>
      <w:spacing w:after="160"/>
    </w:pPr>
  </w:style>
  <w:style w:type="paragraph" w:styleId="Ttulo1">
    <w:name w:val="heading 1"/>
    <w:basedOn w:val="Ttulo"/>
    <w:rsid w:val="006E0E54"/>
    <w:pPr>
      <w:outlineLvl w:val="0"/>
    </w:pPr>
  </w:style>
  <w:style w:type="paragraph" w:styleId="Ttulo2">
    <w:name w:val="heading 2"/>
    <w:basedOn w:val="Ttulo"/>
    <w:rsid w:val="006E0E54"/>
    <w:pPr>
      <w:outlineLvl w:val="1"/>
    </w:pPr>
  </w:style>
  <w:style w:type="paragraph" w:styleId="Ttulo3">
    <w:name w:val="heading 3"/>
    <w:basedOn w:val="Ttulo"/>
    <w:rsid w:val="006E0E54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15279"/>
  </w:style>
  <w:style w:type="character" w:customStyle="1" w:styleId="RodapChar">
    <w:name w:val="Rodapé Char"/>
    <w:basedOn w:val="Fontepargpadro"/>
    <w:link w:val="Rodap"/>
    <w:uiPriority w:val="99"/>
    <w:qFormat/>
    <w:rsid w:val="00E15279"/>
  </w:style>
  <w:style w:type="character" w:customStyle="1" w:styleId="ListLabel1">
    <w:name w:val="ListLabel 1"/>
    <w:qFormat/>
    <w:rsid w:val="006E0E54"/>
    <w:rPr>
      <w:rFonts w:cs="Courier New"/>
    </w:rPr>
  </w:style>
  <w:style w:type="paragraph" w:styleId="Ttulo">
    <w:name w:val="Title"/>
    <w:basedOn w:val="Normal"/>
    <w:next w:val="Corpodotexto"/>
    <w:qFormat/>
    <w:rsid w:val="006E0E5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6E0E54"/>
    <w:pPr>
      <w:spacing w:after="140" w:line="288" w:lineRule="auto"/>
    </w:pPr>
  </w:style>
  <w:style w:type="paragraph" w:styleId="Lista">
    <w:name w:val="List"/>
    <w:basedOn w:val="Corpodotexto"/>
    <w:rsid w:val="006E0E54"/>
    <w:rPr>
      <w:rFonts w:cs="Mangal"/>
    </w:rPr>
  </w:style>
  <w:style w:type="paragraph" w:styleId="Legenda">
    <w:name w:val="caption"/>
    <w:basedOn w:val="Normal"/>
    <w:rsid w:val="006E0E5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6E0E54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EF716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1527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1527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itaes">
    <w:name w:val="Citações"/>
    <w:basedOn w:val="Normal"/>
    <w:qFormat/>
    <w:rsid w:val="006E0E54"/>
  </w:style>
  <w:style w:type="paragraph" w:customStyle="1" w:styleId="Ttulododocumento">
    <w:name w:val="Título do documento"/>
    <w:basedOn w:val="Ttulo"/>
    <w:rsid w:val="006E0E54"/>
  </w:style>
  <w:style w:type="paragraph" w:styleId="Subttulo">
    <w:name w:val="Subtitle"/>
    <w:basedOn w:val="Ttulo"/>
    <w:rsid w:val="006E0E54"/>
  </w:style>
  <w:style w:type="table" w:styleId="Tabelacomgrade">
    <w:name w:val="Table Grid"/>
    <w:basedOn w:val="Tabelanormal"/>
    <w:uiPriority w:val="39"/>
    <w:rsid w:val="00FE33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98995-B7A8-45B8-90F3-05875AA65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15</Pages>
  <Words>4714</Words>
  <Characters>25457</Characters>
  <Application>Microsoft Office Word</Application>
  <DocSecurity>0</DocSecurity>
  <Lines>212</Lines>
  <Paragraphs>60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Claudia Sobreira</cp:lastModifiedBy>
  <cp:revision>2</cp:revision>
  <cp:lastPrinted>2019-03-18T18:46:00Z</cp:lastPrinted>
  <dcterms:created xsi:type="dcterms:W3CDTF">2023-10-09T22:03:00Z</dcterms:created>
  <dcterms:modified xsi:type="dcterms:W3CDTF">2024-02-04T14:12:00Z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