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3A8" w:rsidRDefault="006B33A8" w:rsidP="00695E2D">
      <w:pPr>
        <w:pStyle w:val="NormalWeb"/>
        <w:spacing w:before="0" w:beforeAutospacing="0" w:after="0" w:afterAutospacing="0" w:line="360" w:lineRule="auto"/>
        <w:ind w:firstLine="709"/>
        <w:jc w:val="center"/>
        <w:rPr>
          <w:b/>
          <w:sz w:val="32"/>
        </w:rPr>
      </w:pPr>
      <w:r w:rsidRPr="00695E2D">
        <w:rPr>
          <w:b/>
          <w:sz w:val="32"/>
        </w:rPr>
        <w:t>Atividade Prática</w:t>
      </w:r>
    </w:p>
    <w:p w:rsidR="00695E2D" w:rsidRPr="00695E2D" w:rsidRDefault="00695E2D" w:rsidP="00695E2D">
      <w:pPr>
        <w:pStyle w:val="NormalWeb"/>
        <w:spacing w:before="0" w:beforeAutospacing="0" w:after="0" w:afterAutospacing="0" w:line="360" w:lineRule="auto"/>
        <w:ind w:firstLine="709"/>
        <w:jc w:val="center"/>
        <w:rPr>
          <w:b/>
          <w:sz w:val="32"/>
        </w:rPr>
      </w:pPr>
      <w:bookmarkStart w:id="0" w:name="_GoBack"/>
      <w:bookmarkEnd w:id="0"/>
    </w:p>
    <w:p w:rsidR="006B33A8" w:rsidRPr="00695E2D" w:rsidRDefault="006B33A8" w:rsidP="00695E2D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695E2D">
        <w:t xml:space="preserve">A sugestão de exercício coletivo é de que se analise criticamente a </w:t>
      </w:r>
      <w:proofErr w:type="gramStart"/>
      <w:r w:rsidRPr="00695E2D">
        <w:t>implementação</w:t>
      </w:r>
      <w:proofErr w:type="gramEnd"/>
      <w:r w:rsidRPr="00695E2D">
        <w:t xml:space="preserve"> do Processo Judicial Eletrônico. Para tanto </w:t>
      </w:r>
      <w:proofErr w:type="gramStart"/>
      <w:r w:rsidRPr="00695E2D">
        <w:t>sugere-se</w:t>
      </w:r>
      <w:proofErr w:type="gramEnd"/>
      <w:r w:rsidRPr="00695E2D">
        <w:t xml:space="preserve"> a formulação de questões que passem por três pontos, com base na Lei que o implementou, na Resolução nº 1589/2013, bem como nas resoluções do CSJT sobre o tema.</w:t>
      </w:r>
    </w:p>
    <w:p w:rsidR="006B33A8" w:rsidRPr="00695E2D" w:rsidRDefault="006B33A8" w:rsidP="00695E2D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695E2D">
        <w:t>O debate e formulações coletivas deverão passar diversos por se pensar, dentre eles:</w:t>
      </w:r>
    </w:p>
    <w:p w:rsidR="006B33A8" w:rsidRPr="00695E2D" w:rsidRDefault="006B33A8" w:rsidP="00695E2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</w:pPr>
      <w:r w:rsidRPr="00695E2D">
        <w:t xml:space="preserve">E o acesso à Justiça foi reduzido com a </w:t>
      </w:r>
      <w:proofErr w:type="gramStart"/>
      <w:r w:rsidRPr="00695E2D">
        <w:t>implementação</w:t>
      </w:r>
      <w:proofErr w:type="gramEnd"/>
      <w:r w:rsidRPr="00695E2D">
        <w:t xml:space="preserve"> no PJE?</w:t>
      </w:r>
    </w:p>
    <w:p w:rsidR="006B33A8" w:rsidRPr="00695E2D" w:rsidRDefault="006B33A8" w:rsidP="00695E2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</w:pPr>
      <w:r w:rsidRPr="00695E2D">
        <w:t xml:space="preserve">Como fica o Jus </w:t>
      </w:r>
      <w:proofErr w:type="spellStart"/>
      <w:r w:rsidRPr="00695E2D">
        <w:t>postulandi</w:t>
      </w:r>
      <w:proofErr w:type="spellEnd"/>
      <w:r w:rsidRPr="00695E2D">
        <w:t xml:space="preserve"> no Processo Judicial Eletrônico Trabalhista?</w:t>
      </w:r>
    </w:p>
    <w:p w:rsidR="006B33A8" w:rsidRPr="00695E2D" w:rsidRDefault="006B33A8" w:rsidP="00695E2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</w:pPr>
      <w:r w:rsidRPr="00695E2D">
        <w:t xml:space="preserve">Audiência on-line restringe a possibilidade da juíza ou do juiz chegar </w:t>
      </w:r>
      <w:proofErr w:type="gramStart"/>
      <w:r w:rsidRPr="00695E2D">
        <w:t>a</w:t>
      </w:r>
      <w:proofErr w:type="gramEnd"/>
      <w:r w:rsidRPr="00695E2D">
        <w:t xml:space="preserve"> verdade real dos fatos?</w:t>
      </w:r>
    </w:p>
    <w:p w:rsidR="00695E2D" w:rsidRPr="00695E2D" w:rsidRDefault="006B33A8" w:rsidP="00695E2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</w:pPr>
      <w:r w:rsidRPr="00695E2D">
        <w:t xml:space="preserve">Acesso do jurisdicionado ao Processo Judicial Eletrônico, considerando as dificuldades de acesso a internet livre, foi </w:t>
      </w:r>
      <w:proofErr w:type="spellStart"/>
      <w:r w:rsidRPr="00695E2D">
        <w:t>dificuldado</w:t>
      </w:r>
      <w:proofErr w:type="spellEnd"/>
      <w:r w:rsidRPr="00695E2D">
        <w:t xml:space="preserve"> com o PJE? </w:t>
      </w:r>
    </w:p>
    <w:p w:rsidR="00695E2D" w:rsidRPr="00695E2D" w:rsidRDefault="00695E2D" w:rsidP="00695E2D">
      <w:pPr>
        <w:pStyle w:val="NormalWeb"/>
        <w:spacing w:before="0" w:beforeAutospacing="0" w:after="0" w:afterAutospacing="0" w:line="360" w:lineRule="auto"/>
        <w:ind w:firstLine="709"/>
        <w:jc w:val="both"/>
      </w:pPr>
    </w:p>
    <w:p w:rsidR="006B33A8" w:rsidRPr="00695E2D" w:rsidRDefault="006B33A8" w:rsidP="00695E2D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695E2D">
        <w:t xml:space="preserve">O grupo pode formular outros questionamentos. </w:t>
      </w:r>
    </w:p>
    <w:sectPr w:rsidR="006B33A8" w:rsidRPr="00695E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246C4"/>
    <w:multiLevelType w:val="hybridMultilevel"/>
    <w:tmpl w:val="4FE0CCD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671"/>
    <w:rsid w:val="002E0671"/>
    <w:rsid w:val="00695E2D"/>
    <w:rsid w:val="006B33A8"/>
    <w:rsid w:val="008D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3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B33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3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B33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6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2023-11-25T14:00:00Z</dcterms:created>
  <dcterms:modified xsi:type="dcterms:W3CDTF">2023-11-25T14:11:00Z</dcterms:modified>
</cp:coreProperties>
</file>