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C9" w:rsidRPr="00551E45" w:rsidRDefault="00FD0E33" w:rsidP="00551E45">
      <w:pPr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PROGRAMA DISCIPLINAS</w:t>
      </w:r>
      <w:r w:rsidR="00551E45" w:rsidRPr="00551E45">
        <w:rPr>
          <w:rFonts w:cstheme="minorHAnsi"/>
          <w:b/>
          <w:sz w:val="24"/>
          <w:szCs w:val="24"/>
          <w:lang w:val="pt-BR"/>
        </w:rPr>
        <w:t xml:space="preserve"> PSP5122 </w:t>
      </w:r>
      <w:r>
        <w:rPr>
          <w:rFonts w:cstheme="minorHAnsi"/>
          <w:b/>
          <w:sz w:val="24"/>
          <w:szCs w:val="24"/>
          <w:lang w:val="pt-BR"/>
        </w:rPr>
        <w:t>e HEP0179 - 2019</w:t>
      </w:r>
    </w:p>
    <w:p w:rsidR="00551E45" w:rsidRDefault="00551E45">
      <w:pPr>
        <w:rPr>
          <w:lang w:val="pt-BR"/>
        </w:rPr>
      </w:pPr>
    </w:p>
    <w:p w:rsidR="00FD0E33" w:rsidRDefault="00FD0E33">
      <w:pPr>
        <w:rPr>
          <w:lang w:val="pt-BR"/>
        </w:rPr>
      </w:pPr>
      <w:r>
        <w:rPr>
          <w:lang w:val="pt-BR"/>
        </w:rPr>
        <w:t>1 – CRONOGRAMA E TEMAS DAS AULAS</w:t>
      </w:r>
    </w:p>
    <w:p w:rsidR="00FD0E33" w:rsidRDefault="00FD0E33">
      <w:pPr>
        <w:rPr>
          <w:lang w:val="pt-BR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96"/>
        <w:gridCol w:w="821"/>
        <w:gridCol w:w="5245"/>
        <w:gridCol w:w="1134"/>
      </w:tblGrid>
      <w:tr w:rsidR="00FD0E33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Aula</w:t>
            </w:r>
            <w:proofErr w:type="spellEnd"/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  <w:proofErr w:type="spellEnd"/>
          </w:p>
        </w:tc>
        <w:tc>
          <w:tcPr>
            <w:tcW w:w="1134" w:type="dxa"/>
          </w:tcPr>
          <w:p w:rsidR="00FD0E33" w:rsidRPr="00551E45" w:rsidRDefault="00226049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Laborat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FD0E33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FD0E33" w:rsidRPr="00551E45" w:rsidRDefault="00FD0E33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FD0E33" w:rsidRPr="00551E45" w:rsidRDefault="00FD0E33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Princípios básicos de epidemiologia espacial</w:t>
            </w:r>
          </w:p>
        </w:tc>
        <w:tc>
          <w:tcPr>
            <w:tcW w:w="1134" w:type="dxa"/>
          </w:tcPr>
          <w:p w:rsidR="00FD0E33" w:rsidRPr="00551E45" w:rsidRDefault="00226049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226049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26049" w:rsidRPr="00551E45" w:rsidRDefault="00226049" w:rsidP="00226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QGI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 e interface e criação de mapas</w:t>
            </w:r>
          </w:p>
        </w:tc>
        <w:tc>
          <w:tcPr>
            <w:tcW w:w="1134" w:type="dxa"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226049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26049" w:rsidRPr="00551E45" w:rsidRDefault="00226049" w:rsidP="00226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Classificação de dados vetoriais e criação de mapas</w:t>
            </w:r>
          </w:p>
        </w:tc>
        <w:tc>
          <w:tcPr>
            <w:tcW w:w="1134" w:type="dxa"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226049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26049" w:rsidRPr="00551E45" w:rsidRDefault="00226049" w:rsidP="00226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6049" w:rsidRPr="00226049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Criação de dados vetoriais</w:t>
            </w:r>
          </w:p>
        </w:tc>
        <w:tc>
          <w:tcPr>
            <w:tcW w:w="1134" w:type="dxa"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226049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26049" w:rsidRPr="00551E45" w:rsidRDefault="00226049" w:rsidP="00226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6049" w:rsidRPr="004C349C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</w:t>
            </w:r>
            <w:r w:rsid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 w:rsidR="004C349C"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nálise</w:t>
            </w:r>
            <w:r w:rsidR="008544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 w:rsidR="004C349C"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com </w:t>
            </w:r>
            <w:r w:rsid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vetores</w:t>
            </w:r>
            <w:r w:rsidR="009D6374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I </w:t>
            </w:r>
          </w:p>
        </w:tc>
        <w:tc>
          <w:tcPr>
            <w:tcW w:w="1134" w:type="dxa"/>
          </w:tcPr>
          <w:p w:rsidR="00226049" w:rsidRPr="00551E45" w:rsidRDefault="00226049" w:rsidP="00226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D6374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4C349C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análise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com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vetores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II</w:t>
            </w:r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andar</w:t>
            </w:r>
            <w:proofErr w:type="spellEnd"/>
          </w:p>
        </w:tc>
      </w:tr>
      <w:tr w:rsidR="009D6374" w:rsidRPr="00551E45" w:rsidTr="009D6374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Imagens</w:t>
            </w:r>
            <w:proofErr w:type="spellEnd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raster</w:t>
            </w:r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001048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Outras ferramentas importantes e alguns </w:t>
            </w:r>
            <w:proofErr w:type="spellStart"/>
            <w:r w:rsidRPr="000010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Plugins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30/08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Taxas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Bayesinas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Empíricas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GeoDa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Livre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9D6374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03/09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Aula livre para uso do laboratório de informática</w:t>
            </w:r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</w:tcPr>
          <w:p w:rsidR="009D6374" w:rsidRPr="00226049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9D6374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06/09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9D6374" w:rsidRPr="00551E45" w:rsidRDefault="00E430E9" w:rsidP="00E43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Sem aula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Geocodificação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001048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Moran global e local -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GeoDa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226049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Estatísticas de varredura e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andar</w:t>
            </w:r>
            <w:proofErr w:type="spellEnd"/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226049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Detecção de aglomerados espaciais -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551E45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001048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0010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Aglomerados espaço-temporais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–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e 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Vari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ção espacial das tendências 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D6374" w:rsidRPr="00226049" w:rsidTr="00965448">
        <w:trPr>
          <w:trHeight w:val="312"/>
        </w:trPr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9D6374" w:rsidRPr="00551E45" w:rsidRDefault="009D6374" w:rsidP="009D6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27/09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sexta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Aula para desenvolvimento do trabalho da disciplina</w:t>
            </w:r>
          </w:p>
        </w:tc>
        <w:tc>
          <w:tcPr>
            <w:tcW w:w="1134" w:type="dxa"/>
          </w:tcPr>
          <w:p w:rsidR="009D6374" w:rsidRPr="00551E45" w:rsidRDefault="009D6374" w:rsidP="009D6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</w:tbl>
    <w:p w:rsidR="00551E45" w:rsidRDefault="00551E45">
      <w:pPr>
        <w:rPr>
          <w:lang w:val="pt-BR"/>
        </w:rPr>
      </w:pPr>
    </w:p>
    <w:p w:rsidR="00FD0E33" w:rsidRDefault="00FD0E33">
      <w:pPr>
        <w:rPr>
          <w:lang w:val="pt-BR"/>
        </w:rPr>
      </w:pPr>
      <w:r>
        <w:rPr>
          <w:lang w:val="pt-BR"/>
        </w:rPr>
        <w:t>2 – AVALIAÇÃO</w:t>
      </w:r>
    </w:p>
    <w:p w:rsidR="00FD0E33" w:rsidRPr="00551E45" w:rsidRDefault="00B36620">
      <w:pPr>
        <w:rPr>
          <w:lang w:val="pt-BR"/>
        </w:rPr>
      </w:pPr>
      <w:r>
        <w:rPr>
          <w:lang w:val="pt-BR"/>
        </w:rPr>
        <w:t>Nota final será uma média ponderada entre uma nota de exerc</w:t>
      </w:r>
      <w:r w:rsidR="000C2EF3">
        <w:rPr>
          <w:lang w:val="pt-BR"/>
        </w:rPr>
        <w:t>ícios, com peso 2, e uma nota do</w:t>
      </w:r>
      <w:r>
        <w:rPr>
          <w:lang w:val="pt-BR"/>
        </w:rPr>
        <w:t xml:space="preserve"> trabalho final</w:t>
      </w:r>
      <w:r w:rsidR="000C2EF3">
        <w:rPr>
          <w:lang w:val="pt-BR"/>
        </w:rPr>
        <w:t xml:space="preserve"> da disciplina</w:t>
      </w:r>
      <w:r>
        <w:rPr>
          <w:lang w:val="pt-BR"/>
        </w:rPr>
        <w:t xml:space="preserve">, com peso 1. A nota de exercícios será a média das notas dos exercícios das aulas. A nota de cada exercício será igual a 10, </w:t>
      </w:r>
      <w:r w:rsidR="000C2EF3">
        <w:rPr>
          <w:lang w:val="pt-BR"/>
        </w:rPr>
        <w:t>se entregue</w:t>
      </w:r>
      <w:r>
        <w:rPr>
          <w:lang w:val="pt-BR"/>
        </w:rPr>
        <w:t xml:space="preserve"> dentro do prazo estipulado pelo professor.</w:t>
      </w:r>
    </w:p>
    <w:sectPr w:rsidR="00FD0E33" w:rsidRPr="0055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5"/>
    <w:rsid w:val="00001048"/>
    <w:rsid w:val="000A41CA"/>
    <w:rsid w:val="000C2EF3"/>
    <w:rsid w:val="00226049"/>
    <w:rsid w:val="003F005D"/>
    <w:rsid w:val="004C349C"/>
    <w:rsid w:val="0052316C"/>
    <w:rsid w:val="00551E45"/>
    <w:rsid w:val="006A4503"/>
    <w:rsid w:val="00854436"/>
    <w:rsid w:val="0088133F"/>
    <w:rsid w:val="00965448"/>
    <w:rsid w:val="009D6374"/>
    <w:rsid w:val="00B36620"/>
    <w:rsid w:val="00DA3C35"/>
    <w:rsid w:val="00E430E9"/>
    <w:rsid w:val="00FD0E3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BB8"/>
  <w15:chartTrackingRefBased/>
  <w15:docId w15:val="{587B4320-FC2C-4D2B-814F-8AB1663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14</cp:revision>
  <dcterms:created xsi:type="dcterms:W3CDTF">2019-08-07T12:49:00Z</dcterms:created>
  <dcterms:modified xsi:type="dcterms:W3CDTF">2019-08-31T18:08:00Z</dcterms:modified>
</cp:coreProperties>
</file>