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FF66" w14:textId="7DD9EFAC" w:rsidR="00EA00E3" w:rsidRDefault="00FB702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PROVA </w:t>
      </w:r>
      <w:r w:rsidR="00FA05EC">
        <w:rPr>
          <w:b/>
          <w:bCs/>
        </w:rPr>
        <w:t>SUSBTITUTIVA</w:t>
      </w:r>
    </w:p>
    <w:p w14:paraId="0B78B0AB" w14:textId="77777777" w:rsidR="00EA00E3" w:rsidRDefault="00EA00E3">
      <w:pPr>
        <w:pStyle w:val="Standard"/>
      </w:pPr>
    </w:p>
    <w:p w14:paraId="301E562E" w14:textId="0860E631" w:rsidR="00EA00E3" w:rsidRDefault="00FB7027">
      <w:pPr>
        <w:pStyle w:val="Standard"/>
        <w:rPr>
          <w:b/>
          <w:bCs/>
        </w:rPr>
      </w:pPr>
      <w:r w:rsidRPr="00B408EE">
        <w:rPr>
          <w:b/>
          <w:bCs/>
        </w:rPr>
        <w:t>TURMA: 1</w:t>
      </w:r>
      <w:r w:rsidR="006F31F4" w:rsidRPr="00B408EE">
        <w:rPr>
          <w:b/>
          <w:bCs/>
        </w:rPr>
        <w:t>1</w:t>
      </w:r>
    </w:p>
    <w:p w14:paraId="086B8D37" w14:textId="77777777" w:rsidR="008569A4" w:rsidRPr="00B408EE" w:rsidRDefault="008569A4">
      <w:pPr>
        <w:pStyle w:val="Standard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569A4" w14:paraId="01726B7C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8C7D" w14:textId="47FD6D1B" w:rsidR="008569A4" w:rsidRDefault="008569A4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>ALUN</w:t>
            </w:r>
            <w:r>
              <w:t>A</w:t>
            </w:r>
            <w:r>
              <w:t xml:space="preserve">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Aline Barbosa Gouveia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10338513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8569A4" w14:paraId="51702BAD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1FE2" w14:textId="77777777" w:rsidR="008569A4" w:rsidRDefault="008569A4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DE8C" w14:textId="77777777" w:rsidR="008569A4" w:rsidRDefault="008569A4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F5DBE" w14:textId="77777777" w:rsidR="008569A4" w:rsidRDefault="008569A4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BF8B0" w14:textId="77777777" w:rsidR="008569A4" w:rsidRDefault="008569A4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8569A4" w14:paraId="74979A73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862BA" w14:textId="77777777" w:rsidR="008569A4" w:rsidRDefault="008569A4" w:rsidP="008569A4">
            <w:pPr>
              <w:pStyle w:val="TableContents"/>
            </w:pPr>
          </w:p>
          <w:p w14:paraId="0F0057AF" w14:textId="77777777" w:rsidR="008569A4" w:rsidRDefault="008569A4" w:rsidP="008569A4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08D73" w14:textId="77777777" w:rsidR="008569A4" w:rsidRDefault="008569A4" w:rsidP="008569A4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F2316" w14:textId="6A74F2E7" w:rsidR="008569A4" w:rsidRDefault="008569A4" w:rsidP="008569A4">
            <w:pPr>
              <w:pStyle w:val="TableContents"/>
            </w:pPr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1C035" w14:textId="39E57178" w:rsidR="008569A4" w:rsidRDefault="008569A4" w:rsidP="008569A4">
            <w:pPr>
              <w:pStyle w:val="TableContents"/>
            </w:pPr>
            <w:r>
              <w:t xml:space="preserve">Resposta errada. O recuso era intempestivo à luz do </w:t>
            </w:r>
            <w:r w:rsidRPr="00F011DF">
              <w:t>CPP, art 800, § 2º,</w:t>
            </w:r>
            <w:r>
              <w:t xml:space="preserve"> c.c. art. </w:t>
            </w:r>
            <w:r w:rsidRPr="00F011DF">
              <w:t xml:space="preserve">798, § 5, </w:t>
            </w:r>
            <w:r>
              <w:t xml:space="preserve">alínea </w:t>
            </w:r>
            <w:r w:rsidRPr="00F011DF">
              <w:t>a.</w:t>
            </w:r>
            <w:r>
              <w:t xml:space="preserve"> O termo inicial  é a data do ingresso dos autos em setor administrativo do MP.  </w:t>
            </w:r>
          </w:p>
        </w:tc>
      </w:tr>
      <w:tr w:rsidR="008569A4" w14:paraId="2593A824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D2EE0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4661" w14:textId="77777777" w:rsidR="008569A4" w:rsidRDefault="008569A4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CC94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945B3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0DA3B868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624D4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91E2" w14:textId="77777777" w:rsidR="008569A4" w:rsidRDefault="008569A4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8623" w14:textId="10362771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2AA15" w14:textId="06F6C3A1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07FE1293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19EA" w14:textId="77777777" w:rsidR="008569A4" w:rsidRDefault="008569A4" w:rsidP="00232EFA">
            <w:pPr>
              <w:pStyle w:val="TableContents"/>
            </w:pPr>
          </w:p>
          <w:p w14:paraId="027CFF54" w14:textId="77777777" w:rsidR="008569A4" w:rsidRDefault="008569A4" w:rsidP="00232EF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DA6A" w14:textId="77777777" w:rsidR="008569A4" w:rsidRDefault="008569A4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6BE06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4A86B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74A3C917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5510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B2179" w14:textId="77777777" w:rsidR="008569A4" w:rsidRDefault="008569A4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016EB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07CA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7676A60A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6919" w14:textId="77777777" w:rsidR="008569A4" w:rsidRDefault="008569A4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B3BB" w14:textId="00FFAA35" w:rsidR="008569A4" w:rsidRDefault="008569A4" w:rsidP="00232EFA">
            <w:pPr>
              <w:pStyle w:val="TableContents"/>
            </w:pPr>
            <w:r>
              <w:t>8,0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E9FF" w14:textId="77777777" w:rsidR="008569A4" w:rsidRDefault="008569A4" w:rsidP="00232EFA">
            <w:pPr>
              <w:pStyle w:val="TableContents"/>
            </w:pPr>
          </w:p>
        </w:tc>
      </w:tr>
    </w:tbl>
    <w:p w14:paraId="126631CE" w14:textId="77777777" w:rsidR="005F5168" w:rsidRPr="005F5168" w:rsidRDefault="005F5168" w:rsidP="005F5168">
      <w:pPr>
        <w:pStyle w:val="Standard"/>
      </w:pPr>
    </w:p>
    <w:p w14:paraId="3A4562E0" w14:textId="77777777" w:rsidR="005F5168" w:rsidRPr="005F5168" w:rsidRDefault="005F5168" w:rsidP="005F5168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19ACB11F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CC7E1" w14:textId="73411C39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B408E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Eduardo Augusto Alves de Miranda</w:t>
            </w:r>
            <w:r w:rsid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2E7DB7"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 w:rsidR="00B408E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7632130</w:t>
            </w:r>
            <w:r w:rsidR="002E7DB7"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EA00E3" w14:paraId="4789EB79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3B673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B23FF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B109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7BAF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12DEC01F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000D" w14:textId="77777777" w:rsidR="00EA00E3" w:rsidRDefault="00EA00E3">
            <w:pPr>
              <w:pStyle w:val="TableContents"/>
            </w:pPr>
          </w:p>
          <w:p w14:paraId="0EC0F0AE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E03A7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ED93C" w14:textId="24128DAB" w:rsidR="00EA00E3" w:rsidRDefault="00B408EE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0BC25" w14:textId="17EA7630" w:rsidR="00EA00E3" w:rsidRDefault="00B408EE">
            <w:pPr>
              <w:pStyle w:val="TableContents"/>
            </w:pPr>
            <w:r>
              <w:t xml:space="preserve">Resposta correta, mas faltou o fundamento legal: </w:t>
            </w:r>
            <w:r w:rsidRPr="00F011DF">
              <w:t>(CPP, art 800, § 2º, c.c. art. 798, § 5, a).</w:t>
            </w:r>
          </w:p>
        </w:tc>
      </w:tr>
      <w:tr w:rsidR="00EA00E3" w14:paraId="25BEB42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D0F3A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CCC3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FA28" w14:textId="46AD4646" w:rsidR="00EA00E3" w:rsidRDefault="00EC3959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D958A" w14:textId="6E2D22E2" w:rsidR="00EA00E3" w:rsidRDefault="00B408EE">
            <w:pPr>
              <w:pStyle w:val="TableContents"/>
            </w:pPr>
            <w:r>
              <w:t>Resposta correta</w:t>
            </w:r>
          </w:p>
        </w:tc>
      </w:tr>
      <w:tr w:rsidR="00EA00E3" w14:paraId="08B8309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76DD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9AF16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BEAC" w14:textId="6B3162D5" w:rsidR="00EA00E3" w:rsidRDefault="00EC3959">
            <w:pPr>
              <w:pStyle w:val="TableContents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5CAF6" w14:textId="2CCEEE1D" w:rsidR="00EA00E3" w:rsidRDefault="00B408EE">
            <w:pPr>
              <w:pStyle w:val="TableContents"/>
            </w:pPr>
            <w:r>
              <w:t xml:space="preserve">Resposta incorreta, deveria ser analisada a possibilidade de “reformatio in </w:t>
            </w:r>
            <w:proofErr w:type="spellStart"/>
            <w:r>
              <w:t>mellius</w:t>
            </w:r>
            <w:proofErr w:type="spellEnd"/>
            <w:r>
              <w:t>”, à luz do art. 617 do CPP</w:t>
            </w:r>
          </w:p>
        </w:tc>
      </w:tr>
      <w:tr w:rsidR="00EA00E3" w14:paraId="4E470D86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0185" w14:textId="77777777" w:rsidR="00EA00E3" w:rsidRDefault="00EA00E3">
            <w:pPr>
              <w:pStyle w:val="TableContents"/>
            </w:pPr>
          </w:p>
          <w:p w14:paraId="6E811A10" w14:textId="77777777" w:rsidR="00EA00E3" w:rsidRDefault="00FB7027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D457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099D" w14:textId="7A6F2005" w:rsidR="00EA00E3" w:rsidRDefault="00B408E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971C" w14:textId="6FF8D208" w:rsidR="00EA00E3" w:rsidRDefault="00B408EE">
            <w:pPr>
              <w:pStyle w:val="TableContents"/>
            </w:pPr>
            <w:r>
              <w:t>Resposta correta</w:t>
            </w:r>
          </w:p>
        </w:tc>
      </w:tr>
      <w:tr w:rsidR="00EA00E3" w14:paraId="11A613E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EAD5E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A0E6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88C5" w14:textId="0D55C094" w:rsidR="00EA00E3" w:rsidRDefault="00B408E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5D918" w14:textId="5712A2D5" w:rsidR="00EA00E3" w:rsidRDefault="00B408EE">
            <w:pPr>
              <w:pStyle w:val="TableContents"/>
            </w:pPr>
            <w:r>
              <w:t>Resposta correta</w:t>
            </w:r>
          </w:p>
        </w:tc>
      </w:tr>
      <w:tr w:rsidR="00EA00E3" w14:paraId="3A5B9E35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83BA" w14:textId="77777777" w:rsidR="00EA00E3" w:rsidRDefault="00FB7027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5507C" w14:textId="480C95D4" w:rsidR="00EA00E3" w:rsidRDefault="00B408EE">
            <w:pPr>
              <w:pStyle w:val="TableContents"/>
            </w:pPr>
            <w:r>
              <w:t>7,</w:t>
            </w:r>
            <w:r w:rsidR="00EC3959"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D7DAF" w14:textId="77777777" w:rsidR="00EA00E3" w:rsidRDefault="00EA00E3">
            <w:pPr>
              <w:pStyle w:val="TableContents"/>
            </w:pPr>
          </w:p>
        </w:tc>
      </w:tr>
    </w:tbl>
    <w:p w14:paraId="67D125DA" w14:textId="323EE6DB" w:rsidR="00EA00E3" w:rsidRDefault="00EA00E3">
      <w:pPr>
        <w:pStyle w:val="Standard"/>
      </w:pPr>
    </w:p>
    <w:p w14:paraId="322B265E" w14:textId="77777777" w:rsidR="008569A4" w:rsidRDefault="008569A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B408EE" w14:paraId="54002613" w14:textId="77777777" w:rsidTr="00DC1C9E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EC68" w14:textId="46D27437" w:rsidR="00B408EE" w:rsidRDefault="00B408EE" w:rsidP="00DC1C9E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Gabriel Crispim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5778960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B408EE" w14:paraId="590FC420" w14:textId="77777777" w:rsidTr="00DC1C9E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18E01" w14:textId="77777777" w:rsidR="00B408EE" w:rsidRDefault="00B408EE" w:rsidP="00DC1C9E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93CE" w14:textId="77777777" w:rsidR="00B408EE" w:rsidRDefault="00B408EE" w:rsidP="00DC1C9E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01EB4" w14:textId="77777777" w:rsidR="00B408EE" w:rsidRDefault="00B408EE" w:rsidP="00DC1C9E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A334" w14:textId="77777777" w:rsidR="00B408EE" w:rsidRDefault="00B408EE" w:rsidP="00DC1C9E">
            <w:pPr>
              <w:pStyle w:val="TableContents"/>
              <w:jc w:val="center"/>
            </w:pPr>
            <w:r>
              <w:t>OBSERVAÇÕES</w:t>
            </w:r>
          </w:p>
        </w:tc>
      </w:tr>
      <w:tr w:rsidR="00B408EE" w14:paraId="7A85FCED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3EF58" w14:textId="77777777" w:rsidR="00B408EE" w:rsidRDefault="00B408EE" w:rsidP="00DC1C9E">
            <w:pPr>
              <w:pStyle w:val="TableContents"/>
            </w:pPr>
          </w:p>
          <w:p w14:paraId="5F61D623" w14:textId="77777777" w:rsidR="00B408EE" w:rsidRDefault="00B408EE" w:rsidP="00DC1C9E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0EE62" w14:textId="77777777" w:rsidR="00B408EE" w:rsidRDefault="00B408E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EE21" w14:textId="77777777" w:rsidR="00B408EE" w:rsidRDefault="00B408EE" w:rsidP="00DC1C9E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6199" w14:textId="77777777" w:rsidR="00B408EE" w:rsidRDefault="00B408EE" w:rsidP="00DC1C9E">
            <w:pPr>
              <w:pStyle w:val="TableContents"/>
            </w:pPr>
            <w:r>
              <w:t xml:space="preserve">Resposta correta, mas faltou o fundamento legal: </w:t>
            </w:r>
            <w:r w:rsidRPr="00F011DF">
              <w:t>(CPP, art 800, § 2º, c.c. art. 798, § 5, a).</w:t>
            </w:r>
          </w:p>
        </w:tc>
      </w:tr>
      <w:tr w:rsidR="00B408EE" w14:paraId="6473A6F6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01D8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464C1" w14:textId="77777777" w:rsidR="00B408EE" w:rsidRDefault="00B408E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A1D2D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1D37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18053D7E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91F5B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4C6CA" w14:textId="77777777" w:rsidR="00B408EE" w:rsidRDefault="00B408EE" w:rsidP="00DC1C9E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2055" w14:textId="1EF61DAE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4148C" w14:textId="6E25BFD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42FBF361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4BD5A" w14:textId="77777777" w:rsidR="00B408EE" w:rsidRDefault="00B408EE" w:rsidP="00DC1C9E">
            <w:pPr>
              <w:pStyle w:val="TableContents"/>
            </w:pPr>
          </w:p>
          <w:p w14:paraId="62B0F079" w14:textId="77777777" w:rsidR="00B408EE" w:rsidRDefault="00B408EE" w:rsidP="00DC1C9E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63670" w14:textId="77777777" w:rsidR="00B408EE" w:rsidRDefault="00B408E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306B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54884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7E9595BF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49ACA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2D51" w14:textId="77777777" w:rsidR="00B408EE" w:rsidRDefault="00B408E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E78E2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044A1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64A45006" w14:textId="77777777" w:rsidTr="00DC1C9E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C89B" w14:textId="77777777" w:rsidR="00B408EE" w:rsidRDefault="00B408EE" w:rsidP="00DC1C9E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2C4D7" w14:textId="619CC9B5" w:rsidR="00B408EE" w:rsidRDefault="00B408EE" w:rsidP="00DC1C9E">
            <w:pPr>
              <w:pStyle w:val="TableContents"/>
            </w:pPr>
            <w:r>
              <w:t>9,5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6407A" w14:textId="77777777" w:rsidR="00B408EE" w:rsidRDefault="00B408EE" w:rsidP="00DC1C9E">
            <w:pPr>
              <w:pStyle w:val="TableContents"/>
            </w:pPr>
          </w:p>
        </w:tc>
      </w:tr>
    </w:tbl>
    <w:p w14:paraId="0E9EEFDE" w14:textId="77777777" w:rsidR="00B408EE" w:rsidRDefault="00B408EE" w:rsidP="00B408E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B408EE" w14:paraId="1CABC02F" w14:textId="77777777" w:rsidTr="00DC1C9E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A7B5F" w14:textId="361120F8" w:rsidR="00B408EE" w:rsidRDefault="00B408EE" w:rsidP="00DC1C9E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ALUNA: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Gabriela Ribeiro Santos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10340217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B408EE" w14:paraId="06EE98A8" w14:textId="77777777" w:rsidTr="00DC1C9E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884B" w14:textId="77777777" w:rsidR="00B408EE" w:rsidRDefault="00B408EE" w:rsidP="00DC1C9E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16814" w14:textId="77777777" w:rsidR="00B408EE" w:rsidRDefault="00B408EE" w:rsidP="00DC1C9E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2C85F" w14:textId="77777777" w:rsidR="00B408EE" w:rsidRDefault="00B408EE" w:rsidP="00DC1C9E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96CA" w14:textId="77777777" w:rsidR="00B408EE" w:rsidRDefault="00B408EE" w:rsidP="00DC1C9E">
            <w:pPr>
              <w:pStyle w:val="TableContents"/>
              <w:jc w:val="center"/>
            </w:pPr>
            <w:r>
              <w:t>OBSERVAÇÕES</w:t>
            </w:r>
          </w:p>
        </w:tc>
      </w:tr>
      <w:tr w:rsidR="00B408EE" w14:paraId="7F89E963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0D45" w14:textId="77777777" w:rsidR="00B408EE" w:rsidRDefault="00B408EE" w:rsidP="00DC1C9E">
            <w:pPr>
              <w:pStyle w:val="TableContents"/>
            </w:pPr>
          </w:p>
          <w:p w14:paraId="1500D84D" w14:textId="77777777" w:rsidR="00B408EE" w:rsidRDefault="00B408EE" w:rsidP="00DC1C9E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B958" w14:textId="77777777" w:rsidR="00B408EE" w:rsidRDefault="00B408E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147B9" w14:textId="77DAB868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96D7C" w14:textId="6140963A" w:rsidR="00B408EE" w:rsidRDefault="00B408EE" w:rsidP="00DC1C9E">
            <w:pPr>
              <w:pStyle w:val="TableContents"/>
            </w:pPr>
            <w:r>
              <w:t xml:space="preserve">Resposta correta </w:t>
            </w:r>
          </w:p>
        </w:tc>
      </w:tr>
      <w:tr w:rsidR="00B408EE" w14:paraId="35F1E770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75C5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FBAD" w14:textId="77777777" w:rsidR="00B408EE" w:rsidRDefault="00B408E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11862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116BB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6B3F643D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95EC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373B" w14:textId="77777777" w:rsidR="00B408EE" w:rsidRDefault="00B408EE" w:rsidP="00DC1C9E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FAAA1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18DF1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56AED75F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56494" w14:textId="77777777" w:rsidR="00B408EE" w:rsidRDefault="00B408EE" w:rsidP="00DC1C9E">
            <w:pPr>
              <w:pStyle w:val="TableContents"/>
            </w:pPr>
          </w:p>
          <w:p w14:paraId="56207BAC" w14:textId="77777777" w:rsidR="00B408EE" w:rsidRDefault="00B408EE" w:rsidP="00DC1C9E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563B4" w14:textId="77777777" w:rsidR="00B408EE" w:rsidRDefault="00B408E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D1A7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9E4E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199306E3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4AD5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8667" w14:textId="77777777" w:rsidR="00B408EE" w:rsidRDefault="00B408E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8D9AA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03BB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7F6E50AE" w14:textId="77777777" w:rsidTr="00DC1C9E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DFCC" w14:textId="77777777" w:rsidR="00B408EE" w:rsidRDefault="00B408EE" w:rsidP="00DC1C9E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6AD5" w14:textId="1EDF5308" w:rsidR="00B408EE" w:rsidRDefault="00B408EE" w:rsidP="00DC1C9E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01911" w14:textId="77777777" w:rsidR="00B408EE" w:rsidRDefault="00B408EE" w:rsidP="00DC1C9E">
            <w:pPr>
              <w:pStyle w:val="TableContents"/>
            </w:pPr>
          </w:p>
        </w:tc>
      </w:tr>
    </w:tbl>
    <w:p w14:paraId="461A1A32" w14:textId="77777777" w:rsidR="00B408EE" w:rsidRDefault="00B408EE" w:rsidP="00B408EE">
      <w:pPr>
        <w:pStyle w:val="Standard"/>
      </w:pPr>
    </w:p>
    <w:p w14:paraId="726BDB15" w14:textId="77777777" w:rsidR="00B408EE" w:rsidRDefault="00B408EE" w:rsidP="00B408E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B408EE" w14:paraId="69E4A454" w14:textId="77777777" w:rsidTr="00DC1C9E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5FAD6" w14:textId="62DA20D2" w:rsidR="00B408EE" w:rsidRDefault="00B408EE" w:rsidP="00DC1C9E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Jorge Samir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Hadadd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9355145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B408EE" w14:paraId="4300D07A" w14:textId="77777777" w:rsidTr="00DC1C9E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11A63" w14:textId="77777777" w:rsidR="00B408EE" w:rsidRDefault="00B408EE" w:rsidP="00DC1C9E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02B6" w14:textId="77777777" w:rsidR="00B408EE" w:rsidRDefault="00B408EE" w:rsidP="00DC1C9E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AC32F" w14:textId="77777777" w:rsidR="00B408EE" w:rsidRDefault="00B408EE" w:rsidP="00DC1C9E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E84FD" w14:textId="77777777" w:rsidR="00B408EE" w:rsidRDefault="00B408EE" w:rsidP="00DC1C9E">
            <w:pPr>
              <w:pStyle w:val="TableContents"/>
              <w:jc w:val="center"/>
            </w:pPr>
            <w:r>
              <w:t>OBSERVAÇÕES</w:t>
            </w:r>
          </w:p>
        </w:tc>
      </w:tr>
      <w:tr w:rsidR="00B408EE" w14:paraId="2C995323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ABEC0" w14:textId="77777777" w:rsidR="00B408EE" w:rsidRDefault="00B408EE" w:rsidP="00DC1C9E">
            <w:pPr>
              <w:pStyle w:val="TableContents"/>
            </w:pPr>
          </w:p>
          <w:p w14:paraId="7B848AD6" w14:textId="77777777" w:rsidR="00B408EE" w:rsidRDefault="00B408EE" w:rsidP="00DC1C9E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F31B3" w14:textId="77777777" w:rsidR="00B408EE" w:rsidRDefault="00B408E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2608A" w14:textId="517EC789" w:rsidR="00B408EE" w:rsidRDefault="00B408EE" w:rsidP="00DC1C9E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E7708" w14:textId="7D9535A6" w:rsidR="00B408EE" w:rsidRDefault="00B408EE" w:rsidP="00DC1C9E">
            <w:pPr>
              <w:pStyle w:val="TableContents"/>
            </w:pPr>
            <w:r>
              <w:t xml:space="preserve">Resposta correta, mas faltou completar o fundamento legal: </w:t>
            </w:r>
            <w:r w:rsidRPr="00F011DF">
              <w:t>CPP, art 800, § 2º,</w:t>
            </w:r>
            <w:r>
              <w:t xml:space="preserve"> além de indicar a referencia completa do art. </w:t>
            </w:r>
            <w:r w:rsidRPr="00F011DF">
              <w:t xml:space="preserve">798, </w:t>
            </w:r>
            <w:r>
              <w:t xml:space="preserve">com a indicação do </w:t>
            </w:r>
            <w:r w:rsidRPr="00F011DF">
              <w:t xml:space="preserve">§ 5, </w:t>
            </w:r>
            <w:r>
              <w:t xml:space="preserve">alínea </w:t>
            </w:r>
            <w:r w:rsidRPr="00F011DF">
              <w:t>a.</w:t>
            </w:r>
            <w:r>
              <w:t xml:space="preserve"> </w:t>
            </w:r>
          </w:p>
        </w:tc>
      </w:tr>
      <w:tr w:rsidR="00B408EE" w14:paraId="777D5E9B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72867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5C438" w14:textId="77777777" w:rsidR="00B408EE" w:rsidRDefault="00B408E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7928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59AB8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0C3A35FA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5CD7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79BF" w14:textId="77777777" w:rsidR="00B408EE" w:rsidRDefault="00B408EE" w:rsidP="00DC1C9E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85D4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EF002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07657E9B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629C" w14:textId="77777777" w:rsidR="00B408EE" w:rsidRDefault="00B408EE" w:rsidP="00DC1C9E">
            <w:pPr>
              <w:pStyle w:val="TableContents"/>
            </w:pPr>
          </w:p>
          <w:p w14:paraId="0B14BA48" w14:textId="77777777" w:rsidR="00B408EE" w:rsidRDefault="00B408EE" w:rsidP="00DC1C9E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B088D" w14:textId="77777777" w:rsidR="00B408EE" w:rsidRDefault="00B408E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E7BF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5666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491709CD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BF8C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4364" w14:textId="77777777" w:rsidR="00B408EE" w:rsidRDefault="00B408E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0B86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65B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166A83AB" w14:textId="77777777" w:rsidTr="00DC1C9E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FEA59" w14:textId="77777777" w:rsidR="00B408EE" w:rsidRDefault="00B408EE" w:rsidP="00DC1C9E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E08E4" w14:textId="07ED54BF" w:rsidR="00B408EE" w:rsidRDefault="00B408EE" w:rsidP="00DC1C9E">
            <w:pPr>
              <w:pStyle w:val="TableContents"/>
            </w:pPr>
            <w:r>
              <w:t>9,5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7BAEA" w14:textId="77777777" w:rsidR="00B408EE" w:rsidRDefault="00B408EE" w:rsidP="00DC1C9E">
            <w:pPr>
              <w:pStyle w:val="TableContents"/>
            </w:pPr>
          </w:p>
        </w:tc>
      </w:tr>
    </w:tbl>
    <w:p w14:paraId="0F49F6BD" w14:textId="3C6BB093" w:rsidR="00B408EE" w:rsidRDefault="00B408EE" w:rsidP="00B408EE">
      <w:pPr>
        <w:pStyle w:val="Standard"/>
      </w:pPr>
    </w:p>
    <w:p w14:paraId="0A61DBBC" w14:textId="77777777" w:rsidR="008569A4" w:rsidRDefault="008569A4" w:rsidP="00B408E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B408EE" w14:paraId="2838F934" w14:textId="77777777" w:rsidTr="00DC1C9E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E4E91" w14:textId="3F0A5D7B" w:rsidR="00B408EE" w:rsidRDefault="00B408EE" w:rsidP="00DC1C9E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Kawan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Herculino Tostes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9</w:t>
            </w:r>
            <w:r w:rsidR="00DC1C9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783612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B408EE" w14:paraId="3E493ADF" w14:textId="77777777" w:rsidTr="00DC1C9E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0247" w14:textId="77777777" w:rsidR="00B408EE" w:rsidRDefault="00B408EE" w:rsidP="00DC1C9E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D3515" w14:textId="77777777" w:rsidR="00B408EE" w:rsidRDefault="00B408EE" w:rsidP="00DC1C9E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57EC" w14:textId="77777777" w:rsidR="00B408EE" w:rsidRDefault="00B408EE" w:rsidP="00DC1C9E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C4C9" w14:textId="77777777" w:rsidR="00B408EE" w:rsidRDefault="00B408EE" w:rsidP="00DC1C9E">
            <w:pPr>
              <w:pStyle w:val="TableContents"/>
              <w:jc w:val="center"/>
            </w:pPr>
            <w:r>
              <w:t>OBSERVAÇÕES</w:t>
            </w:r>
          </w:p>
        </w:tc>
      </w:tr>
      <w:tr w:rsidR="00B408EE" w14:paraId="3BDF86B0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44D6A" w14:textId="77777777" w:rsidR="00B408EE" w:rsidRDefault="00B408EE" w:rsidP="00DC1C9E">
            <w:pPr>
              <w:pStyle w:val="TableContents"/>
            </w:pPr>
          </w:p>
          <w:p w14:paraId="14FA8B2A" w14:textId="77777777" w:rsidR="00B408EE" w:rsidRDefault="00B408EE" w:rsidP="00DC1C9E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991D0" w14:textId="77777777" w:rsidR="00B408EE" w:rsidRDefault="00B408E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BC44F" w14:textId="532D299F" w:rsidR="00B408EE" w:rsidRDefault="00DC1C9E" w:rsidP="00DC1C9E">
            <w:pPr>
              <w:pStyle w:val="TableContents"/>
            </w:pPr>
            <w:r>
              <w:t>2</w:t>
            </w:r>
            <w:r w:rsidR="00B408EE">
              <w:t>,</w:t>
            </w:r>
            <w:r>
              <w:t>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EC2F" w14:textId="0BB1113A" w:rsidR="00B408EE" w:rsidRDefault="00B408EE" w:rsidP="00DC1C9E">
            <w:pPr>
              <w:pStyle w:val="TableContents"/>
            </w:pPr>
            <w:r>
              <w:t xml:space="preserve">Resposta correta </w:t>
            </w:r>
          </w:p>
        </w:tc>
      </w:tr>
      <w:tr w:rsidR="00B408EE" w14:paraId="4C087350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EEFF3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EF41" w14:textId="77777777" w:rsidR="00B408EE" w:rsidRDefault="00B408E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2705F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CB99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0C0FE5A2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CAFE2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4598D" w14:textId="77777777" w:rsidR="00B408EE" w:rsidRDefault="00B408EE" w:rsidP="00DC1C9E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5828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EB985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48D9ACF0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21CF" w14:textId="77777777" w:rsidR="00B408EE" w:rsidRDefault="00B408EE" w:rsidP="00DC1C9E">
            <w:pPr>
              <w:pStyle w:val="TableContents"/>
            </w:pPr>
          </w:p>
          <w:p w14:paraId="02C2F79E" w14:textId="77777777" w:rsidR="00B408EE" w:rsidRDefault="00B408EE" w:rsidP="00DC1C9E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0DB7" w14:textId="77777777" w:rsidR="00B408EE" w:rsidRDefault="00B408E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4EA7E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B969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4B2A02B0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C4B14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91A93" w14:textId="77777777" w:rsidR="00B408EE" w:rsidRDefault="00B408E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D7136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0F8A" w14:textId="77777777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3FEB09FD" w14:textId="77777777" w:rsidTr="00DC1C9E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606CF" w14:textId="77777777" w:rsidR="00B408EE" w:rsidRDefault="00B408EE" w:rsidP="00DC1C9E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0A1D" w14:textId="3E37B681" w:rsidR="00B408EE" w:rsidRDefault="00DC1C9E" w:rsidP="00DC1C9E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0EF58" w14:textId="77777777" w:rsidR="00B408EE" w:rsidRDefault="00B408EE" w:rsidP="00DC1C9E">
            <w:pPr>
              <w:pStyle w:val="TableContents"/>
            </w:pPr>
          </w:p>
        </w:tc>
      </w:tr>
    </w:tbl>
    <w:p w14:paraId="238B6C4E" w14:textId="67377716" w:rsidR="00B408EE" w:rsidRDefault="00B408EE" w:rsidP="00B408EE">
      <w:pPr>
        <w:pStyle w:val="Standard"/>
      </w:pPr>
    </w:p>
    <w:p w14:paraId="55E0853F" w14:textId="77777777" w:rsidR="008569A4" w:rsidRDefault="008569A4" w:rsidP="00B408E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DC1C9E" w14:paraId="11FAB001" w14:textId="77777777" w:rsidTr="00DC1C9E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10CF3" w14:textId="10BE2408" w:rsidR="00DC1C9E" w:rsidRDefault="00DC1C9E" w:rsidP="00DC1C9E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ALUNA: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Rafaela Teles da Cunha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9841300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DC1C9E" w14:paraId="770BA0F1" w14:textId="77777777" w:rsidTr="00DC1C9E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ED527" w14:textId="77777777" w:rsidR="00DC1C9E" w:rsidRDefault="00DC1C9E" w:rsidP="00DC1C9E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41B3F" w14:textId="77777777" w:rsidR="00DC1C9E" w:rsidRDefault="00DC1C9E" w:rsidP="00DC1C9E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6372D" w14:textId="77777777" w:rsidR="00DC1C9E" w:rsidRDefault="00DC1C9E" w:rsidP="00DC1C9E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F736C" w14:textId="77777777" w:rsidR="00DC1C9E" w:rsidRDefault="00DC1C9E" w:rsidP="00DC1C9E">
            <w:pPr>
              <w:pStyle w:val="TableContents"/>
              <w:jc w:val="center"/>
            </w:pPr>
            <w:r>
              <w:t>OBSERVAÇÕES</w:t>
            </w:r>
          </w:p>
        </w:tc>
      </w:tr>
      <w:tr w:rsidR="00DC1C9E" w14:paraId="3F8D8051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A2BEC" w14:textId="77777777" w:rsidR="00DC1C9E" w:rsidRDefault="00DC1C9E" w:rsidP="00DC1C9E">
            <w:pPr>
              <w:pStyle w:val="TableContents"/>
            </w:pPr>
          </w:p>
          <w:p w14:paraId="30E3C5A4" w14:textId="77777777" w:rsidR="00DC1C9E" w:rsidRDefault="00DC1C9E" w:rsidP="00DC1C9E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F44E" w14:textId="77777777" w:rsidR="00DC1C9E" w:rsidRDefault="00DC1C9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61201" w14:textId="6D55672E" w:rsidR="00DC1C9E" w:rsidRDefault="00DC1C9E" w:rsidP="00DC1C9E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D76A6" w14:textId="22BF5CBE" w:rsidR="00DC1C9E" w:rsidRDefault="00DC1C9E" w:rsidP="00DC1C9E">
            <w:pPr>
              <w:pStyle w:val="TableContents"/>
            </w:pPr>
            <w:r>
              <w:t xml:space="preserve">Resposta correta, mas faltou completar o fundamento legal: </w:t>
            </w:r>
            <w:r w:rsidRPr="00F011DF">
              <w:t>CPP, art 800, § 2º,</w:t>
            </w:r>
            <w:r>
              <w:t xml:space="preserve"> além de indicar a referencia completa do art. </w:t>
            </w:r>
            <w:r w:rsidRPr="00F011DF">
              <w:t xml:space="preserve">798, </w:t>
            </w:r>
            <w:r>
              <w:lastRenderedPageBreak/>
              <w:t xml:space="preserve">com a indicação do </w:t>
            </w:r>
            <w:r w:rsidRPr="00F011DF">
              <w:t xml:space="preserve">§ 5, </w:t>
            </w:r>
            <w:r>
              <w:t xml:space="preserve">alínea </w:t>
            </w:r>
            <w:r w:rsidRPr="00F011DF">
              <w:t>a.</w:t>
            </w:r>
            <w:r>
              <w:t xml:space="preserve"> </w:t>
            </w:r>
          </w:p>
        </w:tc>
      </w:tr>
      <w:tr w:rsidR="00DC1C9E" w14:paraId="0E4BDF04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7E3D" w14:textId="77777777" w:rsidR="00DC1C9E" w:rsidRDefault="00DC1C9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7C9B3" w14:textId="77777777" w:rsidR="00DC1C9E" w:rsidRDefault="00DC1C9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17BD8" w14:textId="77777777" w:rsidR="00DC1C9E" w:rsidRDefault="00DC1C9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8E090" w14:textId="77777777" w:rsidR="00DC1C9E" w:rsidRDefault="00DC1C9E" w:rsidP="00DC1C9E">
            <w:pPr>
              <w:pStyle w:val="TableContents"/>
            </w:pPr>
            <w:r>
              <w:t>Resposta correta</w:t>
            </w:r>
          </w:p>
        </w:tc>
      </w:tr>
      <w:tr w:rsidR="00DC1C9E" w14:paraId="6C51410F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42BF" w14:textId="77777777" w:rsidR="00DC1C9E" w:rsidRDefault="00DC1C9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45E6" w14:textId="77777777" w:rsidR="00DC1C9E" w:rsidRDefault="00DC1C9E" w:rsidP="00DC1C9E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E37FB" w14:textId="3EAD0B96" w:rsidR="00DC1C9E" w:rsidRDefault="00DC1C9E" w:rsidP="00DC1C9E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9790" w14:textId="6799CE2A" w:rsidR="00DC1C9E" w:rsidRDefault="00DC1C9E" w:rsidP="00DC1C9E">
            <w:pPr>
              <w:pStyle w:val="TableContents"/>
            </w:pPr>
            <w:r>
              <w:t xml:space="preserve">Resposta correta, mas faltou incluir o fundamento legal, no caso a falta de referência à vedação da reformatio in pejus contra o Ministério Público </w:t>
            </w:r>
          </w:p>
        </w:tc>
      </w:tr>
      <w:tr w:rsidR="00DC1C9E" w14:paraId="00F67B1D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BCD0" w14:textId="77777777" w:rsidR="00DC1C9E" w:rsidRDefault="00DC1C9E" w:rsidP="00DC1C9E">
            <w:pPr>
              <w:pStyle w:val="TableContents"/>
            </w:pPr>
          </w:p>
          <w:p w14:paraId="360D1B74" w14:textId="77777777" w:rsidR="00DC1C9E" w:rsidRDefault="00DC1C9E" w:rsidP="00DC1C9E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0B35" w14:textId="77777777" w:rsidR="00DC1C9E" w:rsidRDefault="00DC1C9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1B078" w14:textId="77777777" w:rsidR="00DC1C9E" w:rsidRDefault="00DC1C9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BB89E" w14:textId="77777777" w:rsidR="00DC1C9E" w:rsidRDefault="00DC1C9E" w:rsidP="00DC1C9E">
            <w:pPr>
              <w:pStyle w:val="TableContents"/>
            </w:pPr>
            <w:r>
              <w:t>Resposta correta</w:t>
            </w:r>
          </w:p>
        </w:tc>
      </w:tr>
      <w:tr w:rsidR="00DC1C9E" w14:paraId="424FCB11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DC8CD" w14:textId="77777777" w:rsidR="00DC1C9E" w:rsidRDefault="00DC1C9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1BF7" w14:textId="77777777" w:rsidR="00DC1C9E" w:rsidRDefault="00DC1C9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C09C" w14:textId="77777777" w:rsidR="00DC1C9E" w:rsidRDefault="00DC1C9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1C3A" w14:textId="77777777" w:rsidR="00DC1C9E" w:rsidRDefault="00DC1C9E" w:rsidP="00DC1C9E">
            <w:pPr>
              <w:pStyle w:val="TableContents"/>
            </w:pPr>
            <w:r>
              <w:t>Resposta correta</w:t>
            </w:r>
          </w:p>
        </w:tc>
      </w:tr>
      <w:tr w:rsidR="00DC1C9E" w14:paraId="76A2B02D" w14:textId="77777777" w:rsidTr="00DC1C9E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E1788" w14:textId="77777777" w:rsidR="00DC1C9E" w:rsidRDefault="00DC1C9E" w:rsidP="00DC1C9E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97368" w14:textId="51F25BB1" w:rsidR="00DC1C9E" w:rsidRDefault="00DC1C9E" w:rsidP="00DC1C9E">
            <w:pPr>
              <w:pStyle w:val="TableContents"/>
            </w:pPr>
            <w:r>
              <w:t>9,0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D1CB3" w14:textId="77777777" w:rsidR="00DC1C9E" w:rsidRDefault="00DC1C9E" w:rsidP="00DC1C9E">
            <w:pPr>
              <w:pStyle w:val="TableContents"/>
            </w:pPr>
          </w:p>
        </w:tc>
      </w:tr>
    </w:tbl>
    <w:p w14:paraId="291FE272" w14:textId="21649E33" w:rsidR="00B408EE" w:rsidRDefault="00B408EE">
      <w:pPr>
        <w:pStyle w:val="Standard"/>
      </w:pPr>
    </w:p>
    <w:p w14:paraId="2C15DBFA" w14:textId="77777777" w:rsidR="008569A4" w:rsidRDefault="008569A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DC1C9E" w14:paraId="0E581F5F" w14:textId="77777777" w:rsidTr="00DC1C9E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D42CA" w14:textId="0363D8E2" w:rsidR="00DC1C9E" w:rsidRDefault="00DC1C9E" w:rsidP="00DC1C9E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Márcio de Castro Guerra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9766773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DC1C9E" w14:paraId="25F0992E" w14:textId="77777777" w:rsidTr="00DC1C9E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826C6" w14:textId="77777777" w:rsidR="00DC1C9E" w:rsidRDefault="00DC1C9E" w:rsidP="00DC1C9E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45AA9" w14:textId="77777777" w:rsidR="00DC1C9E" w:rsidRDefault="00DC1C9E" w:rsidP="00DC1C9E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F256" w14:textId="77777777" w:rsidR="00DC1C9E" w:rsidRDefault="00DC1C9E" w:rsidP="00DC1C9E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D17F" w14:textId="77777777" w:rsidR="00DC1C9E" w:rsidRDefault="00DC1C9E" w:rsidP="00DC1C9E">
            <w:pPr>
              <w:pStyle w:val="TableContents"/>
              <w:jc w:val="center"/>
            </w:pPr>
            <w:r>
              <w:t>OBSERVAÇÕES</w:t>
            </w:r>
          </w:p>
        </w:tc>
      </w:tr>
      <w:tr w:rsidR="00DC1C9E" w14:paraId="70BE438A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13B5A" w14:textId="77777777" w:rsidR="00DC1C9E" w:rsidRDefault="00DC1C9E" w:rsidP="00DC1C9E">
            <w:pPr>
              <w:pStyle w:val="TableContents"/>
            </w:pPr>
          </w:p>
          <w:p w14:paraId="6DBEA3AA" w14:textId="77777777" w:rsidR="00DC1C9E" w:rsidRDefault="00DC1C9E" w:rsidP="00DC1C9E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9A4E6" w14:textId="77777777" w:rsidR="00DC1C9E" w:rsidRDefault="00DC1C9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7D403" w14:textId="77777777" w:rsidR="00DC1C9E" w:rsidRDefault="00DC1C9E" w:rsidP="00DC1C9E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D435D" w14:textId="10492CD4" w:rsidR="00DC1C9E" w:rsidRDefault="00DC1C9E" w:rsidP="00DC1C9E">
            <w:pPr>
              <w:pStyle w:val="TableContents"/>
            </w:pPr>
            <w:r>
              <w:t xml:space="preserve">Resposta correta, mas faltou completar o fundamento legal: </w:t>
            </w:r>
            <w:r w:rsidRPr="00F011DF">
              <w:t>CPP, art 800, § 2º,</w:t>
            </w:r>
            <w:r>
              <w:t xml:space="preserve"> c.c. art. </w:t>
            </w:r>
            <w:r w:rsidRPr="00F011DF">
              <w:t xml:space="preserve">798, § 5, </w:t>
            </w:r>
            <w:r>
              <w:t xml:space="preserve">alínea </w:t>
            </w:r>
            <w:r w:rsidRPr="00F011DF">
              <w:t>a.</w:t>
            </w:r>
            <w:r>
              <w:t xml:space="preserve"> </w:t>
            </w:r>
          </w:p>
        </w:tc>
      </w:tr>
      <w:tr w:rsidR="00DC1C9E" w14:paraId="7E289B19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EF9B" w14:textId="77777777" w:rsidR="00DC1C9E" w:rsidRDefault="00DC1C9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EB7E" w14:textId="77777777" w:rsidR="00DC1C9E" w:rsidRDefault="00DC1C9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26F9" w14:textId="77777777" w:rsidR="00DC1C9E" w:rsidRDefault="00DC1C9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8155F" w14:textId="77777777" w:rsidR="00DC1C9E" w:rsidRDefault="00DC1C9E" w:rsidP="00DC1C9E">
            <w:pPr>
              <w:pStyle w:val="TableContents"/>
            </w:pPr>
            <w:r>
              <w:t>Resposta correta</w:t>
            </w:r>
          </w:p>
        </w:tc>
      </w:tr>
      <w:tr w:rsidR="00DC1C9E" w14:paraId="5BD9FDB0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31A1F" w14:textId="77777777" w:rsidR="00DC1C9E" w:rsidRDefault="00DC1C9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03D6" w14:textId="77777777" w:rsidR="00DC1C9E" w:rsidRDefault="00DC1C9E" w:rsidP="00DC1C9E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5E3DD" w14:textId="7BBF27C2" w:rsidR="00DC1C9E" w:rsidRDefault="00DC1C9E" w:rsidP="00DC1C9E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54D3" w14:textId="07F2E5F7" w:rsidR="00DC1C9E" w:rsidRDefault="00DC1C9E" w:rsidP="00DC1C9E">
            <w:pPr>
              <w:pStyle w:val="TableContents"/>
            </w:pPr>
            <w:r>
              <w:t xml:space="preserve">Resposta parcialmente correta. Faltou analisar a questão da ausência de referência à vedação da reformatio in pejus contra o Ministério Público, no art. 617 do CPP </w:t>
            </w:r>
          </w:p>
        </w:tc>
      </w:tr>
      <w:tr w:rsidR="00DC1C9E" w14:paraId="08051306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63D60" w14:textId="77777777" w:rsidR="00DC1C9E" w:rsidRDefault="00DC1C9E" w:rsidP="00DC1C9E">
            <w:pPr>
              <w:pStyle w:val="TableContents"/>
            </w:pPr>
          </w:p>
          <w:p w14:paraId="1FCD700E" w14:textId="77777777" w:rsidR="00DC1C9E" w:rsidRDefault="00DC1C9E" w:rsidP="00DC1C9E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9D4F" w14:textId="77777777" w:rsidR="00DC1C9E" w:rsidRDefault="00DC1C9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F9978" w14:textId="57F2D581" w:rsidR="00DC1C9E" w:rsidRDefault="00DC1C9E" w:rsidP="00DC1C9E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F6C29" w14:textId="6E91041C" w:rsidR="00DC1C9E" w:rsidRDefault="00DC1C9E" w:rsidP="00DC1C9E">
            <w:pPr>
              <w:pStyle w:val="TableContents"/>
            </w:pPr>
            <w:r>
              <w:t xml:space="preserve">Resposta parcialmente correta. Faltou analisar que, no caso, o fundamento seria o inciso II do art. 621 do CPP,  porque a condenação transitada  em julgado havia se baseado em prova falsa. </w:t>
            </w:r>
          </w:p>
        </w:tc>
      </w:tr>
      <w:tr w:rsidR="00DC1C9E" w14:paraId="6566E0B6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9483" w14:textId="77777777" w:rsidR="00DC1C9E" w:rsidRDefault="00DC1C9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93C6F" w14:textId="77777777" w:rsidR="00DC1C9E" w:rsidRDefault="00DC1C9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35CD" w14:textId="77777777" w:rsidR="00DC1C9E" w:rsidRDefault="00DC1C9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D049D" w14:textId="77777777" w:rsidR="00DC1C9E" w:rsidRDefault="00DC1C9E" w:rsidP="00DC1C9E">
            <w:pPr>
              <w:pStyle w:val="TableContents"/>
            </w:pPr>
            <w:r>
              <w:t>Resposta correta</w:t>
            </w:r>
          </w:p>
        </w:tc>
      </w:tr>
      <w:tr w:rsidR="00DC1C9E" w14:paraId="6C3325DF" w14:textId="77777777" w:rsidTr="00DC1C9E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929D" w14:textId="77777777" w:rsidR="00DC1C9E" w:rsidRDefault="00DC1C9E" w:rsidP="00DC1C9E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6B7A" w14:textId="422C4850" w:rsidR="00DC1C9E" w:rsidRDefault="00DC1C9E" w:rsidP="00DC1C9E">
            <w:pPr>
              <w:pStyle w:val="TableContents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E404" w14:textId="77777777" w:rsidR="00DC1C9E" w:rsidRDefault="00DC1C9E" w:rsidP="00DC1C9E">
            <w:pPr>
              <w:pStyle w:val="TableContents"/>
            </w:pPr>
          </w:p>
        </w:tc>
      </w:tr>
    </w:tbl>
    <w:p w14:paraId="0140D39A" w14:textId="5DA4CA4E" w:rsidR="00DC1C9E" w:rsidRDefault="00DC1C9E" w:rsidP="00DC1C9E">
      <w:pPr>
        <w:pStyle w:val="Standard"/>
      </w:pPr>
    </w:p>
    <w:p w14:paraId="15F1ECED" w14:textId="77777777" w:rsidR="008569A4" w:rsidRDefault="008569A4" w:rsidP="00DC1C9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DC1C9E" w14:paraId="3591FB41" w14:textId="77777777" w:rsidTr="00DC1C9E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F7BEC" w14:textId="42825EC8" w:rsidR="00DC1C9E" w:rsidRDefault="00DC1C9E" w:rsidP="00DC1C9E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Leandro Rangel  Lima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10372</w:t>
            </w:r>
            <w:r w:rsidR="00FA05E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637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DC1C9E" w14:paraId="33EC8146" w14:textId="77777777" w:rsidTr="00DC1C9E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0C361" w14:textId="77777777" w:rsidR="00DC1C9E" w:rsidRDefault="00DC1C9E" w:rsidP="00DC1C9E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471D" w14:textId="77777777" w:rsidR="00DC1C9E" w:rsidRDefault="00DC1C9E" w:rsidP="00DC1C9E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0C6F" w14:textId="77777777" w:rsidR="00DC1C9E" w:rsidRDefault="00DC1C9E" w:rsidP="00DC1C9E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EE38E" w14:textId="77777777" w:rsidR="00DC1C9E" w:rsidRDefault="00DC1C9E" w:rsidP="00DC1C9E">
            <w:pPr>
              <w:pStyle w:val="TableContents"/>
              <w:jc w:val="center"/>
            </w:pPr>
            <w:r>
              <w:t>OBSERVAÇÕES</w:t>
            </w:r>
          </w:p>
        </w:tc>
      </w:tr>
      <w:tr w:rsidR="00DC1C9E" w14:paraId="76614AE7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8273C" w14:textId="77777777" w:rsidR="00DC1C9E" w:rsidRDefault="00DC1C9E" w:rsidP="00DC1C9E">
            <w:pPr>
              <w:pStyle w:val="TableContents"/>
            </w:pPr>
          </w:p>
          <w:p w14:paraId="0675E33F" w14:textId="77777777" w:rsidR="00DC1C9E" w:rsidRDefault="00DC1C9E" w:rsidP="00DC1C9E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8F12" w14:textId="77777777" w:rsidR="00DC1C9E" w:rsidRDefault="00DC1C9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A5AB" w14:textId="77777777" w:rsidR="00DC1C9E" w:rsidRDefault="00DC1C9E" w:rsidP="00DC1C9E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C5BFA" w14:textId="77777777" w:rsidR="00DC1C9E" w:rsidRDefault="00DC1C9E" w:rsidP="00DC1C9E">
            <w:pPr>
              <w:pStyle w:val="TableContents"/>
            </w:pPr>
            <w:r>
              <w:t xml:space="preserve">Resposta correta, mas faltou completar o fundamento legal: </w:t>
            </w:r>
            <w:r w:rsidRPr="00F011DF">
              <w:t>CPP, art 800, § 2º,</w:t>
            </w:r>
            <w:r>
              <w:t xml:space="preserve"> c.c. art. </w:t>
            </w:r>
            <w:r w:rsidRPr="00F011DF">
              <w:t xml:space="preserve">798, § 5, </w:t>
            </w:r>
            <w:r>
              <w:t xml:space="preserve">alínea </w:t>
            </w:r>
            <w:r w:rsidRPr="00F011DF">
              <w:t>a.</w:t>
            </w:r>
            <w:r>
              <w:t xml:space="preserve"> </w:t>
            </w:r>
          </w:p>
        </w:tc>
      </w:tr>
      <w:tr w:rsidR="00DC1C9E" w14:paraId="12458BA9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36BE5" w14:textId="77777777" w:rsidR="00DC1C9E" w:rsidRDefault="00DC1C9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D9EE" w14:textId="77777777" w:rsidR="00DC1C9E" w:rsidRDefault="00DC1C9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399A" w14:textId="77777777" w:rsidR="00DC1C9E" w:rsidRDefault="00DC1C9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DC759" w14:textId="77777777" w:rsidR="00DC1C9E" w:rsidRDefault="00DC1C9E" w:rsidP="00DC1C9E">
            <w:pPr>
              <w:pStyle w:val="TableContents"/>
            </w:pPr>
            <w:r>
              <w:t>Resposta correta</w:t>
            </w:r>
          </w:p>
        </w:tc>
      </w:tr>
      <w:tr w:rsidR="00DC1C9E" w14:paraId="69ECD79E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7C35" w14:textId="77777777" w:rsidR="00DC1C9E" w:rsidRDefault="00DC1C9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8BE5F" w14:textId="77777777" w:rsidR="00DC1C9E" w:rsidRDefault="00DC1C9E" w:rsidP="00DC1C9E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F011" w14:textId="6E683422" w:rsidR="00DC1C9E" w:rsidRDefault="00FA05EC" w:rsidP="00DC1C9E">
            <w:pPr>
              <w:pStyle w:val="TableContents"/>
            </w:pPr>
            <w:r>
              <w:t>2</w:t>
            </w:r>
            <w:r w:rsidR="00DC1C9E">
              <w:t>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5A6CD" w14:textId="0A06AA82" w:rsidR="00DC1C9E" w:rsidRDefault="00DC1C9E" w:rsidP="00DC1C9E">
            <w:pPr>
              <w:pStyle w:val="TableContents"/>
            </w:pPr>
            <w:r>
              <w:t xml:space="preserve">Resposta correta </w:t>
            </w:r>
          </w:p>
        </w:tc>
      </w:tr>
      <w:tr w:rsidR="00FA05EC" w14:paraId="7E5EDE23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BDBD" w14:textId="77777777" w:rsidR="00FA05EC" w:rsidRDefault="00FA05EC" w:rsidP="00FA05EC">
            <w:pPr>
              <w:pStyle w:val="TableContents"/>
            </w:pPr>
          </w:p>
          <w:p w14:paraId="5633C05E" w14:textId="77777777" w:rsidR="00FA05EC" w:rsidRDefault="00FA05EC" w:rsidP="00FA05EC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7C5A5" w14:textId="77777777" w:rsidR="00FA05EC" w:rsidRDefault="00FA05EC" w:rsidP="00FA05EC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60936" w14:textId="7F9C820F" w:rsidR="00FA05EC" w:rsidRDefault="00FA05EC" w:rsidP="00FA05EC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C0DEB" w14:textId="6B81B478" w:rsidR="00FA05EC" w:rsidRDefault="00FA05EC" w:rsidP="00FA05EC">
            <w:pPr>
              <w:pStyle w:val="TableContents"/>
            </w:pPr>
            <w:r>
              <w:t xml:space="preserve">Resposta correta </w:t>
            </w:r>
          </w:p>
        </w:tc>
      </w:tr>
      <w:tr w:rsidR="00DC1C9E" w14:paraId="5892562F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CE8E4" w14:textId="77777777" w:rsidR="00DC1C9E" w:rsidRDefault="00DC1C9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3631" w14:textId="77777777" w:rsidR="00DC1C9E" w:rsidRDefault="00DC1C9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EB496" w14:textId="77777777" w:rsidR="00DC1C9E" w:rsidRDefault="00DC1C9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2E6F0" w14:textId="77777777" w:rsidR="00DC1C9E" w:rsidRDefault="00DC1C9E" w:rsidP="00DC1C9E">
            <w:pPr>
              <w:pStyle w:val="TableContents"/>
            </w:pPr>
            <w:r>
              <w:t>Resposta correta</w:t>
            </w:r>
          </w:p>
        </w:tc>
      </w:tr>
      <w:tr w:rsidR="00DC1C9E" w14:paraId="524C7A5F" w14:textId="77777777" w:rsidTr="00DC1C9E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1307B" w14:textId="77777777" w:rsidR="00DC1C9E" w:rsidRDefault="00DC1C9E" w:rsidP="00DC1C9E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D8546" w14:textId="032CE085" w:rsidR="00DC1C9E" w:rsidRDefault="00FA05EC" w:rsidP="00DC1C9E">
            <w:pPr>
              <w:pStyle w:val="TableContents"/>
            </w:pPr>
            <w:r>
              <w:t>9</w:t>
            </w:r>
            <w:r w:rsidR="00DC1C9E">
              <w:t>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96D1" w14:textId="77777777" w:rsidR="00DC1C9E" w:rsidRDefault="00DC1C9E" w:rsidP="00DC1C9E">
            <w:pPr>
              <w:pStyle w:val="TableContents"/>
            </w:pPr>
          </w:p>
        </w:tc>
      </w:tr>
    </w:tbl>
    <w:p w14:paraId="5AFF77AC" w14:textId="77777777" w:rsidR="00DC1C9E" w:rsidRDefault="00DC1C9E" w:rsidP="00DC1C9E">
      <w:pPr>
        <w:pStyle w:val="Standard"/>
      </w:pPr>
    </w:p>
    <w:p w14:paraId="5DA60ACA" w14:textId="77777777" w:rsidR="00EA00E3" w:rsidRDefault="00EA00E3">
      <w:pPr>
        <w:pStyle w:val="Standard"/>
      </w:pPr>
    </w:p>
    <w:p w14:paraId="1E7805A9" w14:textId="7144FCD1" w:rsidR="00B408EE" w:rsidRPr="00B408EE" w:rsidRDefault="00B408EE" w:rsidP="00B408EE">
      <w:pPr>
        <w:pStyle w:val="Standard"/>
        <w:rPr>
          <w:b/>
          <w:bCs/>
        </w:rPr>
      </w:pPr>
      <w:r w:rsidRPr="00B408EE">
        <w:rPr>
          <w:b/>
          <w:bCs/>
        </w:rPr>
        <w:lastRenderedPageBreak/>
        <w:t xml:space="preserve">TURMA: </w:t>
      </w:r>
      <w:r>
        <w:rPr>
          <w:b/>
          <w:bCs/>
        </w:rPr>
        <w:t>12</w:t>
      </w:r>
    </w:p>
    <w:p w14:paraId="7D7DD41F" w14:textId="77777777" w:rsidR="00B408EE" w:rsidRPr="005F5168" w:rsidRDefault="00B408EE" w:rsidP="00B408EE">
      <w:pPr>
        <w:pStyle w:val="Standard"/>
      </w:pPr>
    </w:p>
    <w:p w14:paraId="5F3F9E26" w14:textId="77777777" w:rsidR="00B408EE" w:rsidRPr="005F5168" w:rsidRDefault="00B408EE" w:rsidP="00B408E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B408EE" w14:paraId="562E00D1" w14:textId="77777777" w:rsidTr="00DC1C9E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2FF6F" w14:textId="0E5BDB91" w:rsidR="00B408EE" w:rsidRDefault="00B408EE" w:rsidP="00DC1C9E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Gustavo de Oliveira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Filipi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38732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B408EE" w14:paraId="53B5CDEE" w14:textId="77777777" w:rsidTr="00DC1C9E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2344F" w14:textId="77777777" w:rsidR="00B408EE" w:rsidRDefault="00B408EE" w:rsidP="00DC1C9E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8122" w14:textId="77777777" w:rsidR="00B408EE" w:rsidRDefault="00B408EE" w:rsidP="00DC1C9E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FC54C" w14:textId="77777777" w:rsidR="00B408EE" w:rsidRDefault="00B408EE" w:rsidP="00DC1C9E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0ED8A" w14:textId="77777777" w:rsidR="00B408EE" w:rsidRDefault="00B408EE" w:rsidP="00DC1C9E">
            <w:pPr>
              <w:pStyle w:val="TableContents"/>
              <w:jc w:val="center"/>
            </w:pPr>
            <w:r>
              <w:t>OBSERVAÇÕES</w:t>
            </w:r>
          </w:p>
        </w:tc>
      </w:tr>
      <w:tr w:rsidR="00B408EE" w14:paraId="58F6BE6C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9F49D" w14:textId="77777777" w:rsidR="00B408EE" w:rsidRDefault="00B408EE" w:rsidP="00DC1C9E">
            <w:pPr>
              <w:pStyle w:val="TableContents"/>
            </w:pPr>
          </w:p>
          <w:p w14:paraId="1319D3A6" w14:textId="77777777" w:rsidR="00B408EE" w:rsidRDefault="00B408EE" w:rsidP="00DC1C9E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94C03" w14:textId="77777777" w:rsidR="00B408EE" w:rsidRDefault="00B408E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60A17" w14:textId="33635FD2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DBADF" w14:textId="4D1B4D48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2F9BC154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2508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D57AF" w14:textId="77777777" w:rsidR="00B408EE" w:rsidRDefault="00B408E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99BC3" w14:textId="77777777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2A61" w14:textId="291C2EB8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23DF0040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712F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DE5C" w14:textId="77777777" w:rsidR="00B408EE" w:rsidRDefault="00B408EE" w:rsidP="00DC1C9E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D316F" w14:textId="269CB7DC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4A23" w14:textId="6033A266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7E822EC1" w14:textId="77777777" w:rsidTr="00DC1C9E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6181" w14:textId="77777777" w:rsidR="00B408EE" w:rsidRDefault="00B408EE" w:rsidP="00DC1C9E">
            <w:pPr>
              <w:pStyle w:val="TableContents"/>
            </w:pPr>
          </w:p>
          <w:p w14:paraId="11BE6BEE" w14:textId="77777777" w:rsidR="00B408EE" w:rsidRDefault="00B408EE" w:rsidP="00DC1C9E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49AC" w14:textId="77777777" w:rsidR="00B408EE" w:rsidRDefault="00B408EE" w:rsidP="00DC1C9E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A3EE1" w14:textId="51443151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E6BA" w14:textId="2A2F857B" w:rsidR="00B408EE" w:rsidRDefault="00B408EE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52A78132" w14:textId="77777777" w:rsidTr="00DC1C9E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A35D" w14:textId="77777777" w:rsidR="00B408EE" w:rsidRDefault="00B408EE" w:rsidP="00DC1C9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00D5C" w14:textId="77777777" w:rsidR="00B408EE" w:rsidRDefault="00B408EE" w:rsidP="00DC1C9E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D75D0" w14:textId="6192604B" w:rsidR="00B408EE" w:rsidRDefault="00B408EE" w:rsidP="00DC1C9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D7BEA" w14:textId="5EADCDEC" w:rsidR="00B408EE" w:rsidRDefault="008569A4" w:rsidP="00DC1C9E">
            <w:pPr>
              <w:pStyle w:val="TableContents"/>
            </w:pPr>
            <w:r>
              <w:t>Resposta correta</w:t>
            </w:r>
          </w:p>
        </w:tc>
      </w:tr>
      <w:tr w:rsidR="00B408EE" w14:paraId="04FA6F76" w14:textId="77777777" w:rsidTr="00DC1C9E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360C" w14:textId="77777777" w:rsidR="00B408EE" w:rsidRDefault="00B408EE" w:rsidP="00DC1C9E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A7739" w14:textId="780FFC08" w:rsidR="00B408EE" w:rsidRDefault="00B408EE" w:rsidP="00DC1C9E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CB221" w14:textId="77777777" w:rsidR="00B408EE" w:rsidRDefault="00B408EE" w:rsidP="00DC1C9E">
            <w:pPr>
              <w:pStyle w:val="TableContents"/>
            </w:pPr>
          </w:p>
        </w:tc>
      </w:tr>
    </w:tbl>
    <w:p w14:paraId="35DFD97E" w14:textId="3A38E2D0" w:rsidR="002C78B9" w:rsidRDefault="002C78B9" w:rsidP="002C78B9">
      <w:pPr>
        <w:pStyle w:val="Standarduser"/>
      </w:pPr>
    </w:p>
    <w:p w14:paraId="0A9A3665" w14:textId="77777777" w:rsidR="00FA05EC" w:rsidRDefault="00FA05EC" w:rsidP="002C78B9">
      <w:pPr>
        <w:pStyle w:val="Standarduser"/>
      </w:pPr>
    </w:p>
    <w:p w14:paraId="67A782F9" w14:textId="02380588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</w:t>
      </w:r>
      <w:r w:rsidR="00FA05EC">
        <w:rPr>
          <w:b/>
          <w:bCs/>
        </w:rPr>
        <w:t>3</w:t>
      </w:r>
    </w:p>
    <w:p w14:paraId="2058803F" w14:textId="77777777" w:rsidR="002C78B9" w:rsidRPr="00FB5C4D" w:rsidRDefault="002C78B9" w:rsidP="002C78B9">
      <w:pPr>
        <w:pStyle w:val="Standardus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FA05EC" w14:paraId="16CF571E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506E" w14:textId="77777777" w:rsidR="00FA05EC" w:rsidRDefault="00FA05EC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Leandro Rangel  Lima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10372637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FA05EC" w14:paraId="1A2A8621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D47E" w14:textId="77777777" w:rsidR="00FA05EC" w:rsidRDefault="00FA05EC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DC142" w14:textId="77777777" w:rsidR="00FA05EC" w:rsidRDefault="00FA05EC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F8DD" w14:textId="77777777" w:rsidR="00FA05EC" w:rsidRDefault="00FA05EC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701BC" w14:textId="77777777" w:rsidR="00FA05EC" w:rsidRDefault="00FA05EC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FA05EC" w14:paraId="1C383EE8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86B24" w14:textId="77777777" w:rsidR="00FA05EC" w:rsidRDefault="00FA05EC" w:rsidP="00232EFA">
            <w:pPr>
              <w:pStyle w:val="TableContents"/>
            </w:pPr>
          </w:p>
          <w:p w14:paraId="7CE32508" w14:textId="77777777" w:rsidR="00FA05EC" w:rsidRDefault="00FA05EC" w:rsidP="00232EF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A5E8" w14:textId="77777777" w:rsidR="00FA05EC" w:rsidRDefault="00FA05EC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94D0" w14:textId="01818DDC" w:rsidR="00FA05EC" w:rsidRDefault="00FA05EC" w:rsidP="00232EFA">
            <w:pPr>
              <w:pStyle w:val="TableContents"/>
            </w:pPr>
            <w:r>
              <w:t>1,</w:t>
            </w:r>
            <w:r>
              <w:t>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E01A" w14:textId="77777777" w:rsidR="00FA05EC" w:rsidRDefault="00FA05EC" w:rsidP="00232EFA">
            <w:pPr>
              <w:pStyle w:val="TableContents"/>
            </w:pPr>
            <w:r>
              <w:t xml:space="preserve">Resposta correta, mas faltou completar o fundamento legal: </w:t>
            </w:r>
            <w:r w:rsidRPr="00F011DF">
              <w:t>CPP, art 800, § 2º,</w:t>
            </w:r>
            <w:r>
              <w:t xml:space="preserve"> c.c. art. </w:t>
            </w:r>
            <w:r w:rsidRPr="00F011DF">
              <w:t xml:space="preserve">798, § 5, </w:t>
            </w:r>
            <w:r>
              <w:t xml:space="preserve">alínea </w:t>
            </w:r>
            <w:r w:rsidRPr="00F011DF">
              <w:t>a.</w:t>
            </w:r>
            <w:r>
              <w:t xml:space="preserve"> </w:t>
            </w:r>
          </w:p>
        </w:tc>
      </w:tr>
      <w:tr w:rsidR="00FA05EC" w14:paraId="601E8958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0EB1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A6FEB" w14:textId="77777777" w:rsidR="00FA05EC" w:rsidRDefault="00FA05EC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7F7C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8E4B" w14:textId="77777777" w:rsidR="00FA05EC" w:rsidRDefault="00FA05EC" w:rsidP="00232EFA">
            <w:pPr>
              <w:pStyle w:val="TableContents"/>
            </w:pPr>
            <w:r>
              <w:t>Resposta correta</w:t>
            </w:r>
          </w:p>
        </w:tc>
      </w:tr>
      <w:tr w:rsidR="00FA05EC" w14:paraId="3547B000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7D45B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A634E" w14:textId="77777777" w:rsidR="00FA05EC" w:rsidRDefault="00FA05EC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5C50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22CA6" w14:textId="77777777" w:rsidR="00FA05EC" w:rsidRDefault="00FA05EC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FA05EC" w14:paraId="54655531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7C5B8" w14:textId="77777777" w:rsidR="00FA05EC" w:rsidRDefault="00FA05EC" w:rsidP="00FA05EC">
            <w:pPr>
              <w:pStyle w:val="TableContents"/>
            </w:pPr>
          </w:p>
          <w:p w14:paraId="68A8F5E3" w14:textId="77777777" w:rsidR="00FA05EC" w:rsidRDefault="00FA05EC" w:rsidP="00FA05EC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01B2" w14:textId="77777777" w:rsidR="00FA05EC" w:rsidRDefault="00FA05EC" w:rsidP="00FA05EC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3E9A6" w14:textId="40CEA9E2" w:rsidR="00FA05EC" w:rsidRDefault="00FA05EC" w:rsidP="00FA05EC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52EE" w14:textId="7438F3CB" w:rsidR="00FA05EC" w:rsidRDefault="00FA05EC" w:rsidP="00FA05EC">
            <w:pPr>
              <w:pStyle w:val="TableContents"/>
            </w:pPr>
            <w:r>
              <w:t xml:space="preserve">Resposta parcialmente correta. Faltou analisar que, no caso, o fundamento seria o inciso II do art. 621 do CPP,  porque a condenação transitada  em julgado havia se baseado em prova falsa. </w:t>
            </w:r>
          </w:p>
        </w:tc>
      </w:tr>
      <w:tr w:rsidR="00FA05EC" w14:paraId="2EBC09C2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225BF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EE45" w14:textId="77777777" w:rsidR="00FA05EC" w:rsidRDefault="00FA05EC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7BDC1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9C82" w14:textId="77777777" w:rsidR="00FA05EC" w:rsidRDefault="00FA05EC" w:rsidP="00232EFA">
            <w:pPr>
              <w:pStyle w:val="TableContents"/>
            </w:pPr>
            <w:r>
              <w:t>Resposta correta</w:t>
            </w:r>
          </w:p>
        </w:tc>
      </w:tr>
      <w:tr w:rsidR="00FA05EC" w14:paraId="2FC37B54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F2BD8" w14:textId="77777777" w:rsidR="00FA05EC" w:rsidRDefault="00FA05EC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EB89" w14:textId="4A5E7DC9" w:rsidR="00FA05EC" w:rsidRDefault="00FA05EC" w:rsidP="00232EFA">
            <w:pPr>
              <w:pStyle w:val="TableContents"/>
            </w:pPr>
            <w:r>
              <w:t>8</w:t>
            </w:r>
            <w:r>
              <w:t>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E087" w14:textId="77777777" w:rsidR="00FA05EC" w:rsidRDefault="00FA05EC" w:rsidP="00232EFA">
            <w:pPr>
              <w:pStyle w:val="TableContents"/>
            </w:pPr>
          </w:p>
        </w:tc>
      </w:tr>
    </w:tbl>
    <w:p w14:paraId="795F08A6" w14:textId="5355E98D" w:rsidR="00FA05EC" w:rsidRDefault="00FA05EC" w:rsidP="00FA05EC">
      <w:pPr>
        <w:pStyle w:val="Standard"/>
      </w:pPr>
    </w:p>
    <w:p w14:paraId="35A10E03" w14:textId="00D5BA65" w:rsidR="008569A4" w:rsidRDefault="008569A4" w:rsidP="00FA05EC">
      <w:pPr>
        <w:pStyle w:val="Standard"/>
      </w:pPr>
      <w: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569A4" w14:paraId="1ED20EB6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C003D" w14:textId="50DE725A" w:rsidR="008569A4" w:rsidRDefault="008569A4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>ALUN</w:t>
            </w:r>
            <w:r>
              <w:t>A</w:t>
            </w:r>
            <w:r>
              <w:t xml:space="preserve">: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Mayná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 Isabel Morais dos Santos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9777222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8569A4" w14:paraId="51606324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B1AD4" w14:textId="77777777" w:rsidR="008569A4" w:rsidRDefault="008569A4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387E" w14:textId="77777777" w:rsidR="008569A4" w:rsidRDefault="008569A4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10ED1" w14:textId="77777777" w:rsidR="008569A4" w:rsidRDefault="008569A4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47FC" w14:textId="77777777" w:rsidR="008569A4" w:rsidRDefault="008569A4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8569A4" w14:paraId="6E1C6F4D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38B0" w14:textId="77777777" w:rsidR="008569A4" w:rsidRDefault="008569A4" w:rsidP="00232EFA">
            <w:pPr>
              <w:pStyle w:val="TableContents"/>
            </w:pPr>
          </w:p>
          <w:p w14:paraId="1133A543" w14:textId="77777777" w:rsidR="008569A4" w:rsidRDefault="008569A4" w:rsidP="00232EF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7AF6B" w14:textId="77777777" w:rsidR="008569A4" w:rsidRDefault="008569A4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15891" w14:textId="77777777" w:rsidR="008569A4" w:rsidRDefault="008569A4" w:rsidP="00232EFA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F6B19" w14:textId="77777777" w:rsidR="008569A4" w:rsidRDefault="008569A4" w:rsidP="00232EFA">
            <w:pPr>
              <w:pStyle w:val="TableContents"/>
            </w:pPr>
            <w:r>
              <w:t xml:space="preserve">Resposta correta, mas faltou completar o fundamento legal: </w:t>
            </w:r>
            <w:r w:rsidRPr="00F011DF">
              <w:t>CPP, art 800, § 2º,</w:t>
            </w:r>
            <w:r>
              <w:t xml:space="preserve"> c.c. art. </w:t>
            </w:r>
            <w:r w:rsidRPr="00F011DF">
              <w:t xml:space="preserve">798, § 5, </w:t>
            </w:r>
            <w:r>
              <w:t xml:space="preserve">alínea </w:t>
            </w:r>
            <w:r w:rsidRPr="00F011DF">
              <w:t>a.</w:t>
            </w:r>
            <w:r>
              <w:t xml:space="preserve"> </w:t>
            </w:r>
          </w:p>
        </w:tc>
      </w:tr>
      <w:tr w:rsidR="008569A4" w14:paraId="218C8C74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6D947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A5FD1" w14:textId="77777777" w:rsidR="008569A4" w:rsidRDefault="008569A4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ACBC4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7D4D4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2AD7CFA9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03E7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37803" w14:textId="77777777" w:rsidR="008569A4" w:rsidRDefault="008569A4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1167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8537D" w14:textId="77777777" w:rsidR="008569A4" w:rsidRDefault="008569A4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8569A4" w14:paraId="49BBEEA6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64A6E" w14:textId="77777777" w:rsidR="008569A4" w:rsidRDefault="008569A4" w:rsidP="00232EFA">
            <w:pPr>
              <w:pStyle w:val="TableContents"/>
            </w:pPr>
          </w:p>
          <w:p w14:paraId="07A2351B" w14:textId="77777777" w:rsidR="008569A4" w:rsidRDefault="008569A4" w:rsidP="00232EF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09CC" w14:textId="77777777" w:rsidR="008569A4" w:rsidRDefault="008569A4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D1C5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C3361" w14:textId="77777777" w:rsidR="008569A4" w:rsidRDefault="008569A4" w:rsidP="00232EFA">
            <w:pPr>
              <w:pStyle w:val="TableContents"/>
            </w:pPr>
            <w:r>
              <w:t xml:space="preserve">Resposta correta. </w:t>
            </w:r>
          </w:p>
        </w:tc>
      </w:tr>
      <w:tr w:rsidR="008569A4" w14:paraId="0E304AD1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2B0C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55E8" w14:textId="77777777" w:rsidR="008569A4" w:rsidRDefault="008569A4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38A5C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C689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5F1A1950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2ED9E" w14:textId="77777777" w:rsidR="008569A4" w:rsidRDefault="008569A4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C15C" w14:textId="77777777" w:rsidR="008569A4" w:rsidRDefault="008569A4" w:rsidP="00232EFA">
            <w:pPr>
              <w:pStyle w:val="TableContents"/>
            </w:pPr>
            <w:r>
              <w:t>9,5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09CBE" w14:textId="77777777" w:rsidR="008569A4" w:rsidRDefault="008569A4" w:rsidP="00232EFA">
            <w:pPr>
              <w:pStyle w:val="TableContents"/>
            </w:pPr>
          </w:p>
        </w:tc>
      </w:tr>
    </w:tbl>
    <w:p w14:paraId="5C4AFF50" w14:textId="77777777" w:rsidR="008569A4" w:rsidRDefault="008569A4" w:rsidP="00FA05EC">
      <w:pPr>
        <w:pStyle w:val="Standard"/>
      </w:pPr>
    </w:p>
    <w:p w14:paraId="7EA110FC" w14:textId="77777777" w:rsidR="00FF0FD5" w:rsidRDefault="00FF0FD5" w:rsidP="00FA05EC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FA05EC" w14:paraId="45642DC3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9B2FC" w14:textId="71428F11" w:rsidR="00FA05EC" w:rsidRDefault="00FA05EC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João Antonio Garcez  Ferreira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Broda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103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39278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FA05EC" w14:paraId="2F4B5DA8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5EDE" w14:textId="77777777" w:rsidR="00FA05EC" w:rsidRDefault="00FA05EC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3A00" w14:textId="77777777" w:rsidR="00FA05EC" w:rsidRDefault="00FA05EC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DD331" w14:textId="77777777" w:rsidR="00FA05EC" w:rsidRDefault="00FA05EC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B354" w14:textId="77777777" w:rsidR="00FA05EC" w:rsidRDefault="00FA05EC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FA05EC" w14:paraId="3F438B4D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4BC16" w14:textId="77777777" w:rsidR="00FA05EC" w:rsidRDefault="00FA05EC" w:rsidP="00232EFA">
            <w:pPr>
              <w:pStyle w:val="TableContents"/>
            </w:pPr>
          </w:p>
          <w:p w14:paraId="42C091D3" w14:textId="77777777" w:rsidR="00FA05EC" w:rsidRDefault="00FA05EC" w:rsidP="00232EF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732FA" w14:textId="77777777" w:rsidR="00FA05EC" w:rsidRDefault="00FA05EC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B8D2A" w14:textId="77777777" w:rsidR="00FA05EC" w:rsidRDefault="00FA05EC" w:rsidP="00232EFA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37746" w14:textId="77777777" w:rsidR="00FA05EC" w:rsidRDefault="00FA05EC" w:rsidP="00232EFA">
            <w:pPr>
              <w:pStyle w:val="TableContents"/>
            </w:pPr>
            <w:r>
              <w:t xml:space="preserve">Resposta correta, mas faltou completar o fundamento legal: </w:t>
            </w:r>
            <w:r w:rsidRPr="00F011DF">
              <w:t>CPP, art 800, § 2º,</w:t>
            </w:r>
            <w:r>
              <w:t xml:space="preserve"> c.c. art. </w:t>
            </w:r>
            <w:r w:rsidRPr="00F011DF">
              <w:t xml:space="preserve">798, § 5, </w:t>
            </w:r>
            <w:r>
              <w:t xml:space="preserve">alínea </w:t>
            </w:r>
            <w:r w:rsidRPr="00F011DF">
              <w:t>a.</w:t>
            </w:r>
            <w:r>
              <w:t xml:space="preserve"> </w:t>
            </w:r>
          </w:p>
        </w:tc>
      </w:tr>
      <w:tr w:rsidR="00FA05EC" w14:paraId="3114BCBC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3DEC5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DE38" w14:textId="77777777" w:rsidR="00FA05EC" w:rsidRDefault="00FA05EC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DC16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3EB6" w14:textId="77777777" w:rsidR="00FA05EC" w:rsidRDefault="00FA05EC" w:rsidP="00232EFA">
            <w:pPr>
              <w:pStyle w:val="TableContents"/>
            </w:pPr>
            <w:r>
              <w:t>Resposta correta</w:t>
            </w:r>
          </w:p>
        </w:tc>
      </w:tr>
      <w:tr w:rsidR="00FA05EC" w14:paraId="78EFCFBF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95271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C59DF" w14:textId="77777777" w:rsidR="00FA05EC" w:rsidRDefault="00FA05EC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88EC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6F19" w14:textId="77777777" w:rsidR="00FA05EC" w:rsidRDefault="00FA05EC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FA05EC" w14:paraId="535446F4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1BF09" w14:textId="77777777" w:rsidR="00FA05EC" w:rsidRDefault="00FA05EC" w:rsidP="00232EFA">
            <w:pPr>
              <w:pStyle w:val="TableContents"/>
            </w:pPr>
          </w:p>
          <w:p w14:paraId="150A7E6F" w14:textId="77777777" w:rsidR="00FA05EC" w:rsidRDefault="00FA05EC" w:rsidP="00232EF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2AB6" w14:textId="77777777" w:rsidR="00FA05EC" w:rsidRDefault="00FA05EC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05F69" w14:textId="3263FF2E" w:rsidR="00FA05EC" w:rsidRDefault="00FA05EC" w:rsidP="00232EFA">
            <w:pPr>
              <w:pStyle w:val="TableContents"/>
            </w:pPr>
            <w:r>
              <w:t>2</w:t>
            </w:r>
            <w:r>
              <w:t>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90A12" w14:textId="6C347A65" w:rsidR="00FA05EC" w:rsidRDefault="00FA05EC" w:rsidP="00232EFA">
            <w:pPr>
              <w:pStyle w:val="TableContents"/>
            </w:pPr>
            <w:r>
              <w:t xml:space="preserve">Resposta </w:t>
            </w:r>
            <w:r>
              <w:t>correta</w:t>
            </w:r>
            <w:r>
              <w:t xml:space="preserve">. </w:t>
            </w:r>
          </w:p>
        </w:tc>
      </w:tr>
      <w:tr w:rsidR="00FA05EC" w14:paraId="44EEB17D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E690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200B" w14:textId="77777777" w:rsidR="00FA05EC" w:rsidRDefault="00FA05EC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E17E5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77420" w14:textId="77777777" w:rsidR="00FA05EC" w:rsidRDefault="00FA05EC" w:rsidP="00232EFA">
            <w:pPr>
              <w:pStyle w:val="TableContents"/>
            </w:pPr>
            <w:r>
              <w:t>Resposta correta</w:t>
            </w:r>
          </w:p>
        </w:tc>
      </w:tr>
      <w:tr w:rsidR="00FA05EC" w14:paraId="43A873C6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D54A" w14:textId="77777777" w:rsidR="00FA05EC" w:rsidRDefault="00FA05EC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394C" w14:textId="5A3523D0" w:rsidR="00FA05EC" w:rsidRDefault="00FA05EC" w:rsidP="00232EFA">
            <w:pPr>
              <w:pStyle w:val="TableContents"/>
            </w:pPr>
            <w:r>
              <w:t>9</w:t>
            </w:r>
            <w:r>
              <w:t>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E20A" w14:textId="77777777" w:rsidR="00FA05EC" w:rsidRDefault="00FA05EC" w:rsidP="00232EFA">
            <w:pPr>
              <w:pStyle w:val="TableContents"/>
            </w:pPr>
          </w:p>
        </w:tc>
      </w:tr>
    </w:tbl>
    <w:p w14:paraId="54DD9C48" w14:textId="7D1B0AB9" w:rsidR="002C78B9" w:rsidRDefault="002C78B9" w:rsidP="002C78B9">
      <w:pPr>
        <w:pStyle w:val="Standarduser"/>
      </w:pPr>
    </w:p>
    <w:p w14:paraId="1177581E" w14:textId="77777777" w:rsidR="008569A4" w:rsidRDefault="008569A4" w:rsidP="002C78B9">
      <w:pPr>
        <w:pStyle w:val="Standardus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FA05EC" w14:paraId="61527FCB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02830" w14:textId="18918D05" w:rsidR="00FA05EC" w:rsidRDefault="00FA05EC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>ALUN</w:t>
            </w:r>
            <w:r>
              <w:t>A</w:t>
            </w:r>
            <w:r>
              <w:t xml:space="preserve">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Laura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Bestane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Brantis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103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40238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FA05EC" w14:paraId="345C7E10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7E17" w14:textId="77777777" w:rsidR="00FA05EC" w:rsidRDefault="00FA05EC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B0F0B" w14:textId="77777777" w:rsidR="00FA05EC" w:rsidRDefault="00FA05EC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D1F45" w14:textId="77777777" w:rsidR="00FA05EC" w:rsidRDefault="00FA05EC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560B9" w14:textId="77777777" w:rsidR="00FA05EC" w:rsidRDefault="00FA05EC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FA05EC" w14:paraId="687A5B1F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F205" w14:textId="77777777" w:rsidR="00FA05EC" w:rsidRDefault="00FA05EC" w:rsidP="00232EFA">
            <w:pPr>
              <w:pStyle w:val="TableContents"/>
            </w:pPr>
          </w:p>
          <w:p w14:paraId="17BD8B3A" w14:textId="77777777" w:rsidR="00FA05EC" w:rsidRDefault="00FA05EC" w:rsidP="00232EF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E8A4" w14:textId="77777777" w:rsidR="00FA05EC" w:rsidRDefault="00FA05EC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BABC" w14:textId="3713CB7B" w:rsidR="00FA05EC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FB25D" w14:textId="22DBC791" w:rsidR="00FA05EC" w:rsidRDefault="00FA05EC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FA05EC" w14:paraId="3FC309B9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69D16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3340" w14:textId="77777777" w:rsidR="00FA05EC" w:rsidRDefault="00FA05EC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0B6C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FAA8" w14:textId="77777777" w:rsidR="00FA05EC" w:rsidRDefault="00FA05EC" w:rsidP="00232EFA">
            <w:pPr>
              <w:pStyle w:val="TableContents"/>
            </w:pPr>
            <w:r>
              <w:t>Resposta correta</w:t>
            </w:r>
          </w:p>
        </w:tc>
      </w:tr>
      <w:tr w:rsidR="00FA05EC" w14:paraId="6DA7BDD2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8E070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7078C" w14:textId="77777777" w:rsidR="00FA05EC" w:rsidRDefault="00FA05EC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95E0D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EA8B" w14:textId="77777777" w:rsidR="00FA05EC" w:rsidRDefault="00FA05EC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FA05EC" w14:paraId="1EC556B9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A0DB6" w14:textId="77777777" w:rsidR="00FA05EC" w:rsidRDefault="00FA05EC" w:rsidP="00232EFA">
            <w:pPr>
              <w:pStyle w:val="TableContents"/>
            </w:pPr>
          </w:p>
          <w:p w14:paraId="035CD2AB" w14:textId="77777777" w:rsidR="00FA05EC" w:rsidRDefault="00FA05EC" w:rsidP="00232EF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8B8B" w14:textId="77777777" w:rsidR="00FA05EC" w:rsidRDefault="00FA05EC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8076B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8F5B" w14:textId="77777777" w:rsidR="00FA05EC" w:rsidRDefault="00FA05EC" w:rsidP="00232EFA">
            <w:pPr>
              <w:pStyle w:val="TableContents"/>
            </w:pPr>
            <w:r>
              <w:t xml:space="preserve">Resposta correta. </w:t>
            </w:r>
          </w:p>
        </w:tc>
      </w:tr>
      <w:tr w:rsidR="00FA05EC" w14:paraId="466DAFD6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CC7AF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3B33" w14:textId="77777777" w:rsidR="00FA05EC" w:rsidRDefault="00FA05EC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CD6F6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877D" w14:textId="77777777" w:rsidR="00FA05EC" w:rsidRDefault="00FA05EC" w:rsidP="00232EFA">
            <w:pPr>
              <w:pStyle w:val="TableContents"/>
            </w:pPr>
            <w:r>
              <w:t>Resposta correta</w:t>
            </w:r>
          </w:p>
        </w:tc>
      </w:tr>
      <w:tr w:rsidR="00FA05EC" w14:paraId="494EEFB8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F6E18" w14:textId="77777777" w:rsidR="00FA05EC" w:rsidRDefault="00FA05EC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F8840" w14:textId="0CA2AC63" w:rsidR="00FA05EC" w:rsidRDefault="00FA05EC" w:rsidP="00232EFA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F112" w14:textId="77777777" w:rsidR="00FA05EC" w:rsidRDefault="00FA05EC" w:rsidP="00232EFA">
            <w:pPr>
              <w:pStyle w:val="TableContents"/>
            </w:pPr>
          </w:p>
        </w:tc>
      </w:tr>
    </w:tbl>
    <w:p w14:paraId="744F37D0" w14:textId="225C640C" w:rsidR="00FA05EC" w:rsidRDefault="00FA05EC" w:rsidP="00FA05EC">
      <w:pPr>
        <w:pStyle w:val="Standard"/>
      </w:pPr>
    </w:p>
    <w:p w14:paraId="4D76F268" w14:textId="77777777" w:rsidR="008569A4" w:rsidRDefault="008569A4" w:rsidP="00FA05EC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FA05EC" w14:paraId="2400B630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102F" w14:textId="4FC9C6EE" w:rsidR="00FA05EC" w:rsidRDefault="00FA05EC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>ALUN</w:t>
            </w:r>
            <w:r>
              <w:t>O</w:t>
            </w:r>
            <w:r>
              <w:t xml:space="preserve">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Matheus Henrique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Stringueto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103402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70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FA05EC" w14:paraId="66B89AEA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247B" w14:textId="77777777" w:rsidR="00FA05EC" w:rsidRDefault="00FA05EC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662BD" w14:textId="77777777" w:rsidR="00FA05EC" w:rsidRDefault="00FA05EC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E79E" w14:textId="77777777" w:rsidR="00FA05EC" w:rsidRDefault="00FA05EC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07516" w14:textId="77777777" w:rsidR="00FA05EC" w:rsidRDefault="00FA05EC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FA05EC" w14:paraId="20747461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BFF9D" w14:textId="77777777" w:rsidR="00FA05EC" w:rsidRDefault="00FA05EC" w:rsidP="00232EFA">
            <w:pPr>
              <w:pStyle w:val="TableContents"/>
            </w:pPr>
          </w:p>
          <w:p w14:paraId="742A067E" w14:textId="77777777" w:rsidR="00FA05EC" w:rsidRDefault="00FA05EC" w:rsidP="00232EF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81586" w14:textId="77777777" w:rsidR="00FA05EC" w:rsidRDefault="00FA05EC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71FF" w14:textId="7A6CF232" w:rsidR="00FA05EC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25F2" w14:textId="77777777" w:rsidR="00FA05EC" w:rsidRDefault="00FA05EC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FA05EC" w14:paraId="7DABDA9C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1814F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85E6" w14:textId="77777777" w:rsidR="00FA05EC" w:rsidRDefault="00FA05EC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85FF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5F61" w14:textId="77777777" w:rsidR="00FA05EC" w:rsidRDefault="00FA05EC" w:rsidP="00232EFA">
            <w:pPr>
              <w:pStyle w:val="TableContents"/>
            </w:pPr>
            <w:r>
              <w:t>Resposta correta</w:t>
            </w:r>
          </w:p>
        </w:tc>
      </w:tr>
      <w:tr w:rsidR="00FA05EC" w14:paraId="263CF90A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E92B9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AD62" w14:textId="77777777" w:rsidR="00FA05EC" w:rsidRDefault="00FA05EC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4AD7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2E377" w14:textId="77777777" w:rsidR="00FA05EC" w:rsidRDefault="00FA05EC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FA05EC" w14:paraId="425D432D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ABFF0" w14:textId="77777777" w:rsidR="00FA05EC" w:rsidRDefault="00FA05EC" w:rsidP="00232EFA">
            <w:pPr>
              <w:pStyle w:val="TableContents"/>
            </w:pPr>
          </w:p>
          <w:p w14:paraId="5F1222B7" w14:textId="77777777" w:rsidR="00FA05EC" w:rsidRDefault="00FA05EC" w:rsidP="00232EF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AC017" w14:textId="77777777" w:rsidR="00FA05EC" w:rsidRDefault="00FA05EC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04A0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58E6" w14:textId="77777777" w:rsidR="00FA05EC" w:rsidRDefault="00FA05EC" w:rsidP="00232EFA">
            <w:pPr>
              <w:pStyle w:val="TableContents"/>
            </w:pPr>
            <w:r>
              <w:t xml:space="preserve">Resposta correta. </w:t>
            </w:r>
          </w:p>
        </w:tc>
      </w:tr>
      <w:tr w:rsidR="00FA05EC" w14:paraId="5E1D6246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6E41A" w14:textId="77777777" w:rsidR="00FA05EC" w:rsidRDefault="00FA05EC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6940" w14:textId="77777777" w:rsidR="00FA05EC" w:rsidRDefault="00FA05EC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791BF" w14:textId="77777777" w:rsidR="00FA05EC" w:rsidRDefault="00FA05EC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F0988" w14:textId="77777777" w:rsidR="00FA05EC" w:rsidRDefault="00FA05EC" w:rsidP="00232EFA">
            <w:pPr>
              <w:pStyle w:val="TableContents"/>
            </w:pPr>
            <w:r>
              <w:t>Resposta correta</w:t>
            </w:r>
          </w:p>
        </w:tc>
      </w:tr>
      <w:tr w:rsidR="00FA05EC" w14:paraId="0912D789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F64A" w14:textId="77777777" w:rsidR="00FA05EC" w:rsidRDefault="00FA05EC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4D13" w14:textId="77777777" w:rsidR="00FA05EC" w:rsidRDefault="00FA05EC" w:rsidP="00232EFA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A3BA" w14:textId="77777777" w:rsidR="00FA05EC" w:rsidRDefault="00FA05EC" w:rsidP="00232EFA">
            <w:pPr>
              <w:pStyle w:val="TableContents"/>
            </w:pPr>
          </w:p>
        </w:tc>
      </w:tr>
    </w:tbl>
    <w:p w14:paraId="70BBF416" w14:textId="758FD584" w:rsidR="00FA05EC" w:rsidRDefault="00FA05EC" w:rsidP="002C78B9">
      <w:pPr>
        <w:pStyle w:val="Standarduser"/>
      </w:pPr>
    </w:p>
    <w:p w14:paraId="3F03BE27" w14:textId="0DA2C041" w:rsidR="00FA05EC" w:rsidRDefault="00FA05EC" w:rsidP="002C78B9">
      <w:pPr>
        <w:pStyle w:val="Standarduser"/>
      </w:pPr>
    </w:p>
    <w:p w14:paraId="464951C5" w14:textId="77777777" w:rsidR="008569A4" w:rsidRDefault="008569A4" w:rsidP="008569A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569A4" w14:paraId="04B04FAC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2D7E0" w14:textId="5ABE3088" w:rsidR="008569A4" w:rsidRDefault="008569A4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ALUNA: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Vitória Machado de Souza Gonçalves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103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39087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8569A4" w14:paraId="13359FCC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1BCC" w14:textId="77777777" w:rsidR="008569A4" w:rsidRDefault="008569A4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068A7" w14:textId="77777777" w:rsidR="008569A4" w:rsidRDefault="008569A4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BBF23" w14:textId="77777777" w:rsidR="008569A4" w:rsidRDefault="008569A4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06DEB" w14:textId="77777777" w:rsidR="008569A4" w:rsidRDefault="008569A4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8569A4" w14:paraId="4826320D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01D45" w14:textId="77777777" w:rsidR="008569A4" w:rsidRDefault="008569A4" w:rsidP="00232EFA">
            <w:pPr>
              <w:pStyle w:val="TableContents"/>
            </w:pPr>
          </w:p>
          <w:p w14:paraId="35AF9079" w14:textId="77777777" w:rsidR="008569A4" w:rsidRDefault="008569A4" w:rsidP="00232EF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63279" w14:textId="77777777" w:rsidR="008569A4" w:rsidRDefault="008569A4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0E7E" w14:textId="3B209635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7DD01" w14:textId="77777777" w:rsidR="008569A4" w:rsidRDefault="008569A4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8569A4" w14:paraId="58792834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E985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9A7D" w14:textId="77777777" w:rsidR="008569A4" w:rsidRDefault="008569A4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7AF5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0922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2E85C428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83E57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C5537" w14:textId="77777777" w:rsidR="008569A4" w:rsidRDefault="008569A4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EF00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D2E8" w14:textId="77777777" w:rsidR="008569A4" w:rsidRDefault="008569A4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8569A4" w14:paraId="08B57902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FD02" w14:textId="77777777" w:rsidR="008569A4" w:rsidRDefault="008569A4" w:rsidP="00232EFA">
            <w:pPr>
              <w:pStyle w:val="TableContents"/>
            </w:pPr>
          </w:p>
          <w:p w14:paraId="3F7124B2" w14:textId="77777777" w:rsidR="008569A4" w:rsidRDefault="008569A4" w:rsidP="00232EF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9AE0" w14:textId="77777777" w:rsidR="008569A4" w:rsidRDefault="008569A4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777E4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2AB0" w14:textId="77777777" w:rsidR="008569A4" w:rsidRDefault="008569A4" w:rsidP="00232EFA">
            <w:pPr>
              <w:pStyle w:val="TableContents"/>
            </w:pPr>
            <w:r>
              <w:t xml:space="preserve">Resposta correta. </w:t>
            </w:r>
          </w:p>
        </w:tc>
      </w:tr>
      <w:tr w:rsidR="008569A4" w14:paraId="65C2E491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F7C0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0592A" w14:textId="77777777" w:rsidR="008569A4" w:rsidRDefault="008569A4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986FC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C4C96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3FA8ADC6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772DC" w14:textId="77777777" w:rsidR="008569A4" w:rsidRDefault="008569A4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E0FC6" w14:textId="77777777" w:rsidR="008569A4" w:rsidRDefault="008569A4" w:rsidP="00232EFA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256E" w14:textId="77777777" w:rsidR="008569A4" w:rsidRDefault="008569A4" w:rsidP="00232EFA">
            <w:pPr>
              <w:pStyle w:val="TableContents"/>
            </w:pPr>
          </w:p>
        </w:tc>
      </w:tr>
    </w:tbl>
    <w:p w14:paraId="37B6282C" w14:textId="6230006A" w:rsidR="00FA05EC" w:rsidRDefault="00FA05EC" w:rsidP="002C78B9">
      <w:pPr>
        <w:pStyle w:val="Standarduser"/>
      </w:pPr>
    </w:p>
    <w:p w14:paraId="1368EB81" w14:textId="77777777" w:rsidR="008569A4" w:rsidRDefault="008569A4" w:rsidP="002C78B9">
      <w:pPr>
        <w:pStyle w:val="Standarduser"/>
      </w:pPr>
    </w:p>
    <w:p w14:paraId="7F38B336" w14:textId="77777777" w:rsidR="00FA05EC" w:rsidRDefault="00FA05EC" w:rsidP="002C78B9">
      <w:pPr>
        <w:pStyle w:val="Standarduser"/>
      </w:pPr>
    </w:p>
    <w:p w14:paraId="54C1693F" w14:textId="5EF29907" w:rsidR="002C78B9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</w:t>
      </w:r>
      <w:r w:rsidR="00FA05EC">
        <w:rPr>
          <w:b/>
          <w:bCs/>
        </w:rPr>
        <w:t>4</w:t>
      </w:r>
    </w:p>
    <w:p w14:paraId="1BE59097" w14:textId="50E8ABAC" w:rsidR="00FF0FD5" w:rsidRDefault="00FF0FD5" w:rsidP="002C78B9">
      <w:pPr>
        <w:pStyle w:val="Standarduser"/>
        <w:outlineLvl w:val="0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FF0FD5" w14:paraId="5C608D21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FDDE6" w14:textId="77777777" w:rsidR="00FF0FD5" w:rsidRDefault="00FF0FD5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André Luiz Pignatari Filho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1038829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FF0FD5" w14:paraId="5B1ECE11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31D40" w14:textId="77777777" w:rsidR="00FF0FD5" w:rsidRDefault="00FF0FD5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2088" w14:textId="77777777" w:rsidR="00FF0FD5" w:rsidRDefault="00FF0FD5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AB3AF" w14:textId="77777777" w:rsidR="00FF0FD5" w:rsidRDefault="00FF0FD5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15D8" w14:textId="77777777" w:rsidR="00FF0FD5" w:rsidRDefault="00FF0FD5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FF0FD5" w14:paraId="5E48D9CA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50C5" w14:textId="77777777" w:rsidR="00FF0FD5" w:rsidRDefault="00FF0FD5" w:rsidP="00232EFA">
            <w:pPr>
              <w:pStyle w:val="TableContents"/>
            </w:pPr>
          </w:p>
          <w:p w14:paraId="372B734D" w14:textId="77777777" w:rsidR="00FF0FD5" w:rsidRDefault="00FF0FD5" w:rsidP="00232EF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333BB" w14:textId="77777777" w:rsidR="00FF0FD5" w:rsidRDefault="00FF0FD5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44FD8" w14:textId="77777777" w:rsidR="00FF0FD5" w:rsidRDefault="00FF0FD5" w:rsidP="00232EFA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7F32D" w14:textId="77777777" w:rsidR="00FF0FD5" w:rsidRDefault="00FF0FD5" w:rsidP="00232EFA">
            <w:pPr>
              <w:pStyle w:val="TableContents"/>
            </w:pPr>
            <w:r>
              <w:t xml:space="preserve">Resposta correta, mas faltou completar o fundamento legal: </w:t>
            </w:r>
            <w:r w:rsidRPr="00F011DF">
              <w:t>CPP, art 800, § 2º,</w:t>
            </w:r>
            <w:r>
              <w:t xml:space="preserve"> c.c. art. </w:t>
            </w:r>
            <w:r w:rsidRPr="00F011DF">
              <w:t xml:space="preserve">798, § 5, </w:t>
            </w:r>
            <w:r>
              <w:t xml:space="preserve">alínea </w:t>
            </w:r>
            <w:r w:rsidRPr="00F011DF">
              <w:t>a.</w:t>
            </w:r>
            <w:r>
              <w:t xml:space="preserve"> </w:t>
            </w:r>
          </w:p>
        </w:tc>
      </w:tr>
      <w:tr w:rsidR="00FF0FD5" w14:paraId="3097032E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0F6C" w14:textId="77777777" w:rsidR="00FF0FD5" w:rsidRDefault="00FF0FD5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47170" w14:textId="77777777" w:rsidR="00FF0FD5" w:rsidRDefault="00FF0FD5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88F0" w14:textId="77777777" w:rsidR="00FF0FD5" w:rsidRDefault="00FF0FD5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24252" w14:textId="77777777" w:rsidR="00FF0FD5" w:rsidRDefault="00FF0FD5" w:rsidP="00232EFA">
            <w:pPr>
              <w:pStyle w:val="TableContents"/>
            </w:pPr>
            <w:r>
              <w:t>Resposta correta</w:t>
            </w:r>
          </w:p>
        </w:tc>
      </w:tr>
      <w:tr w:rsidR="00FF0FD5" w14:paraId="02705D16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1C8D0" w14:textId="77777777" w:rsidR="00FF0FD5" w:rsidRDefault="00FF0FD5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A9E1" w14:textId="77777777" w:rsidR="00FF0FD5" w:rsidRDefault="00FF0FD5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F002B" w14:textId="77777777" w:rsidR="00FF0FD5" w:rsidRDefault="00FF0FD5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64CE3" w14:textId="77777777" w:rsidR="00FF0FD5" w:rsidRDefault="00FF0FD5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FF0FD5" w14:paraId="719BCBDF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FC672" w14:textId="77777777" w:rsidR="00FF0FD5" w:rsidRDefault="00FF0FD5" w:rsidP="00232EFA">
            <w:pPr>
              <w:pStyle w:val="TableContents"/>
            </w:pPr>
          </w:p>
          <w:p w14:paraId="115CD8C3" w14:textId="77777777" w:rsidR="00FF0FD5" w:rsidRDefault="00FF0FD5" w:rsidP="00232EF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4770D" w14:textId="77777777" w:rsidR="00FF0FD5" w:rsidRDefault="00FF0FD5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E8C5" w14:textId="77777777" w:rsidR="00FF0FD5" w:rsidRDefault="00FF0FD5" w:rsidP="00232EFA">
            <w:pPr>
              <w:pStyle w:val="TableContents"/>
            </w:pPr>
            <w:r>
              <w:t>1,0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98624" w14:textId="77777777" w:rsidR="00FF0FD5" w:rsidRDefault="00FF0FD5" w:rsidP="00232EFA">
            <w:pPr>
              <w:pStyle w:val="TableContents"/>
            </w:pPr>
            <w:r>
              <w:t xml:space="preserve">Resposta parcialmente correta. Faltou analisar que, no caso, o fundamento seria o inciso II do art. 621 do CPP,  porque a condenação transitada  em julgado havia se baseado em prova falsa. </w:t>
            </w:r>
          </w:p>
        </w:tc>
      </w:tr>
      <w:tr w:rsidR="00FF0FD5" w14:paraId="0C49294A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1E14" w14:textId="77777777" w:rsidR="00FF0FD5" w:rsidRDefault="00FF0FD5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A6AE" w14:textId="77777777" w:rsidR="00FF0FD5" w:rsidRDefault="00FF0FD5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E2AA3" w14:textId="77777777" w:rsidR="00FF0FD5" w:rsidRDefault="00FF0FD5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BB38" w14:textId="77777777" w:rsidR="00FF0FD5" w:rsidRDefault="00FF0FD5" w:rsidP="00232EFA">
            <w:pPr>
              <w:pStyle w:val="TableContents"/>
            </w:pPr>
            <w:r>
              <w:t>Resposta correta</w:t>
            </w:r>
          </w:p>
        </w:tc>
      </w:tr>
      <w:tr w:rsidR="00FF0FD5" w14:paraId="65F73BC0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1BC78" w14:textId="77777777" w:rsidR="00FF0FD5" w:rsidRDefault="00FF0FD5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3776" w14:textId="77777777" w:rsidR="00FF0FD5" w:rsidRDefault="00FF0FD5" w:rsidP="00232EFA">
            <w:pPr>
              <w:pStyle w:val="TableContents"/>
            </w:pPr>
            <w:r>
              <w:t>8,5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48B0E" w14:textId="77777777" w:rsidR="00FF0FD5" w:rsidRDefault="00FF0FD5" w:rsidP="00232EFA">
            <w:pPr>
              <w:pStyle w:val="TableContents"/>
            </w:pPr>
          </w:p>
        </w:tc>
      </w:tr>
    </w:tbl>
    <w:p w14:paraId="58BC2045" w14:textId="77777777" w:rsidR="00FF0FD5" w:rsidRDefault="00FF0FD5" w:rsidP="00FF0FD5">
      <w:pPr>
        <w:pStyle w:val="Standard"/>
      </w:pPr>
    </w:p>
    <w:p w14:paraId="7AE6736E" w14:textId="77777777" w:rsidR="00FF0FD5" w:rsidRDefault="00FF0FD5" w:rsidP="00FF0FD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FF0FD5" w14:paraId="45A0A1A4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74DCD" w14:textId="3718D223" w:rsidR="00FF0FD5" w:rsidRDefault="00FF0FD5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>ALUN</w:t>
            </w:r>
            <w:r>
              <w:t>A</w:t>
            </w:r>
            <w:r>
              <w:t xml:space="preserve">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Beatriz 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Russano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Alemany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10340270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FF0FD5" w14:paraId="075667B6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E745" w14:textId="77777777" w:rsidR="00FF0FD5" w:rsidRDefault="00FF0FD5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621F9" w14:textId="77777777" w:rsidR="00FF0FD5" w:rsidRDefault="00FF0FD5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23A7A" w14:textId="77777777" w:rsidR="00FF0FD5" w:rsidRDefault="00FF0FD5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3F2C" w14:textId="77777777" w:rsidR="00FF0FD5" w:rsidRDefault="00FF0FD5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FF0FD5" w14:paraId="663BC7A5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553BD" w14:textId="77777777" w:rsidR="00FF0FD5" w:rsidRDefault="00FF0FD5" w:rsidP="00232EFA">
            <w:pPr>
              <w:pStyle w:val="TableContents"/>
            </w:pPr>
          </w:p>
          <w:p w14:paraId="4AFA29FD" w14:textId="77777777" w:rsidR="00FF0FD5" w:rsidRDefault="00FF0FD5" w:rsidP="00232EF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9AED1" w14:textId="77777777" w:rsidR="00FF0FD5" w:rsidRDefault="00FF0FD5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474F3" w14:textId="77777777" w:rsidR="00FF0FD5" w:rsidRDefault="00FF0FD5" w:rsidP="00232EFA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74CD9" w14:textId="77777777" w:rsidR="00FF0FD5" w:rsidRDefault="00FF0FD5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FF0FD5" w14:paraId="03DC3AD4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E23B" w14:textId="77777777" w:rsidR="00FF0FD5" w:rsidRDefault="00FF0FD5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1AA60" w14:textId="77777777" w:rsidR="00FF0FD5" w:rsidRDefault="00FF0FD5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226E1" w14:textId="77777777" w:rsidR="00FF0FD5" w:rsidRDefault="00FF0FD5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3EE8" w14:textId="77777777" w:rsidR="00FF0FD5" w:rsidRDefault="00FF0FD5" w:rsidP="00232EFA">
            <w:pPr>
              <w:pStyle w:val="TableContents"/>
            </w:pPr>
            <w:r>
              <w:t>Resposta correta</w:t>
            </w:r>
          </w:p>
        </w:tc>
      </w:tr>
      <w:tr w:rsidR="00FF0FD5" w14:paraId="37CE3A3A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983C0" w14:textId="77777777" w:rsidR="00FF0FD5" w:rsidRDefault="00FF0FD5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02115" w14:textId="77777777" w:rsidR="00FF0FD5" w:rsidRDefault="00FF0FD5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15A6" w14:textId="77777777" w:rsidR="00FF0FD5" w:rsidRDefault="00FF0FD5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2DE3" w14:textId="77777777" w:rsidR="00FF0FD5" w:rsidRDefault="00FF0FD5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FF0FD5" w14:paraId="3DDB7EC7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97F6" w14:textId="77777777" w:rsidR="00FF0FD5" w:rsidRDefault="00FF0FD5" w:rsidP="00232EFA">
            <w:pPr>
              <w:pStyle w:val="TableContents"/>
            </w:pPr>
          </w:p>
          <w:p w14:paraId="7B7EB0D9" w14:textId="77777777" w:rsidR="00FF0FD5" w:rsidRDefault="00FF0FD5" w:rsidP="00232EF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37808" w14:textId="77777777" w:rsidR="00FF0FD5" w:rsidRDefault="00FF0FD5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0A6D9" w14:textId="77777777" w:rsidR="00FF0FD5" w:rsidRDefault="00FF0FD5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D816F" w14:textId="77777777" w:rsidR="00FF0FD5" w:rsidRDefault="00FF0FD5" w:rsidP="00232EFA">
            <w:pPr>
              <w:pStyle w:val="TableContents"/>
            </w:pPr>
            <w:r>
              <w:t xml:space="preserve">Resposta correta. </w:t>
            </w:r>
          </w:p>
        </w:tc>
      </w:tr>
      <w:tr w:rsidR="00FF0FD5" w14:paraId="74014BA9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B7103" w14:textId="77777777" w:rsidR="00FF0FD5" w:rsidRDefault="00FF0FD5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B35F6" w14:textId="77777777" w:rsidR="00FF0FD5" w:rsidRDefault="00FF0FD5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20F35" w14:textId="77777777" w:rsidR="00FF0FD5" w:rsidRDefault="00FF0FD5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E5360" w14:textId="77777777" w:rsidR="00FF0FD5" w:rsidRDefault="00FF0FD5" w:rsidP="00232EFA">
            <w:pPr>
              <w:pStyle w:val="TableContents"/>
            </w:pPr>
            <w:r>
              <w:t>Resposta correta</w:t>
            </w:r>
          </w:p>
        </w:tc>
      </w:tr>
      <w:tr w:rsidR="00FF0FD5" w14:paraId="7D909469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7EAA" w14:textId="77777777" w:rsidR="00FF0FD5" w:rsidRDefault="00FF0FD5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82BBB" w14:textId="77777777" w:rsidR="00FF0FD5" w:rsidRDefault="00FF0FD5" w:rsidP="00232EFA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27508" w14:textId="77777777" w:rsidR="00FF0FD5" w:rsidRDefault="00FF0FD5" w:rsidP="00232EFA">
            <w:pPr>
              <w:pStyle w:val="TableContents"/>
            </w:pPr>
          </w:p>
        </w:tc>
      </w:tr>
    </w:tbl>
    <w:p w14:paraId="1DBE99B8" w14:textId="3B1F6BC3" w:rsidR="00FF0FD5" w:rsidRDefault="00FF0FD5" w:rsidP="00FF0FD5">
      <w:pPr>
        <w:pStyle w:val="Standarduser"/>
      </w:pPr>
    </w:p>
    <w:p w14:paraId="3F75DEA6" w14:textId="77777777" w:rsidR="008569A4" w:rsidRDefault="008569A4" w:rsidP="00FF0FD5">
      <w:pPr>
        <w:pStyle w:val="Standardus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569A4" w14:paraId="073A946B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E73BB" w14:textId="77777777" w:rsidR="008569A4" w:rsidRDefault="008569A4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Cleber Correia de Oliveira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9840974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8569A4" w14:paraId="77D7BA3A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C8B49" w14:textId="77777777" w:rsidR="008569A4" w:rsidRDefault="008569A4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5520" w14:textId="77777777" w:rsidR="008569A4" w:rsidRDefault="008569A4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6BCA" w14:textId="77777777" w:rsidR="008569A4" w:rsidRDefault="008569A4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202F2" w14:textId="77777777" w:rsidR="008569A4" w:rsidRDefault="008569A4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8569A4" w14:paraId="34892D3D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04BBE" w14:textId="77777777" w:rsidR="008569A4" w:rsidRDefault="008569A4" w:rsidP="00232EFA">
            <w:pPr>
              <w:pStyle w:val="TableContents"/>
            </w:pPr>
          </w:p>
          <w:p w14:paraId="4E36777D" w14:textId="77777777" w:rsidR="008569A4" w:rsidRDefault="008569A4" w:rsidP="00232EF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2CA7B" w14:textId="77777777" w:rsidR="008569A4" w:rsidRDefault="008569A4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EA2E2" w14:textId="77777777" w:rsidR="008569A4" w:rsidRDefault="008569A4" w:rsidP="00232EFA">
            <w:pPr>
              <w:pStyle w:val="TableContents"/>
            </w:pPr>
            <w:r>
              <w:t>0.0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758C" w14:textId="77777777" w:rsidR="008569A4" w:rsidRDefault="008569A4" w:rsidP="00232EFA">
            <w:pPr>
              <w:pStyle w:val="TableContents"/>
            </w:pPr>
            <w:r>
              <w:t xml:space="preserve">Resposta errada. O recuso era intempestivo à luz do </w:t>
            </w:r>
            <w:r w:rsidRPr="00F011DF">
              <w:t>CPP, art 800, § 2º,</w:t>
            </w:r>
            <w:r>
              <w:t xml:space="preserve"> c.c. art. </w:t>
            </w:r>
            <w:r w:rsidRPr="00F011DF">
              <w:t xml:space="preserve">798, § 5, </w:t>
            </w:r>
            <w:r>
              <w:t xml:space="preserve">alínea </w:t>
            </w:r>
            <w:r w:rsidRPr="00F011DF">
              <w:t>a.</w:t>
            </w:r>
            <w:r>
              <w:t xml:space="preserve"> O termo inicial  é a data do ingresso dos autos em setor administrativo do MP.  </w:t>
            </w:r>
          </w:p>
        </w:tc>
      </w:tr>
      <w:tr w:rsidR="008569A4" w14:paraId="56649E3E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94B8A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3A075" w14:textId="77777777" w:rsidR="008569A4" w:rsidRDefault="008569A4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F929A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7FF94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6C489B16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8351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5AF9D" w14:textId="77777777" w:rsidR="008569A4" w:rsidRDefault="008569A4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EF72B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D245C" w14:textId="77777777" w:rsidR="008569A4" w:rsidRDefault="008569A4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8569A4" w14:paraId="3469D274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287A4" w14:textId="77777777" w:rsidR="008569A4" w:rsidRDefault="008569A4" w:rsidP="00232EFA">
            <w:pPr>
              <w:pStyle w:val="TableContents"/>
            </w:pPr>
          </w:p>
          <w:p w14:paraId="1CCA60BE" w14:textId="77777777" w:rsidR="008569A4" w:rsidRDefault="008569A4" w:rsidP="00232EF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E1B6A" w14:textId="77777777" w:rsidR="008569A4" w:rsidRDefault="008569A4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6270" w14:textId="77777777" w:rsidR="008569A4" w:rsidRDefault="008569A4" w:rsidP="00232EFA">
            <w:pPr>
              <w:pStyle w:val="TableContents"/>
            </w:pPr>
            <w:r>
              <w:t>20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32D9E" w14:textId="77777777" w:rsidR="008569A4" w:rsidRDefault="008569A4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8569A4" w14:paraId="010342B2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6DA0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989E2" w14:textId="77777777" w:rsidR="008569A4" w:rsidRDefault="008569A4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9F7B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1F9B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4413BF12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261C8" w14:textId="77777777" w:rsidR="008569A4" w:rsidRDefault="008569A4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E1B8F" w14:textId="77777777" w:rsidR="008569A4" w:rsidRDefault="008569A4" w:rsidP="00232EFA">
            <w:pPr>
              <w:pStyle w:val="TableContents"/>
            </w:pPr>
            <w:r>
              <w:t>8,0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42388" w14:textId="77777777" w:rsidR="008569A4" w:rsidRDefault="008569A4" w:rsidP="00232EFA">
            <w:pPr>
              <w:pStyle w:val="TableContents"/>
            </w:pPr>
          </w:p>
        </w:tc>
      </w:tr>
    </w:tbl>
    <w:p w14:paraId="4495E4E3" w14:textId="77777777" w:rsidR="008569A4" w:rsidRDefault="008569A4" w:rsidP="008569A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8569A4" w14:paraId="02EB4D7C" w14:textId="77777777" w:rsidTr="00232EF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31F7A" w14:textId="77777777" w:rsidR="008569A4" w:rsidRDefault="008569A4" w:rsidP="00232EFA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Sinuhe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Nascimento e Cruz  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9766918</w:t>
            </w:r>
            <w:r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8569A4" w14:paraId="7AA71DF5" w14:textId="77777777" w:rsidTr="00232EFA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85070" w14:textId="77777777" w:rsidR="008569A4" w:rsidRDefault="008569A4" w:rsidP="00232EFA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899F" w14:textId="77777777" w:rsidR="008569A4" w:rsidRDefault="008569A4" w:rsidP="00232EFA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5455" w14:textId="77777777" w:rsidR="008569A4" w:rsidRDefault="008569A4" w:rsidP="00232EFA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03DE" w14:textId="77777777" w:rsidR="008569A4" w:rsidRDefault="008569A4" w:rsidP="00232EFA">
            <w:pPr>
              <w:pStyle w:val="TableContents"/>
              <w:jc w:val="center"/>
            </w:pPr>
            <w:r>
              <w:t>OBSERVAÇÕES</w:t>
            </w:r>
          </w:p>
        </w:tc>
      </w:tr>
      <w:tr w:rsidR="008569A4" w14:paraId="73667127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536B0" w14:textId="77777777" w:rsidR="008569A4" w:rsidRDefault="008569A4" w:rsidP="00232EFA">
            <w:pPr>
              <w:pStyle w:val="TableContents"/>
            </w:pPr>
          </w:p>
          <w:p w14:paraId="2C7FF35A" w14:textId="77777777" w:rsidR="008569A4" w:rsidRDefault="008569A4" w:rsidP="00232EF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8F73" w14:textId="77777777" w:rsidR="008569A4" w:rsidRDefault="008569A4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6FAC2" w14:textId="77777777" w:rsidR="008569A4" w:rsidRDefault="008569A4" w:rsidP="00232EFA">
            <w:pPr>
              <w:pStyle w:val="TableContents"/>
            </w:pPr>
            <w:r>
              <w:t>1.0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E9EFE" w14:textId="77777777" w:rsidR="008569A4" w:rsidRDefault="008569A4" w:rsidP="00232EFA">
            <w:pPr>
              <w:pStyle w:val="TableContents"/>
            </w:pPr>
            <w:r>
              <w:t xml:space="preserve">Resposta parcialmente errada. O recuso era intempestivo à luz do </w:t>
            </w:r>
            <w:r w:rsidRPr="00F011DF">
              <w:t>CPP, art 800, § 2º</w:t>
            </w:r>
            <w:r>
              <w:t xml:space="preserve">.  Você mencionou apenas o  art. </w:t>
            </w:r>
            <w:r w:rsidRPr="00F011DF">
              <w:t xml:space="preserve">798, § 5, </w:t>
            </w:r>
            <w:r>
              <w:t xml:space="preserve">alínea </w:t>
            </w:r>
            <w:r w:rsidRPr="00F011DF">
              <w:t>a.</w:t>
            </w:r>
            <w:r>
              <w:t xml:space="preserve"> O termo inicial  é a data do ingresso dos autos em setor administrativo do MP.  </w:t>
            </w:r>
          </w:p>
        </w:tc>
      </w:tr>
      <w:tr w:rsidR="008569A4" w14:paraId="6214FDCB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E12D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E4680" w14:textId="77777777" w:rsidR="008569A4" w:rsidRDefault="008569A4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7D76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0CCFE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3BAEE73D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4690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D8C8" w14:textId="77777777" w:rsidR="008569A4" w:rsidRDefault="008569A4" w:rsidP="00232EFA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BA9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956A" w14:textId="77777777" w:rsidR="008569A4" w:rsidRDefault="008569A4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8569A4" w14:paraId="75B1EA31" w14:textId="77777777" w:rsidTr="00232EFA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DFEF" w14:textId="77777777" w:rsidR="008569A4" w:rsidRDefault="008569A4" w:rsidP="00232EFA">
            <w:pPr>
              <w:pStyle w:val="TableContents"/>
            </w:pPr>
          </w:p>
          <w:p w14:paraId="0A40A653" w14:textId="77777777" w:rsidR="008569A4" w:rsidRDefault="008569A4" w:rsidP="00232EF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711A" w14:textId="77777777" w:rsidR="008569A4" w:rsidRDefault="008569A4" w:rsidP="00232EFA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4E011" w14:textId="77777777" w:rsidR="008569A4" w:rsidRDefault="008569A4" w:rsidP="00232EFA">
            <w:pPr>
              <w:pStyle w:val="TableContents"/>
            </w:pPr>
            <w:r>
              <w:t>20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BC1F" w14:textId="77777777" w:rsidR="008569A4" w:rsidRDefault="008569A4" w:rsidP="00232EFA">
            <w:pPr>
              <w:pStyle w:val="TableContents"/>
            </w:pPr>
            <w:r>
              <w:t xml:space="preserve">Resposta correta </w:t>
            </w:r>
          </w:p>
        </w:tc>
      </w:tr>
      <w:tr w:rsidR="008569A4" w14:paraId="6ADADA73" w14:textId="77777777" w:rsidTr="00232EFA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26072" w14:textId="77777777" w:rsidR="008569A4" w:rsidRDefault="008569A4" w:rsidP="00232EFA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ADEFD" w14:textId="77777777" w:rsidR="008569A4" w:rsidRDefault="008569A4" w:rsidP="00232EFA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96722" w14:textId="77777777" w:rsidR="008569A4" w:rsidRDefault="008569A4" w:rsidP="00232EF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620F3" w14:textId="77777777" w:rsidR="008569A4" w:rsidRDefault="008569A4" w:rsidP="00232EFA">
            <w:pPr>
              <w:pStyle w:val="TableContents"/>
            </w:pPr>
            <w:r>
              <w:t>Resposta correta</w:t>
            </w:r>
          </w:p>
        </w:tc>
      </w:tr>
      <w:tr w:rsidR="008569A4" w14:paraId="4FACD965" w14:textId="77777777" w:rsidTr="00232EFA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B60B7" w14:textId="77777777" w:rsidR="008569A4" w:rsidRDefault="008569A4" w:rsidP="00232EFA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3EE6" w14:textId="77777777" w:rsidR="008569A4" w:rsidRDefault="008569A4" w:rsidP="00232EFA">
            <w:pPr>
              <w:pStyle w:val="TableContents"/>
            </w:pPr>
            <w:r>
              <w:t>9,0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BBF0B" w14:textId="77777777" w:rsidR="008569A4" w:rsidRDefault="008569A4" w:rsidP="00232EFA">
            <w:pPr>
              <w:pStyle w:val="TableContents"/>
            </w:pPr>
          </w:p>
        </w:tc>
      </w:tr>
    </w:tbl>
    <w:p w14:paraId="351CCDB6" w14:textId="77777777" w:rsidR="008569A4" w:rsidRDefault="008569A4" w:rsidP="008569A4">
      <w:pPr>
        <w:pStyle w:val="Standard"/>
      </w:pPr>
    </w:p>
    <w:p w14:paraId="2E9A7E8D" w14:textId="77777777" w:rsidR="00FF0FD5" w:rsidRDefault="00FF0FD5" w:rsidP="00FF0FD5">
      <w:pPr>
        <w:pStyle w:val="Standarduser"/>
      </w:pPr>
    </w:p>
    <w:p w14:paraId="442EEA02" w14:textId="77777777" w:rsidR="00FF0FD5" w:rsidRDefault="00FF0FD5" w:rsidP="00FF0FD5">
      <w:pPr>
        <w:pStyle w:val="Standarduser"/>
      </w:pPr>
    </w:p>
    <w:p w14:paraId="090ED5E1" w14:textId="77777777" w:rsidR="00FF0FD5" w:rsidRPr="00FB5C4D" w:rsidRDefault="00FF0FD5" w:rsidP="002C78B9">
      <w:pPr>
        <w:pStyle w:val="Standarduser"/>
        <w:outlineLvl w:val="0"/>
        <w:rPr>
          <w:b/>
          <w:bCs/>
        </w:rPr>
      </w:pPr>
    </w:p>
    <w:sectPr w:rsidR="00FF0FD5" w:rsidRPr="00FB5C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EBA3" w14:textId="77777777" w:rsidR="00B75C55" w:rsidRDefault="00B75C55">
      <w:r>
        <w:separator/>
      </w:r>
    </w:p>
  </w:endnote>
  <w:endnote w:type="continuationSeparator" w:id="0">
    <w:p w14:paraId="02C0CF02" w14:textId="77777777" w:rsidR="00B75C55" w:rsidRDefault="00B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, 宋体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D3072" w14:textId="77777777" w:rsidR="00B75C55" w:rsidRDefault="00B75C55">
      <w:r>
        <w:rPr>
          <w:color w:val="000000"/>
        </w:rPr>
        <w:separator/>
      </w:r>
    </w:p>
  </w:footnote>
  <w:footnote w:type="continuationSeparator" w:id="0">
    <w:p w14:paraId="02378487" w14:textId="77777777" w:rsidR="00B75C55" w:rsidRDefault="00B7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82C"/>
    <w:multiLevelType w:val="hybridMultilevel"/>
    <w:tmpl w:val="A8AEA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E3"/>
    <w:rsid w:val="000106E8"/>
    <w:rsid w:val="000212DA"/>
    <w:rsid w:val="00041CE7"/>
    <w:rsid w:val="0005405E"/>
    <w:rsid w:val="000602C0"/>
    <w:rsid w:val="000610BD"/>
    <w:rsid w:val="00066E02"/>
    <w:rsid w:val="000A1800"/>
    <w:rsid w:val="00110DF6"/>
    <w:rsid w:val="00164C0C"/>
    <w:rsid w:val="00175237"/>
    <w:rsid w:val="00186514"/>
    <w:rsid w:val="001A2397"/>
    <w:rsid w:val="001E24C6"/>
    <w:rsid w:val="001F22A4"/>
    <w:rsid w:val="00212553"/>
    <w:rsid w:val="00270B40"/>
    <w:rsid w:val="002B56F9"/>
    <w:rsid w:val="002C78B9"/>
    <w:rsid w:val="002E1E7A"/>
    <w:rsid w:val="002E7DB7"/>
    <w:rsid w:val="00315A62"/>
    <w:rsid w:val="003247ED"/>
    <w:rsid w:val="00341ACD"/>
    <w:rsid w:val="00392837"/>
    <w:rsid w:val="00406BE7"/>
    <w:rsid w:val="00500C7D"/>
    <w:rsid w:val="00504F72"/>
    <w:rsid w:val="00526096"/>
    <w:rsid w:val="00564E64"/>
    <w:rsid w:val="005B2621"/>
    <w:rsid w:val="005F5168"/>
    <w:rsid w:val="00614F23"/>
    <w:rsid w:val="00664238"/>
    <w:rsid w:val="006B5926"/>
    <w:rsid w:val="006E028B"/>
    <w:rsid w:val="006F31F4"/>
    <w:rsid w:val="0076127E"/>
    <w:rsid w:val="00774910"/>
    <w:rsid w:val="00775A90"/>
    <w:rsid w:val="00793E67"/>
    <w:rsid w:val="00796BF6"/>
    <w:rsid w:val="007B1192"/>
    <w:rsid w:val="007B7796"/>
    <w:rsid w:val="007D3291"/>
    <w:rsid w:val="007D3D45"/>
    <w:rsid w:val="00804943"/>
    <w:rsid w:val="008431A3"/>
    <w:rsid w:val="008561AC"/>
    <w:rsid w:val="008569A4"/>
    <w:rsid w:val="00871230"/>
    <w:rsid w:val="00872DD0"/>
    <w:rsid w:val="00873140"/>
    <w:rsid w:val="00882AC7"/>
    <w:rsid w:val="00894941"/>
    <w:rsid w:val="009126E1"/>
    <w:rsid w:val="009413D1"/>
    <w:rsid w:val="0094367A"/>
    <w:rsid w:val="0095105D"/>
    <w:rsid w:val="009517D6"/>
    <w:rsid w:val="00966260"/>
    <w:rsid w:val="009E447A"/>
    <w:rsid w:val="00A06060"/>
    <w:rsid w:val="00A2324E"/>
    <w:rsid w:val="00A33CC9"/>
    <w:rsid w:val="00A576CA"/>
    <w:rsid w:val="00A626E4"/>
    <w:rsid w:val="00A651D8"/>
    <w:rsid w:val="00AF5B13"/>
    <w:rsid w:val="00B1173D"/>
    <w:rsid w:val="00B149AF"/>
    <w:rsid w:val="00B408EE"/>
    <w:rsid w:val="00B52B85"/>
    <w:rsid w:val="00B531CC"/>
    <w:rsid w:val="00B62EEB"/>
    <w:rsid w:val="00B64147"/>
    <w:rsid w:val="00B75346"/>
    <w:rsid w:val="00B75C55"/>
    <w:rsid w:val="00B77A8F"/>
    <w:rsid w:val="00B80A15"/>
    <w:rsid w:val="00BB5849"/>
    <w:rsid w:val="00BD6299"/>
    <w:rsid w:val="00C23BC4"/>
    <w:rsid w:val="00C740CD"/>
    <w:rsid w:val="00C82953"/>
    <w:rsid w:val="00CC4663"/>
    <w:rsid w:val="00CD66F8"/>
    <w:rsid w:val="00CF23DA"/>
    <w:rsid w:val="00D00068"/>
    <w:rsid w:val="00DC1C9E"/>
    <w:rsid w:val="00DD00DA"/>
    <w:rsid w:val="00DE753C"/>
    <w:rsid w:val="00E06F4B"/>
    <w:rsid w:val="00E40060"/>
    <w:rsid w:val="00E606B6"/>
    <w:rsid w:val="00E715C7"/>
    <w:rsid w:val="00E7704C"/>
    <w:rsid w:val="00EA00E3"/>
    <w:rsid w:val="00EA4AF2"/>
    <w:rsid w:val="00EC3959"/>
    <w:rsid w:val="00EE62D3"/>
    <w:rsid w:val="00F26DAC"/>
    <w:rsid w:val="00F27A25"/>
    <w:rsid w:val="00F41E4B"/>
    <w:rsid w:val="00F54728"/>
    <w:rsid w:val="00F66AB1"/>
    <w:rsid w:val="00F70F50"/>
    <w:rsid w:val="00F80212"/>
    <w:rsid w:val="00FA05EC"/>
    <w:rsid w:val="00FB286C"/>
    <w:rsid w:val="00FB7027"/>
    <w:rsid w:val="00FC2E9F"/>
    <w:rsid w:val="00FD5A0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E106"/>
  <w15:docId w15:val="{C1250200-9081-4C29-9567-E6D64B60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sid w:val="002C78B9"/>
    <w:rPr>
      <w:rFonts w:eastAsia="SimSun, 宋体"/>
    </w:rPr>
  </w:style>
  <w:style w:type="paragraph" w:styleId="PargrafodaLista">
    <w:name w:val="List Paragraph"/>
    <w:basedOn w:val="Normal"/>
    <w:uiPriority w:val="34"/>
    <w:qFormat/>
    <w:rsid w:val="002C78B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1254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salgado daniel</dc:creator>
  <cp:lastModifiedBy>Gustavo Badaró | Badaró Advogados</cp:lastModifiedBy>
  <cp:revision>3</cp:revision>
  <dcterms:created xsi:type="dcterms:W3CDTF">2021-01-06T19:46:00Z</dcterms:created>
  <dcterms:modified xsi:type="dcterms:W3CDTF">2021-01-06T21:00:00Z</dcterms:modified>
</cp:coreProperties>
</file>