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6FC49" w14:textId="1E5808D4" w:rsidR="0097211D" w:rsidRDefault="0097211D">
      <w:r>
        <w:t>Link vídeo aula 29-09</w:t>
      </w:r>
    </w:p>
    <w:p w14:paraId="0FE11829" w14:textId="5F72BAD9" w:rsidR="00DF7DB2" w:rsidRDefault="0097211D">
      <w:r w:rsidRPr="0097211D">
        <w:t>https://drive.google.com/file/d/1HjpKk6b-jejGpjq9eqq0PjdfuKhw7qEn/view?usp=sharing</w:t>
      </w:r>
    </w:p>
    <w:sectPr w:rsidR="00DF7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1D"/>
    <w:rsid w:val="0097211D"/>
    <w:rsid w:val="00D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B86B"/>
  <w15:chartTrackingRefBased/>
  <w15:docId w15:val="{5EEE416E-1C9C-43D6-BE3C-3B1AE778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Vasconcellos</dc:creator>
  <cp:keywords/>
  <dc:description/>
  <cp:lastModifiedBy>Claudia Vasconcellos</cp:lastModifiedBy>
  <cp:revision>1</cp:revision>
  <dcterms:created xsi:type="dcterms:W3CDTF">2020-09-30T10:34:00Z</dcterms:created>
  <dcterms:modified xsi:type="dcterms:W3CDTF">2020-09-30T10:35:00Z</dcterms:modified>
</cp:coreProperties>
</file>