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A98" w:rsidRPr="00CD7ABA" w:rsidRDefault="00CD7ABA" w:rsidP="00CD7ABA">
      <w:pPr>
        <w:jc w:val="center"/>
        <w:rPr>
          <w:b/>
        </w:rPr>
      </w:pPr>
      <w:r w:rsidRPr="00CD7ABA">
        <w:rPr>
          <w:b/>
        </w:rPr>
        <w:t>SOCIEDADE, MEIO AMBIENTE E CIDADANIA</w:t>
      </w:r>
    </w:p>
    <w:p w:rsidR="00CD7ABA" w:rsidRPr="00CD7ABA" w:rsidRDefault="00CD7ABA" w:rsidP="00CD7ABA">
      <w:pPr>
        <w:jc w:val="center"/>
        <w:rPr>
          <w:b/>
        </w:rPr>
      </w:pPr>
      <w:r w:rsidRPr="00CD7ABA">
        <w:rPr>
          <w:b/>
        </w:rPr>
        <w:t>AULA 10 – GOVERNANÇA AMBIENTAL</w:t>
      </w:r>
    </w:p>
    <w:p w:rsidR="00CD7ABA" w:rsidRPr="00CD7ABA" w:rsidRDefault="00CD7ABA" w:rsidP="00CD7ABA">
      <w:pPr>
        <w:jc w:val="center"/>
        <w:rPr>
          <w:b/>
        </w:rPr>
      </w:pPr>
    </w:p>
    <w:p w:rsidR="00CD7ABA" w:rsidRPr="00CD7ABA" w:rsidRDefault="00CD7ABA" w:rsidP="00CD7ABA">
      <w:pPr>
        <w:jc w:val="center"/>
        <w:rPr>
          <w:b/>
        </w:rPr>
      </w:pPr>
    </w:p>
    <w:p w:rsidR="00CD7ABA" w:rsidRPr="00CD7ABA" w:rsidRDefault="00CD7ABA" w:rsidP="00CD7ABA">
      <w:pPr>
        <w:jc w:val="center"/>
        <w:rPr>
          <w:b/>
        </w:rPr>
      </w:pPr>
      <w:r w:rsidRPr="00CD7ABA">
        <w:rPr>
          <w:b/>
        </w:rPr>
        <w:t>LINKS PARA OS FILMES EXIBIDOS EM SALA DE AULA</w:t>
      </w:r>
    </w:p>
    <w:p w:rsidR="00CD7ABA" w:rsidRDefault="00CD7ABA"/>
    <w:p w:rsidR="00CD7ABA" w:rsidRDefault="00CD7ABA">
      <w:r>
        <w:t xml:space="preserve">SERVIÇOS ECOSSISTÊMICOS </w:t>
      </w:r>
      <w:hyperlink r:id="rId4" w:history="1">
        <w:r w:rsidRPr="006A6387">
          <w:rPr>
            <w:rStyle w:val="Hyperlink"/>
          </w:rPr>
          <w:t>https://www.youtube.com/watch?time_continue=239&amp;v=xqAKdKUCCa0</w:t>
        </w:r>
      </w:hyperlink>
    </w:p>
    <w:p w:rsidR="00CD7ABA" w:rsidRDefault="00CD7ABA"/>
    <w:p w:rsidR="00CD7ABA" w:rsidRDefault="00CD7ABA">
      <w:r>
        <w:t>SERVIÇOS ECOSSISTÊMICOS INTANGÍVEIS</w:t>
      </w:r>
    </w:p>
    <w:p w:rsidR="00CD7ABA" w:rsidRDefault="00CD7ABA">
      <w:hyperlink r:id="rId5" w:history="1">
        <w:r w:rsidRPr="006A6387">
          <w:rPr>
            <w:rStyle w:val="Hyperlink"/>
          </w:rPr>
          <w:t>https://www.youtube.com/watch?v=-Y33quRi1gw</w:t>
        </w:r>
      </w:hyperlink>
    </w:p>
    <w:p w:rsidR="00CD7ABA" w:rsidRDefault="00CD7ABA"/>
    <w:p w:rsidR="00CD7ABA" w:rsidRDefault="00CD7ABA">
      <w:r>
        <w:t>RESTAURAÇÃO FLORESTAL WRI</w:t>
      </w:r>
    </w:p>
    <w:p w:rsidR="00CD7ABA" w:rsidRDefault="00CD7ABA">
      <w:hyperlink r:id="rId6" w:history="1">
        <w:r w:rsidRPr="006A6387">
          <w:rPr>
            <w:rStyle w:val="Hyperlink"/>
          </w:rPr>
          <w:t>https://www.youtube.com/watch?time_continue=28&amp;v=J7077absZfg</w:t>
        </w:r>
      </w:hyperlink>
    </w:p>
    <w:p w:rsidR="00CD7ABA" w:rsidRDefault="00CD7ABA"/>
    <w:p w:rsidR="00CD7ABA" w:rsidRDefault="00CD7ABA">
      <w:r>
        <w:t>PROJETO OÁSIS FUNDAÇÃO BOTICÁRIO</w:t>
      </w:r>
    </w:p>
    <w:p w:rsidR="00CD7ABA" w:rsidRDefault="00CD7ABA">
      <w:hyperlink r:id="rId7" w:history="1">
        <w:r w:rsidRPr="006A6387">
          <w:rPr>
            <w:rStyle w:val="Hyperlink"/>
          </w:rPr>
          <w:t>https://www.youtube.com/watch?time_continue=228&amp;v=pJeQ9V1yTyg</w:t>
        </w:r>
      </w:hyperlink>
    </w:p>
    <w:p w:rsidR="00CD7ABA" w:rsidRDefault="00CD7ABA"/>
    <w:p w:rsidR="00CD7ABA" w:rsidRDefault="00CD7ABA">
      <w:r>
        <w:t>PROJETO CONSERVADOR DAS ÁGUAS – EXTREMA (MG)</w:t>
      </w:r>
    </w:p>
    <w:p w:rsidR="00CD7ABA" w:rsidRDefault="00CD7ABA">
      <w:hyperlink r:id="rId8" w:history="1">
        <w:r w:rsidRPr="006A6387">
          <w:rPr>
            <w:rStyle w:val="Hyperlink"/>
          </w:rPr>
          <w:t>https://www.youtube.com/watch?v=WH3HfKdjfko</w:t>
        </w:r>
      </w:hyperlink>
    </w:p>
    <w:p w:rsidR="00CD7ABA" w:rsidRDefault="00CD7ABA"/>
    <w:p w:rsidR="00CD7ABA" w:rsidRDefault="00CD7ABA">
      <w:bookmarkStart w:id="0" w:name="_GoBack"/>
      <w:bookmarkEnd w:id="0"/>
    </w:p>
    <w:p w:rsidR="00CD7ABA" w:rsidRDefault="00CD7ABA"/>
    <w:sectPr w:rsidR="00CD7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BA"/>
    <w:rsid w:val="00CD7ABA"/>
    <w:rsid w:val="00CF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0317A-4F0D-4070-918E-3A7CBA42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3HfKdjfk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228&amp;v=pJeQ9V1yTy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8&amp;v=J7077absZfg" TargetMode="External"/><Relationship Id="rId5" Type="http://schemas.openxmlformats.org/officeDocument/2006/relationships/hyperlink" Target="https://www.youtube.com/watch?v=-Y33quRi1g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time_continue=239&amp;v=xqAKdKUCCa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Adams</dc:creator>
  <cp:keywords/>
  <dc:description/>
  <cp:lastModifiedBy>Cristina Adams</cp:lastModifiedBy>
  <cp:revision>1</cp:revision>
  <dcterms:created xsi:type="dcterms:W3CDTF">2018-10-24T13:41:00Z</dcterms:created>
  <dcterms:modified xsi:type="dcterms:W3CDTF">2018-10-24T13:46:00Z</dcterms:modified>
</cp:coreProperties>
</file>