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 xml:space="preserve">Aula </w:t>
      </w:r>
      <w:r w:rsidR="00D67F78">
        <w:rPr>
          <w:rFonts w:ascii="Times New Roman" w:hAnsi="Times New Roman" w:cs="Times New Roman"/>
          <w:b/>
          <w:sz w:val="24"/>
        </w:rPr>
        <w:t>7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>–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D67F78">
        <w:rPr>
          <w:rFonts w:ascii="Times New Roman" w:hAnsi="Times New Roman" w:cs="Times New Roman"/>
          <w:b/>
          <w:sz w:val="24"/>
        </w:rPr>
        <w:t>Coleta dos dados</w:t>
      </w:r>
    </w:p>
    <w:p w:rsidR="00D67F78" w:rsidRDefault="00D67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Coletar dados de altura de planta (AP) e número de folhas</w:t>
      </w:r>
      <w:r w:rsidR="00AF605B">
        <w:rPr>
          <w:rFonts w:ascii="Times New Roman" w:hAnsi="Times New Roman" w:cs="Times New Roman"/>
          <w:sz w:val="24"/>
        </w:rPr>
        <w:t xml:space="preserve"> acima da primeira espiga (NF), das</w:t>
      </w:r>
      <w:r>
        <w:rPr>
          <w:rFonts w:ascii="Times New Roman" w:hAnsi="Times New Roman" w:cs="Times New Roman"/>
          <w:sz w:val="24"/>
        </w:rPr>
        <w:t xml:space="preserve"> cinco primeiras plantas da parcela.</w:t>
      </w: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1672"/>
        <w:gridCol w:w="1048"/>
        <w:gridCol w:w="1049"/>
        <w:gridCol w:w="1049"/>
        <w:gridCol w:w="1049"/>
        <w:gridCol w:w="1049"/>
        <w:gridCol w:w="931"/>
        <w:gridCol w:w="873"/>
      </w:tblGrid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__ (</w:t>
            </w:r>
            <w:r w:rsidRPr="005B0768">
              <w:rPr>
                <w:rFonts w:ascii="Times New Roman" w:hAnsi="Times New Roman" w:cs="Times New Roman"/>
                <w:b/>
                <w:sz w:val="24"/>
              </w:rPr>
              <w:t>AP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End"/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Média</w:t>
            </w: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</w:t>
            </w: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800B3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7F78" w:rsidRDefault="00D67F78" w:rsidP="00AF60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1672"/>
        <w:gridCol w:w="1048"/>
        <w:gridCol w:w="1049"/>
        <w:gridCol w:w="1049"/>
        <w:gridCol w:w="1049"/>
        <w:gridCol w:w="1049"/>
        <w:gridCol w:w="931"/>
        <w:gridCol w:w="873"/>
      </w:tblGrid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800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__ (</w:t>
            </w:r>
            <w:r w:rsidRPr="005B0768">
              <w:rPr>
                <w:rFonts w:ascii="Times New Roman" w:hAnsi="Times New Roman" w:cs="Times New Roman"/>
                <w:b/>
                <w:sz w:val="24"/>
              </w:rPr>
              <w:t>NF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End"/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Média</w:t>
            </w: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</w:t>
            </w: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672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605B" w:rsidRDefault="00AF605B" w:rsidP="00AF60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605B" w:rsidRDefault="00AF605B" w:rsidP="00AF60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Fazer a média da parcela e adicionar os dados de média por parcela no quadro geral.</w:t>
      </w:r>
      <w:r w:rsidR="005B0768">
        <w:rPr>
          <w:rFonts w:ascii="Times New Roman" w:hAnsi="Times New Roman" w:cs="Times New Roman"/>
          <w:sz w:val="24"/>
        </w:rPr>
        <w:t xml:space="preserve"> Compartilhar os dados com os demais grupos.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1076"/>
        <w:gridCol w:w="1076"/>
        <w:gridCol w:w="1076"/>
        <w:gridCol w:w="1077"/>
        <w:gridCol w:w="1077"/>
        <w:gridCol w:w="1078"/>
        <w:gridCol w:w="1070"/>
      </w:tblGrid>
      <w:tr w:rsidR="00BD6BC1" w:rsidTr="00BD6BC1">
        <w:trPr>
          <w:jc w:val="center"/>
        </w:trPr>
        <w:tc>
          <w:tcPr>
            <w:tcW w:w="1190" w:type="dxa"/>
          </w:tcPr>
          <w:p w:rsidR="00BD6BC1" w:rsidRPr="005B0768" w:rsidRDefault="00BD6BC1" w:rsidP="005B0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768">
              <w:rPr>
                <w:rFonts w:ascii="Times New Roman" w:hAnsi="Times New Roman" w:cs="Times New Roman"/>
                <w:b/>
                <w:sz w:val="24"/>
              </w:rPr>
              <w:t>AP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End"/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Média</w:t>
            </w: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</w:t>
            </w: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F6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Pioneer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F6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Dow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F60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Dekalb</w:t>
            </w:r>
            <w:proofErr w:type="spellEnd"/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F60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Biomatrix</w:t>
            </w:r>
            <w:proofErr w:type="spellEnd"/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F6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yngenta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Média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0768" w:rsidRDefault="005B0768" w:rsidP="00AF605B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1076"/>
        <w:gridCol w:w="1076"/>
        <w:gridCol w:w="1076"/>
        <w:gridCol w:w="1077"/>
        <w:gridCol w:w="1077"/>
        <w:gridCol w:w="1078"/>
        <w:gridCol w:w="1070"/>
      </w:tblGrid>
      <w:tr w:rsidR="00BD6BC1" w:rsidTr="00BD6BC1">
        <w:trPr>
          <w:jc w:val="center"/>
        </w:trPr>
        <w:tc>
          <w:tcPr>
            <w:tcW w:w="1190" w:type="dxa"/>
          </w:tcPr>
          <w:p w:rsidR="00BD6BC1" w:rsidRPr="005B0768" w:rsidRDefault="00BD6BC1" w:rsidP="00A57A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NF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End"/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Bloco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Média</w:t>
            </w: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</w:t>
            </w: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Pioneer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Dow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Dekalb</w:t>
            </w:r>
            <w:proofErr w:type="spellEnd"/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Biomatrix</w:t>
            </w:r>
            <w:proofErr w:type="spellEnd"/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Syngenta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Média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:rsidTr="00BD6BC1">
        <w:trPr>
          <w:jc w:val="center"/>
        </w:trPr>
        <w:tc>
          <w:tcPr>
            <w:tcW w:w="119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</w:t>
            </w: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605B" w:rsidRDefault="00AF605B">
      <w:pPr>
        <w:rPr>
          <w:rFonts w:ascii="Times New Roman" w:hAnsi="Times New Roman" w:cs="Times New Roman"/>
          <w:sz w:val="24"/>
        </w:rPr>
      </w:pPr>
    </w:p>
    <w:p w:rsidR="00AF605B" w:rsidRDefault="00AF605B">
      <w:pPr>
        <w:rPr>
          <w:rFonts w:ascii="Times New Roman" w:hAnsi="Times New Roman" w:cs="Times New Roman"/>
          <w:sz w:val="24"/>
        </w:rPr>
      </w:pPr>
    </w:p>
    <w:p w:rsidR="00AF605B" w:rsidRDefault="00AF605B">
      <w:pPr>
        <w:rPr>
          <w:rFonts w:ascii="Times New Roman" w:hAnsi="Times New Roman" w:cs="Times New Roman"/>
          <w:sz w:val="24"/>
        </w:rPr>
      </w:pPr>
    </w:p>
    <w:sectPr w:rsidR="00AF6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EF"/>
    <w:rsid w:val="000863EF"/>
    <w:rsid w:val="00133DB7"/>
    <w:rsid w:val="003D577E"/>
    <w:rsid w:val="00572194"/>
    <w:rsid w:val="005B0768"/>
    <w:rsid w:val="006A1E5F"/>
    <w:rsid w:val="00754D88"/>
    <w:rsid w:val="00791B86"/>
    <w:rsid w:val="00800B30"/>
    <w:rsid w:val="00995182"/>
    <w:rsid w:val="00AF605B"/>
    <w:rsid w:val="00B31A88"/>
    <w:rsid w:val="00BA7533"/>
    <w:rsid w:val="00BD6BC1"/>
    <w:rsid w:val="00D67F78"/>
    <w:rsid w:val="00E37B0F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rfritschenetoo</cp:lastModifiedBy>
  <cp:revision>17</cp:revision>
  <dcterms:created xsi:type="dcterms:W3CDTF">2013-03-11T13:52:00Z</dcterms:created>
  <dcterms:modified xsi:type="dcterms:W3CDTF">2015-04-28T20:20:00Z</dcterms:modified>
</cp:coreProperties>
</file>