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4F" w:rsidRPr="00FE242B" w:rsidRDefault="00FE242B" w:rsidP="00FE242B">
      <w:pPr>
        <w:jc w:val="center"/>
        <w:rPr>
          <w:b/>
          <w:sz w:val="24"/>
          <w:szCs w:val="24"/>
        </w:rPr>
      </w:pPr>
      <w:r w:rsidRPr="00FE242B">
        <w:rPr>
          <w:b/>
          <w:sz w:val="24"/>
          <w:szCs w:val="24"/>
        </w:rPr>
        <w:t>ROTEIRO DE ESTUDOS PARA A PROVA DE DIREITO AMBIENTAL – DEF 566</w:t>
      </w:r>
    </w:p>
    <w:p w:rsidR="00FE242B" w:rsidRDefault="00FE242B" w:rsidP="00FE242B">
      <w:pPr>
        <w:jc w:val="center"/>
        <w:rPr>
          <w:b/>
        </w:rPr>
      </w:pPr>
    </w:p>
    <w:p w:rsidR="00FE242B" w:rsidRPr="00FE242B" w:rsidRDefault="00FE242B" w:rsidP="00FE242B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FE242B">
        <w:rPr>
          <w:sz w:val="24"/>
          <w:szCs w:val="24"/>
        </w:rPr>
        <w:t>Releia as anotações de aula;</w:t>
      </w:r>
    </w:p>
    <w:p w:rsidR="00FE242B" w:rsidRDefault="00FE242B" w:rsidP="00FE242B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FE242B">
        <w:rPr>
          <w:sz w:val="24"/>
          <w:szCs w:val="24"/>
        </w:rPr>
        <w:t>Para os tópicos mais importantes, estão sendo postados pequenos trechos de livros de direito Ambiental, no limite permitido pela lei de Direitos Autorais</w:t>
      </w:r>
      <w:r>
        <w:rPr>
          <w:sz w:val="24"/>
          <w:szCs w:val="24"/>
        </w:rPr>
        <w:t>.</w:t>
      </w:r>
    </w:p>
    <w:p w:rsidR="00FE242B" w:rsidRDefault="00FE242B" w:rsidP="00FE242B">
      <w:pPr>
        <w:pStyle w:val="PargrafodaLista"/>
        <w:ind w:left="1065"/>
        <w:jc w:val="both"/>
        <w:rPr>
          <w:sz w:val="24"/>
          <w:szCs w:val="24"/>
        </w:rPr>
      </w:pPr>
    </w:p>
    <w:p w:rsidR="00FE242B" w:rsidRPr="00FE242B" w:rsidRDefault="00FE242B" w:rsidP="00FE242B">
      <w:pPr>
        <w:ind w:left="357" w:firstLine="708"/>
        <w:jc w:val="both"/>
        <w:rPr>
          <w:sz w:val="24"/>
          <w:szCs w:val="24"/>
        </w:rPr>
      </w:pPr>
      <w:r w:rsidRPr="00FE242B">
        <w:rPr>
          <w:sz w:val="24"/>
          <w:szCs w:val="24"/>
        </w:rPr>
        <w:t xml:space="preserve">LEUZINGUER, Márcia e CUREAU, Sandra. Direito Ambiental. Rio de Janeiro: </w:t>
      </w:r>
      <w:proofErr w:type="spellStart"/>
      <w:r w:rsidRPr="00FE242B">
        <w:rPr>
          <w:sz w:val="24"/>
          <w:szCs w:val="24"/>
        </w:rPr>
        <w:t>Elsevier</w:t>
      </w:r>
      <w:proofErr w:type="spellEnd"/>
      <w:r w:rsidRPr="00FE242B">
        <w:rPr>
          <w:sz w:val="24"/>
          <w:szCs w:val="24"/>
        </w:rPr>
        <w:t>, 2013.</w:t>
      </w:r>
    </w:p>
    <w:p w:rsidR="00FE242B" w:rsidRDefault="00FE242B" w:rsidP="00FE242B">
      <w:pPr>
        <w:pStyle w:val="PargrafodaLista"/>
        <w:ind w:left="1065"/>
        <w:jc w:val="both"/>
        <w:rPr>
          <w:sz w:val="24"/>
          <w:szCs w:val="24"/>
        </w:rPr>
      </w:pPr>
      <w:r>
        <w:rPr>
          <w:sz w:val="24"/>
          <w:szCs w:val="24"/>
        </w:rPr>
        <w:t>Tópicos</w:t>
      </w:r>
    </w:p>
    <w:p w:rsidR="00FE242B" w:rsidRDefault="00FE242B" w:rsidP="00FE242B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proteção do Meio Ambiente na Constituição Federal</w:t>
      </w:r>
    </w:p>
    <w:p w:rsidR="00FE242B" w:rsidRDefault="00FE242B" w:rsidP="00FE242B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Princípios do Direito Ambiental</w:t>
      </w:r>
    </w:p>
    <w:p w:rsidR="00FE242B" w:rsidRDefault="00FE242B" w:rsidP="00FE242B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Responsabilidade por danos causados ao meio ambiente natural e cultural</w:t>
      </w:r>
    </w:p>
    <w:p w:rsidR="00FE242B" w:rsidRDefault="00FE242B" w:rsidP="00FE242B">
      <w:pPr>
        <w:pStyle w:val="PargrafodaLista"/>
        <w:ind w:left="1065"/>
        <w:jc w:val="both"/>
        <w:rPr>
          <w:sz w:val="24"/>
          <w:szCs w:val="24"/>
        </w:rPr>
      </w:pPr>
    </w:p>
    <w:p w:rsidR="00FE242B" w:rsidRDefault="00FE242B" w:rsidP="00FE242B">
      <w:pPr>
        <w:ind w:left="1065"/>
        <w:jc w:val="both"/>
        <w:rPr>
          <w:sz w:val="24"/>
          <w:szCs w:val="24"/>
        </w:rPr>
      </w:pPr>
      <w:r>
        <w:rPr>
          <w:sz w:val="24"/>
          <w:szCs w:val="24"/>
        </w:rPr>
        <w:t>GRANZIERA, Maria Luiza M. Direito Ambiental. São Paulo: Atlas, 2013.</w:t>
      </w:r>
    </w:p>
    <w:p w:rsidR="00FE242B" w:rsidRDefault="00FE242B" w:rsidP="00FE242B">
      <w:pPr>
        <w:ind w:left="1065"/>
        <w:jc w:val="both"/>
        <w:rPr>
          <w:sz w:val="24"/>
          <w:szCs w:val="24"/>
        </w:rPr>
      </w:pPr>
      <w:r>
        <w:rPr>
          <w:sz w:val="24"/>
          <w:szCs w:val="24"/>
        </w:rPr>
        <w:t>Tópicos</w:t>
      </w:r>
    </w:p>
    <w:p w:rsidR="00FE242B" w:rsidRDefault="00FE242B" w:rsidP="00FE242B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FE242B">
        <w:rPr>
          <w:sz w:val="24"/>
          <w:szCs w:val="24"/>
        </w:rPr>
        <w:t>Licenciamento ambiental</w:t>
      </w:r>
    </w:p>
    <w:p w:rsidR="00FE242B" w:rsidRDefault="00FE242B" w:rsidP="00FE242B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FE242B">
        <w:rPr>
          <w:sz w:val="24"/>
          <w:szCs w:val="24"/>
        </w:rPr>
        <w:t>valiação de impacto ambiental</w:t>
      </w:r>
    </w:p>
    <w:p w:rsidR="00FE242B" w:rsidRDefault="00FE242B" w:rsidP="00FE242B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FE242B">
        <w:rPr>
          <w:sz w:val="24"/>
          <w:szCs w:val="24"/>
        </w:rPr>
        <w:t>Código Florestal</w:t>
      </w:r>
    </w:p>
    <w:p w:rsidR="00FE242B" w:rsidRDefault="00FE242B" w:rsidP="00FE242B">
      <w:pPr>
        <w:pStyle w:val="PargrafodaLista"/>
        <w:ind w:left="1425"/>
        <w:jc w:val="both"/>
        <w:rPr>
          <w:sz w:val="24"/>
          <w:szCs w:val="24"/>
        </w:rPr>
      </w:pPr>
    </w:p>
    <w:p w:rsidR="00FE242B" w:rsidRDefault="00FE242B" w:rsidP="00FE242B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Releia os fichamentos até a aula de responsabilidade civil, que serão devolvidos a vocês.</w:t>
      </w:r>
    </w:p>
    <w:p w:rsidR="00FE242B" w:rsidRDefault="00FE242B" w:rsidP="00FE242B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Cruze os temas das aulas finais (resíduos sólidos e áreas contaminadas) com os temas estudados e objeto dos tópicos.</w:t>
      </w:r>
    </w:p>
    <w:p w:rsidR="00FE242B" w:rsidRDefault="00FE242B" w:rsidP="00FE242B">
      <w:pPr>
        <w:ind w:left="705"/>
        <w:jc w:val="both"/>
        <w:rPr>
          <w:sz w:val="24"/>
          <w:szCs w:val="24"/>
        </w:rPr>
      </w:pPr>
    </w:p>
    <w:p w:rsidR="00FE242B" w:rsidRPr="00FE242B" w:rsidRDefault="00FE242B" w:rsidP="00FE242B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BOM ESTUDO!</w:t>
      </w:r>
      <w:bookmarkStart w:id="0" w:name="_GoBack"/>
      <w:bookmarkEnd w:id="0"/>
    </w:p>
    <w:p w:rsidR="00FE242B" w:rsidRPr="00FE242B" w:rsidRDefault="00FE242B" w:rsidP="00FE242B">
      <w:pPr>
        <w:ind w:left="1065"/>
        <w:jc w:val="both"/>
        <w:rPr>
          <w:sz w:val="24"/>
          <w:szCs w:val="24"/>
        </w:rPr>
      </w:pPr>
    </w:p>
    <w:sectPr w:rsidR="00FE242B" w:rsidRPr="00FE24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1B82"/>
    <w:multiLevelType w:val="hybridMultilevel"/>
    <w:tmpl w:val="8C947886"/>
    <w:lvl w:ilvl="0" w:tplc="0148A51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9A66CE0"/>
    <w:multiLevelType w:val="hybridMultilevel"/>
    <w:tmpl w:val="F970D3C2"/>
    <w:lvl w:ilvl="0" w:tplc="F816F5E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1B620A"/>
    <w:multiLevelType w:val="hybridMultilevel"/>
    <w:tmpl w:val="BB4A764C"/>
    <w:lvl w:ilvl="0" w:tplc="1550257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2B"/>
    <w:rsid w:val="00112A20"/>
    <w:rsid w:val="00172E35"/>
    <w:rsid w:val="00200A72"/>
    <w:rsid w:val="002D1208"/>
    <w:rsid w:val="005840B6"/>
    <w:rsid w:val="00597E7C"/>
    <w:rsid w:val="00605F89"/>
    <w:rsid w:val="00770D7B"/>
    <w:rsid w:val="008060B4"/>
    <w:rsid w:val="008A51DD"/>
    <w:rsid w:val="00950D4F"/>
    <w:rsid w:val="00985C5C"/>
    <w:rsid w:val="009C630B"/>
    <w:rsid w:val="00AA0AD3"/>
    <w:rsid w:val="00AC4E09"/>
    <w:rsid w:val="00B879F4"/>
    <w:rsid w:val="00C041A1"/>
    <w:rsid w:val="00E276B1"/>
    <w:rsid w:val="00F20C15"/>
    <w:rsid w:val="00FE21F0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2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2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Salles</dc:creator>
  <cp:lastModifiedBy>Carlos Salles</cp:lastModifiedBy>
  <cp:revision>1</cp:revision>
  <dcterms:created xsi:type="dcterms:W3CDTF">2014-10-28T18:33:00Z</dcterms:created>
  <dcterms:modified xsi:type="dcterms:W3CDTF">2014-10-28T18:42:00Z</dcterms:modified>
</cp:coreProperties>
</file>